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9" w:rsidRPr="00D44455" w:rsidRDefault="00B373C7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ИЗВЕЩЕНИЕ</w:t>
      </w:r>
    </w:p>
    <w:p w:rsidR="00A96FE9" w:rsidRPr="0064735C" w:rsidRDefault="00F72CA5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 xml:space="preserve"> проведен</w:t>
      </w:r>
      <w:proofErr w:type="gramStart"/>
      <w:r w:rsidR="00871C51">
        <w:rPr>
          <w:rFonts w:ascii="Times New Roman" w:hAnsi="Times New Roman"/>
          <w:bCs/>
          <w:color w:val="auto"/>
          <w:sz w:val="24"/>
          <w:szCs w:val="24"/>
        </w:rPr>
        <w:t>ии ау</w:t>
      </w:r>
      <w:proofErr w:type="gramEnd"/>
      <w:r w:rsidR="00871C51">
        <w:rPr>
          <w:rFonts w:ascii="Times New Roman" w:hAnsi="Times New Roman"/>
          <w:bCs/>
          <w:color w:val="auto"/>
          <w:sz w:val="24"/>
          <w:szCs w:val="24"/>
        </w:rPr>
        <w:t>кциона на право заключения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договоров 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>аренды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земельных участков</w:t>
      </w:r>
      <w:r w:rsidR="00245890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2C4181" w:rsidRPr="0064735C" w:rsidRDefault="002C4181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A96FE9" w:rsidRPr="00116657" w:rsidRDefault="0043634B" w:rsidP="0043634B">
      <w:pPr>
        <w:ind w:left="-567"/>
        <w:jc w:val="both"/>
      </w:pPr>
      <w:r>
        <w:rPr>
          <w:b/>
          <w:bCs/>
        </w:rPr>
        <w:tab/>
      </w:r>
      <w:r w:rsidR="002F30A5" w:rsidRPr="0064735C">
        <w:rPr>
          <w:b/>
          <w:bCs/>
        </w:rPr>
        <w:t>Организатор торгов</w:t>
      </w:r>
      <w:r w:rsidR="002F30A5" w:rsidRPr="0064735C">
        <w:rPr>
          <w:bCs/>
        </w:rPr>
        <w:t xml:space="preserve"> - </w:t>
      </w:r>
      <w:r w:rsidR="00A96FE9" w:rsidRPr="0064735C">
        <w:rPr>
          <w:bCs/>
        </w:rPr>
        <w:t>МУ «</w:t>
      </w:r>
      <w:r w:rsidR="00A96FE9" w:rsidRPr="0064735C">
        <w:t>Комитет администра</w:t>
      </w:r>
      <w:r w:rsidR="00116657">
        <w:t>ции по управлению муниципальным</w:t>
      </w:r>
      <w:r w:rsidR="0022619C">
        <w:t xml:space="preserve"> </w:t>
      </w:r>
      <w:r w:rsidR="00A96FE9" w:rsidRPr="0064735C">
        <w:t>имуществом, земельным отношениям Бийского района</w:t>
      </w:r>
      <w:r w:rsidR="00A96FE9" w:rsidRPr="0064735C">
        <w:rPr>
          <w:bCs/>
        </w:rPr>
        <w:t xml:space="preserve">  Алтайского края» сообщает о проведении открытого аукциона </w:t>
      </w:r>
      <w:r w:rsidR="002D40F1" w:rsidRPr="002D40F1">
        <w:rPr>
          <w:bCs/>
        </w:rPr>
        <w:t xml:space="preserve">на </w:t>
      </w:r>
      <w:r w:rsidR="002D40F1" w:rsidRPr="002D40F1">
        <w:t>право заключения договор</w:t>
      </w:r>
      <w:r w:rsidR="00324A2A">
        <w:t>а</w:t>
      </w:r>
      <w:r w:rsidR="002D40F1" w:rsidRPr="002D40F1">
        <w:t xml:space="preserve"> аренды земельн</w:t>
      </w:r>
      <w:r w:rsidR="0032515A">
        <w:t>ых</w:t>
      </w:r>
      <w:r w:rsidR="002D40F1" w:rsidRPr="002D40F1">
        <w:t xml:space="preserve"> участк</w:t>
      </w:r>
      <w:r w:rsidR="0032515A">
        <w:t>ов</w:t>
      </w:r>
      <w:r w:rsidR="00A96FE9" w:rsidRPr="002D40F1">
        <w:rPr>
          <w:bCs/>
        </w:rPr>
        <w:t>, государственная собственность</w:t>
      </w:r>
      <w:r w:rsidR="00A96FE9" w:rsidRPr="0064735C">
        <w:rPr>
          <w:bCs/>
        </w:rPr>
        <w:t xml:space="preserve"> на которы</w:t>
      </w:r>
      <w:r w:rsidR="0032515A">
        <w:rPr>
          <w:bCs/>
        </w:rPr>
        <w:t>е</w:t>
      </w:r>
      <w:r w:rsidR="00A96FE9" w:rsidRPr="0064735C">
        <w:rPr>
          <w:bCs/>
        </w:rPr>
        <w:t xml:space="preserve"> не разграничена</w:t>
      </w:r>
      <w:r w:rsidR="002D40F1">
        <w:rPr>
          <w:bCs/>
        </w:rPr>
        <w:t>.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Место нахождения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ул. Куйбышева, 88, г. Бийск, Алтайский край, Россия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Адрес электронной почты организатора торгов</w:t>
      </w:r>
      <w:r w:rsidRPr="00F63315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hyperlink r:id="rId7" w:history="1"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kumi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_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br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@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mail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2F30A5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Номер контактного телефона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8(3854)3</w:t>
      </w:r>
      <w:r w:rsidR="00CF414F">
        <w:rPr>
          <w:rFonts w:ascii="Times New Roman" w:hAnsi="Times New Roman"/>
          <w:bCs/>
          <w:color w:val="auto"/>
          <w:sz w:val="24"/>
          <w:szCs w:val="24"/>
        </w:rPr>
        <w:t>36905</w:t>
      </w:r>
    </w:p>
    <w:p w:rsidR="006C7A1E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Собственник, выставляемых на аукцион объектов муниципального имущества –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земельны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ки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собственность на которы</w:t>
      </w:r>
      <w:r w:rsidR="00390DA2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6C7A1E" w:rsidRPr="0064735C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Правами третьих лиц не </w:t>
      </w:r>
      <w:proofErr w:type="gramStart"/>
      <w:r>
        <w:rPr>
          <w:rFonts w:ascii="Times New Roman" w:hAnsi="Times New Roman"/>
          <w:bCs/>
          <w:color w:val="auto"/>
          <w:sz w:val="24"/>
          <w:szCs w:val="24"/>
        </w:rPr>
        <w:t>обремен</w:t>
      </w:r>
      <w:r w:rsidR="00390DA2">
        <w:rPr>
          <w:rFonts w:ascii="Times New Roman" w:hAnsi="Times New Roman"/>
          <w:bCs/>
          <w:color w:val="auto"/>
          <w:sz w:val="24"/>
          <w:szCs w:val="24"/>
        </w:rPr>
        <w:t>ен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ы</w:t>
      </w:r>
      <w:proofErr w:type="gramEnd"/>
      <w:r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CF414F" w:rsidRDefault="009225C1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Предмет аукциона</w:t>
      </w:r>
      <w:r w:rsidR="002015F2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5B5C91" w:rsidRPr="008B0B1B" w:rsidRDefault="00A17914" w:rsidP="005B5C91">
      <w:pPr>
        <w:ind w:left="-567"/>
        <w:jc w:val="both"/>
      </w:pPr>
      <w:r w:rsidRPr="008B0B1B">
        <w:rPr>
          <w:b/>
        </w:rPr>
        <w:t>Лот № 1</w:t>
      </w:r>
      <w:r w:rsidRPr="008B0B1B">
        <w:t xml:space="preserve"> - </w:t>
      </w:r>
      <w:r w:rsidR="00FE4363" w:rsidRPr="008B0B1B">
        <w:t xml:space="preserve">земельный участок из земель </w:t>
      </w:r>
      <w:r w:rsidR="00DA3606">
        <w:t>населенных пунктов</w:t>
      </w:r>
      <w:r w:rsidR="00FE4363" w:rsidRPr="008B0B1B">
        <w:t xml:space="preserve"> общей площадью </w:t>
      </w:r>
      <w:r w:rsidR="005B5C91">
        <w:t>14068</w:t>
      </w:r>
      <w:r w:rsidR="00FE4363" w:rsidRPr="008B0B1B">
        <w:t xml:space="preserve"> кв. м, с кадастровым номером 22:04:</w:t>
      </w:r>
      <w:r w:rsidR="00C024C7">
        <w:t>0</w:t>
      </w:r>
      <w:r w:rsidR="005B5C91">
        <w:t>00000</w:t>
      </w:r>
      <w:r w:rsidR="00C024C7">
        <w:t>:</w:t>
      </w:r>
      <w:r w:rsidR="005B5C91">
        <w:t>70</w:t>
      </w:r>
      <w:r w:rsidR="00C024C7">
        <w:t>1</w:t>
      </w:r>
      <w:r w:rsidR="00FE4363" w:rsidRPr="008B0B1B">
        <w:t xml:space="preserve">, расположенный по адресу: Алтайский край, </w:t>
      </w:r>
      <w:r w:rsidR="00313A4E">
        <w:t xml:space="preserve">район </w:t>
      </w:r>
      <w:proofErr w:type="spellStart"/>
      <w:r w:rsidR="00FE4363" w:rsidRPr="00937B85">
        <w:t>Бийский</w:t>
      </w:r>
      <w:proofErr w:type="spellEnd"/>
      <w:r w:rsidR="00FE4363" w:rsidRPr="00937B85">
        <w:t xml:space="preserve">, </w:t>
      </w:r>
      <w:proofErr w:type="gramStart"/>
      <w:r w:rsidR="005B5C91">
        <w:t>с</w:t>
      </w:r>
      <w:proofErr w:type="gramEnd"/>
      <w:r w:rsidR="005B5C91">
        <w:t>. Сростки</w:t>
      </w:r>
      <w:r w:rsidR="00DC1D1E" w:rsidRPr="00937B85">
        <w:t xml:space="preserve">, ул. </w:t>
      </w:r>
      <w:r w:rsidR="005B5C91">
        <w:t>Чуйская, 1</w:t>
      </w:r>
      <w:r w:rsidR="00390DA2" w:rsidRPr="00937B85">
        <w:t xml:space="preserve">, </w:t>
      </w:r>
      <w:r w:rsidR="00DC1D1E" w:rsidRPr="00937B85">
        <w:t xml:space="preserve">для </w:t>
      </w:r>
      <w:r w:rsidR="005B5C91">
        <w:t>обеспечения сельскохозяйственного производства                   (код 1.18)</w:t>
      </w:r>
      <w:r w:rsidR="00892264" w:rsidRPr="005B5C91">
        <w:t xml:space="preserve">. </w:t>
      </w:r>
      <w:r w:rsidR="005B5C91" w:rsidRPr="008B0B1B">
        <w:t>Основные параметры разрешенного строительства:</w:t>
      </w:r>
    </w:p>
    <w:p w:rsidR="005B5C91" w:rsidRPr="008B0B1B" w:rsidRDefault="005B5C91" w:rsidP="005B5C91">
      <w:pPr>
        <w:ind w:left="-567"/>
        <w:jc w:val="both"/>
      </w:pPr>
      <w:r w:rsidRPr="008B0B1B">
        <w:t>минимальный отступ от границы ЗУ в целях определения места допустимого размещения объекта (м) – 1 м</w:t>
      </w:r>
    </w:p>
    <w:p w:rsidR="005B5C91" w:rsidRPr="008B0B1B" w:rsidRDefault="005B5C91" w:rsidP="005B5C91">
      <w:pPr>
        <w:ind w:left="-567"/>
        <w:jc w:val="both"/>
      </w:pPr>
      <w:r w:rsidRPr="008B0B1B">
        <w:t>- от соседних земельных участков** -3м.</w:t>
      </w:r>
    </w:p>
    <w:p w:rsidR="005B5C91" w:rsidRPr="008B0B1B" w:rsidRDefault="005B5C91" w:rsidP="005B5C91">
      <w:pPr>
        <w:ind w:left="-567"/>
        <w:jc w:val="both"/>
      </w:pPr>
      <w:r w:rsidRPr="008B0B1B">
        <w:t>-от красной линии улиц-5м, проездов -3м.</w:t>
      </w:r>
    </w:p>
    <w:p w:rsidR="005B5C91" w:rsidRPr="008B0B1B" w:rsidRDefault="005B5C91" w:rsidP="005B5C91">
      <w:pPr>
        <w:ind w:left="-567"/>
        <w:jc w:val="both"/>
      </w:pPr>
      <w:r w:rsidRPr="008B0B1B">
        <w:t xml:space="preserve">Предельное количество надземных этажей, предельная высота– 2 </w:t>
      </w:r>
      <w:proofErr w:type="spellStart"/>
      <w:r w:rsidRPr="008B0B1B">
        <w:t>эт</w:t>
      </w:r>
      <w:proofErr w:type="spellEnd"/>
      <w:r w:rsidRPr="008B0B1B">
        <w:t>.</w:t>
      </w:r>
    </w:p>
    <w:p w:rsidR="005B5C91" w:rsidRPr="008B0B1B" w:rsidRDefault="005B5C91" w:rsidP="005B5C91">
      <w:pPr>
        <w:ind w:left="-567"/>
        <w:jc w:val="both"/>
      </w:pPr>
      <w:r w:rsidRPr="008B0B1B">
        <w:t>Максимальный процент застройки – 60%.</w:t>
      </w:r>
    </w:p>
    <w:p w:rsidR="005B5C91" w:rsidRPr="008B0B1B" w:rsidRDefault="005B5C91" w:rsidP="005B5C91">
      <w:pPr>
        <w:ind w:left="-567"/>
        <w:jc w:val="both"/>
      </w:pPr>
      <w:r w:rsidRPr="008B0B1B">
        <w:t>Земельный участок расположен:</w:t>
      </w:r>
    </w:p>
    <w:p w:rsidR="005B5C91" w:rsidRPr="008B0B1B" w:rsidRDefault="005B5C91" w:rsidP="005B5C91">
      <w:pPr>
        <w:ind w:left="-567"/>
        <w:jc w:val="both"/>
      </w:pPr>
      <w:r w:rsidRPr="008B0B1B">
        <w:t xml:space="preserve">в придорожной полосе автомобильной дороги Федерального значения М-52 «Чуйский тракт» - от Новосибирска через Бийск до границы с Монголией, км 341+780 – км 395+722 (Обход </w:t>
      </w:r>
      <w:proofErr w:type="spellStart"/>
      <w:r w:rsidRPr="008B0B1B">
        <w:t>г</w:t>
      </w:r>
      <w:proofErr w:type="gramStart"/>
      <w:r w:rsidRPr="008B0B1B">
        <w:t>.Б</w:t>
      </w:r>
      <w:proofErr w:type="gramEnd"/>
      <w:r w:rsidRPr="008B0B1B">
        <w:t>ийска</w:t>
      </w:r>
      <w:proofErr w:type="spellEnd"/>
      <w:r w:rsidRPr="008B0B1B">
        <w:t xml:space="preserve"> I этап, II этап) в границах </w:t>
      </w:r>
      <w:proofErr w:type="spellStart"/>
      <w:r w:rsidRPr="008B0B1B">
        <w:t>Бийского</w:t>
      </w:r>
      <w:proofErr w:type="spellEnd"/>
      <w:r w:rsidRPr="008B0B1B">
        <w:t xml:space="preserve"> района. </w:t>
      </w:r>
      <w:proofErr w:type="gramStart"/>
      <w:r w:rsidRPr="008B0B1B">
        <w:t>Ограничения использования земельного участка предусмотрены Федеральным законом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 Приказом Минтранса №4 от 13.01.2010 г. «Об установлении и использовании придорожных полос автомобильных дорог федерального значения»;</w:t>
      </w:r>
      <w:proofErr w:type="gramEnd"/>
    </w:p>
    <w:p w:rsidR="005B5C91" w:rsidRPr="008B0B1B" w:rsidRDefault="005B5C91" w:rsidP="005B5C91">
      <w:pPr>
        <w:ind w:left="-567"/>
        <w:jc w:val="both"/>
      </w:pPr>
      <w:r w:rsidRPr="008B0B1B">
        <w:t xml:space="preserve">в охранной зоне волоконно-оптической линии связи «ВОЛС Бийск-Горно-Алтайск» на территории города Бийска и </w:t>
      </w:r>
      <w:proofErr w:type="spellStart"/>
      <w:r w:rsidRPr="008B0B1B">
        <w:t>Бийского</w:t>
      </w:r>
      <w:proofErr w:type="spellEnd"/>
      <w:r w:rsidRPr="008B0B1B">
        <w:t xml:space="preserve"> района Алтайского края. Ограничения использования земельного участка установлены в соответствии с </w:t>
      </w:r>
      <w:proofErr w:type="spellStart"/>
      <w:r w:rsidRPr="008B0B1B">
        <w:t>п.п</w:t>
      </w:r>
      <w:proofErr w:type="spellEnd"/>
      <w:r w:rsidRPr="008B0B1B">
        <w:t>. 48,49 «Правил охраны линий и сооружений связи Российской Федерации», утвержденных Постановлением Правительства РФ от 09.06.1995г. №578 на земельные участки, входящие в границы охранной зоны устанавливаются ограничения (обременения).</w:t>
      </w:r>
    </w:p>
    <w:p w:rsidR="005B5C91" w:rsidRPr="008B0B1B" w:rsidRDefault="005B5C91" w:rsidP="005B5C91">
      <w:pPr>
        <w:ind w:left="-567"/>
        <w:jc w:val="both"/>
      </w:pPr>
      <w:r w:rsidRPr="008B0B1B">
        <w:t xml:space="preserve">Срок договора аренды 10 лет. </w:t>
      </w:r>
    </w:p>
    <w:p w:rsidR="005B5C91" w:rsidRPr="008B0B1B" w:rsidRDefault="005B5C91" w:rsidP="005B5C91">
      <w:pPr>
        <w:ind w:left="-567"/>
        <w:jc w:val="both"/>
      </w:pPr>
      <w:r w:rsidRPr="008B0B1B">
        <w:t xml:space="preserve">Основание проведения торгов – Распоряжение Администрации </w:t>
      </w:r>
      <w:proofErr w:type="spellStart"/>
      <w:r w:rsidRPr="008B0B1B">
        <w:t>Бийского</w:t>
      </w:r>
      <w:proofErr w:type="spellEnd"/>
      <w:r w:rsidRPr="008B0B1B">
        <w:t xml:space="preserve"> района  Алтайского края от </w:t>
      </w:r>
      <w:r>
        <w:t>21.12</w:t>
      </w:r>
      <w:bookmarkStart w:id="0" w:name="_GoBack"/>
      <w:bookmarkEnd w:id="0"/>
      <w:r w:rsidRPr="008B0B1B">
        <w:t xml:space="preserve">.2022 г. № </w:t>
      </w:r>
      <w:r>
        <w:t>460</w:t>
      </w:r>
      <w:r w:rsidRPr="008B0B1B">
        <w:t xml:space="preserve"> – р. </w:t>
      </w:r>
    </w:p>
    <w:p w:rsidR="005B5C91" w:rsidRPr="008B0B1B" w:rsidRDefault="0025521E" w:rsidP="005B5C91">
      <w:pPr>
        <w:ind w:left="-567"/>
        <w:jc w:val="both"/>
      </w:pPr>
      <w:r w:rsidRPr="008B0B1B">
        <w:rPr>
          <w:b/>
        </w:rPr>
        <w:t>Лот № 2</w:t>
      </w:r>
      <w:r w:rsidRPr="008B0B1B">
        <w:t xml:space="preserve"> - </w:t>
      </w:r>
      <w:r w:rsidR="005B5C91" w:rsidRPr="008B0B1B">
        <w:t xml:space="preserve">земельный участок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общей площадью 2648 кв. м, с кадастровым номером 22:04:460003:1, расположенный по адресу: Российская Федерация, Алтайский край, </w:t>
      </w:r>
      <w:proofErr w:type="spellStart"/>
      <w:r w:rsidR="005B5C91" w:rsidRPr="008B0B1B">
        <w:t>Бийский</w:t>
      </w:r>
      <w:proofErr w:type="spellEnd"/>
      <w:r w:rsidR="005B5C91" w:rsidRPr="008B0B1B">
        <w:t xml:space="preserve"> район, для размещения автозаправочной станции. Основные параметры разрешенного строительства не установлены.</w:t>
      </w:r>
    </w:p>
    <w:p w:rsidR="005B5C91" w:rsidRPr="008B0B1B" w:rsidRDefault="005B5C91" w:rsidP="005B5C91">
      <w:pPr>
        <w:ind w:left="-567"/>
        <w:jc w:val="both"/>
      </w:pPr>
      <w:r w:rsidRPr="008B0B1B">
        <w:t>Земельный участок расположен:</w:t>
      </w:r>
    </w:p>
    <w:p w:rsidR="005B5C91" w:rsidRPr="008B0B1B" w:rsidRDefault="005B5C91" w:rsidP="005B5C91">
      <w:pPr>
        <w:ind w:left="-567"/>
        <w:jc w:val="both"/>
      </w:pPr>
      <w:r w:rsidRPr="008B0B1B">
        <w:t xml:space="preserve">в охранной зоне </w:t>
      </w:r>
      <w:proofErr w:type="gramStart"/>
      <w:r w:rsidRPr="008B0B1B">
        <w:t>ВЛ</w:t>
      </w:r>
      <w:proofErr w:type="gramEnd"/>
      <w:r w:rsidRPr="008B0B1B">
        <w:t xml:space="preserve"> 10/35/110 </w:t>
      </w:r>
      <w:proofErr w:type="spellStart"/>
      <w:r w:rsidRPr="008B0B1B">
        <w:t>кВ</w:t>
      </w:r>
      <w:proofErr w:type="spellEnd"/>
      <w:r w:rsidRPr="008B0B1B">
        <w:t xml:space="preserve"> электросетевого комплекса В-1 ПАО МРСК Сибири в границах </w:t>
      </w:r>
      <w:proofErr w:type="spellStart"/>
      <w:r w:rsidRPr="008B0B1B">
        <w:t>Бийского</w:t>
      </w:r>
      <w:proofErr w:type="spellEnd"/>
      <w:r w:rsidRPr="008B0B1B">
        <w:t xml:space="preserve"> района Алтайского края. Ограничение использования земельного участка установлены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утверждены постановлением Правительства Российской Федерации от 24 февраля 2009 г. № 160;</w:t>
      </w:r>
    </w:p>
    <w:p w:rsidR="005B5C91" w:rsidRPr="008B0B1B" w:rsidRDefault="005B5C91" w:rsidP="005B5C91">
      <w:pPr>
        <w:ind w:left="-567"/>
        <w:jc w:val="both"/>
      </w:pPr>
      <w:r w:rsidRPr="008B0B1B">
        <w:t xml:space="preserve">в придорожной полосе автомобильной дороги «Бийск - Карабинка - граница Республики Алтай» Ограничения использования земельного участка установлены Приказом Минтранса РФ                            </w:t>
      </w:r>
      <w:r w:rsidRPr="008B0B1B">
        <w:lastRenderedPageBreak/>
        <w:t>от 13.01.2010 года N 4 «Об установлении и использовании придорожных полос автомобильных дорог федерального значения».</w:t>
      </w:r>
    </w:p>
    <w:p w:rsidR="005B5C91" w:rsidRPr="008B0B1B" w:rsidRDefault="005B5C91" w:rsidP="005B5C91">
      <w:pPr>
        <w:ind w:left="-567"/>
        <w:jc w:val="both"/>
      </w:pPr>
      <w:r w:rsidRPr="008B0B1B">
        <w:t xml:space="preserve">Срок договора аренды 10 лет. </w:t>
      </w:r>
    </w:p>
    <w:p w:rsidR="005B5C91" w:rsidRPr="008B0B1B" w:rsidRDefault="005B5C91" w:rsidP="005B5C91">
      <w:pPr>
        <w:ind w:left="-567"/>
        <w:jc w:val="both"/>
      </w:pPr>
      <w:r w:rsidRPr="008B0B1B">
        <w:t xml:space="preserve">Основание проведения торгов – Распоряжение Администрации </w:t>
      </w:r>
      <w:proofErr w:type="spellStart"/>
      <w:r w:rsidRPr="008B0B1B">
        <w:t>Бийского</w:t>
      </w:r>
      <w:proofErr w:type="spellEnd"/>
      <w:r w:rsidRPr="008B0B1B">
        <w:t xml:space="preserve"> района  Алтайского края от </w:t>
      </w:r>
      <w:r w:rsidR="00FE2A8A">
        <w:t>22.12</w:t>
      </w:r>
      <w:r w:rsidRPr="008B0B1B">
        <w:t xml:space="preserve">.2022 г. № </w:t>
      </w:r>
      <w:r w:rsidR="00FE2A8A">
        <w:t>4</w:t>
      </w:r>
      <w:r w:rsidRPr="008B0B1B">
        <w:t xml:space="preserve">61 – р. </w:t>
      </w:r>
    </w:p>
    <w:p w:rsidR="009876BE" w:rsidRDefault="004760B9" w:rsidP="00937B85">
      <w:pPr>
        <w:ind w:left="-567"/>
        <w:jc w:val="both"/>
      </w:pPr>
      <w:r w:rsidRPr="008B0B1B">
        <w:rPr>
          <w:b/>
        </w:rPr>
        <w:t>Лот № 3</w:t>
      </w:r>
      <w:r w:rsidRPr="008B0B1B">
        <w:t xml:space="preserve"> - земельный участок из земель сельскохозяйственного назначения общей площадью </w:t>
      </w:r>
      <w:r w:rsidR="00FE2A8A">
        <w:t>30910</w:t>
      </w:r>
      <w:r w:rsidRPr="008B0B1B">
        <w:t xml:space="preserve"> кв. м, с кадастровым номером 22:04:</w:t>
      </w:r>
      <w:r w:rsidR="00FE2A8A">
        <w:t>400001:1485</w:t>
      </w:r>
      <w:r w:rsidRPr="008B0B1B">
        <w:t xml:space="preserve">, расположенный по адресу: Российская Федерация, Алтайский край, </w:t>
      </w:r>
      <w:r w:rsidR="00FE2A8A">
        <w:t xml:space="preserve">район </w:t>
      </w:r>
      <w:proofErr w:type="spellStart"/>
      <w:r w:rsidR="00FE2A8A">
        <w:t>Бийский</w:t>
      </w:r>
      <w:proofErr w:type="spellEnd"/>
      <w:r w:rsidRPr="008B0B1B">
        <w:t>,</w:t>
      </w:r>
      <w:r w:rsidR="00FE2A8A">
        <w:t xml:space="preserve"> с. Шебалино, северо-западнее земельного участка с кадастровым номером 22:04:400001:21, </w:t>
      </w:r>
      <w:r w:rsidR="009876BE" w:rsidRPr="008B0B1B">
        <w:t xml:space="preserve">для </w:t>
      </w:r>
      <w:r w:rsidR="00FE2A8A">
        <w:t>животноводства (код 1.7)</w:t>
      </w:r>
      <w:r w:rsidRPr="008B0B1B">
        <w:t>.</w:t>
      </w:r>
      <w:r w:rsidR="002F49EE" w:rsidRPr="008B0B1B">
        <w:t xml:space="preserve"> </w:t>
      </w:r>
      <w:r w:rsidR="00937B85">
        <w:t>О</w:t>
      </w:r>
      <w:r w:rsidR="00937B85" w:rsidRPr="008B0B1B">
        <w:t xml:space="preserve">сновные параметры разрешенного строительства </w:t>
      </w:r>
      <w:r w:rsidR="00FA3938">
        <w:t xml:space="preserve">градостроительными регламентами </w:t>
      </w:r>
      <w:r w:rsidR="00937B85" w:rsidRPr="008B0B1B">
        <w:t>не установлены.</w:t>
      </w:r>
    </w:p>
    <w:p w:rsidR="009876BE" w:rsidRPr="008B0B1B" w:rsidRDefault="004760B9" w:rsidP="008B0B1B">
      <w:pPr>
        <w:ind w:left="-567"/>
        <w:jc w:val="both"/>
      </w:pPr>
      <w:r w:rsidRPr="008B0B1B">
        <w:t xml:space="preserve">Срок договора аренды 10 лет. </w:t>
      </w:r>
    </w:p>
    <w:p w:rsidR="004760B9" w:rsidRPr="008B0B1B" w:rsidRDefault="004760B9" w:rsidP="008B0B1B">
      <w:pPr>
        <w:ind w:left="-567"/>
        <w:jc w:val="both"/>
      </w:pPr>
      <w:r w:rsidRPr="008B0B1B">
        <w:t xml:space="preserve">Основание проведения торгов – </w:t>
      </w:r>
      <w:r w:rsidR="00FE2A8A">
        <w:t>Распоряжение</w:t>
      </w:r>
      <w:r w:rsidRPr="008B0B1B">
        <w:t xml:space="preserve"> Администрации </w:t>
      </w:r>
      <w:proofErr w:type="spellStart"/>
      <w:r w:rsidRPr="008B0B1B">
        <w:t>Бийского</w:t>
      </w:r>
      <w:proofErr w:type="spellEnd"/>
      <w:r w:rsidRPr="008B0B1B">
        <w:t xml:space="preserve"> района Алтайского края от </w:t>
      </w:r>
      <w:r w:rsidR="00FE2A8A">
        <w:t>2</w:t>
      </w:r>
      <w:r w:rsidR="00FA3938">
        <w:t>2</w:t>
      </w:r>
      <w:r w:rsidR="00FE2A8A">
        <w:t>.12</w:t>
      </w:r>
      <w:r w:rsidRPr="008B0B1B">
        <w:t xml:space="preserve">.2022 г. № </w:t>
      </w:r>
      <w:r w:rsidR="00FE2A8A">
        <w:t>462-р</w:t>
      </w:r>
      <w:r w:rsidRPr="008B0B1B">
        <w:t xml:space="preserve">. </w:t>
      </w:r>
    </w:p>
    <w:p w:rsidR="00B10372" w:rsidRDefault="00B10372" w:rsidP="00B10372">
      <w:pPr>
        <w:ind w:left="-567"/>
        <w:jc w:val="both"/>
      </w:pPr>
      <w:r w:rsidRPr="009C4829">
        <w:rPr>
          <w:b/>
        </w:rPr>
        <w:t xml:space="preserve">Лот № </w:t>
      </w:r>
      <w:r w:rsidR="00FA3938">
        <w:rPr>
          <w:b/>
        </w:rPr>
        <w:t>4</w:t>
      </w:r>
      <w:r w:rsidRPr="009C4829">
        <w:t xml:space="preserve"> </w:t>
      </w:r>
      <w:r>
        <w:t>–</w:t>
      </w:r>
      <w:r w:rsidRPr="009C4829">
        <w:t xml:space="preserve"> </w:t>
      </w:r>
      <w:r w:rsidRPr="008B0B1B">
        <w:t xml:space="preserve">земельный участок из земель сельскохозяйственного назначения общей площадью </w:t>
      </w:r>
      <w:r>
        <w:t>25430</w:t>
      </w:r>
      <w:r w:rsidRPr="008B0B1B">
        <w:t xml:space="preserve"> кв. м, с кадастровым номером 22:04:</w:t>
      </w:r>
      <w:r>
        <w:t>390001:2072</w:t>
      </w:r>
      <w:r w:rsidRPr="008B0B1B">
        <w:t xml:space="preserve">, расположенный по адресу: Российская Федерация, Алтайский край, </w:t>
      </w:r>
      <w:r>
        <w:t xml:space="preserve">район </w:t>
      </w:r>
      <w:proofErr w:type="spellStart"/>
      <w:r w:rsidRPr="008B0B1B">
        <w:t>Бийский</w:t>
      </w:r>
      <w:proofErr w:type="spellEnd"/>
      <w:r w:rsidRPr="008B0B1B">
        <w:t>,</w:t>
      </w:r>
      <w:r>
        <w:t xml:space="preserve"> северо-восточнее земельного участка с кадастровым номером 22:04:000000:297,</w:t>
      </w:r>
      <w:r w:rsidRPr="008B0B1B">
        <w:t xml:space="preserve"> </w:t>
      </w:r>
      <w:r>
        <w:t>с видом разрешенного использования – «пчеловодство»</w:t>
      </w:r>
      <w:r w:rsidRPr="008B0B1B">
        <w:t xml:space="preserve">. </w:t>
      </w:r>
      <w:r>
        <w:t>О</w:t>
      </w:r>
      <w:r w:rsidRPr="008B0B1B">
        <w:t>сновные параметры разрешенного строительства не установлены.</w:t>
      </w:r>
    </w:p>
    <w:p w:rsidR="00B10372" w:rsidRPr="009C4829" w:rsidRDefault="00B10372" w:rsidP="00B10372">
      <w:pPr>
        <w:ind w:left="-567"/>
        <w:jc w:val="both"/>
        <w:rPr>
          <w:color w:val="000000" w:themeColor="text1"/>
        </w:rPr>
      </w:pPr>
      <w:r w:rsidRPr="009C4829">
        <w:rPr>
          <w:color w:val="000000" w:themeColor="text1"/>
        </w:rPr>
        <w:t>Ограничения прав на земельный участок, предусмотренные статьей 56 Земельного кодекса Российской Федерации от 07.12.2018г.</w:t>
      </w:r>
    </w:p>
    <w:p w:rsidR="00B10372" w:rsidRPr="008B0B1B" w:rsidRDefault="00B10372" w:rsidP="00B10372">
      <w:pPr>
        <w:ind w:left="-567"/>
        <w:jc w:val="both"/>
      </w:pPr>
      <w:r w:rsidRPr="008B0B1B">
        <w:t xml:space="preserve">Срок договора аренды 10 лет. </w:t>
      </w:r>
    </w:p>
    <w:p w:rsidR="00B10372" w:rsidRPr="00B10372" w:rsidRDefault="00B10372" w:rsidP="00B10372">
      <w:pPr>
        <w:ind w:left="-567"/>
        <w:jc w:val="both"/>
      </w:pPr>
      <w:r w:rsidRPr="00B10372">
        <w:t xml:space="preserve">Основание проведения торгов – </w:t>
      </w:r>
      <w:r>
        <w:t>Распоряжение</w:t>
      </w:r>
      <w:r w:rsidRPr="00B10372">
        <w:t xml:space="preserve"> Администрации </w:t>
      </w:r>
      <w:proofErr w:type="spellStart"/>
      <w:r w:rsidRPr="00B10372">
        <w:t>Бийского</w:t>
      </w:r>
      <w:proofErr w:type="spellEnd"/>
      <w:r w:rsidRPr="00B10372">
        <w:t xml:space="preserve"> района Алтайского края от </w:t>
      </w:r>
      <w:r>
        <w:t>10.10</w:t>
      </w:r>
      <w:r w:rsidRPr="00B10372">
        <w:t>.2022 г. № 3</w:t>
      </w:r>
      <w:r>
        <w:t>44-р</w:t>
      </w:r>
      <w:r w:rsidRPr="00B10372">
        <w:t xml:space="preserve">. </w:t>
      </w:r>
    </w:p>
    <w:p w:rsidR="001C5EF1" w:rsidRDefault="00B10372" w:rsidP="001C5EF1">
      <w:pPr>
        <w:ind w:left="-567"/>
        <w:jc w:val="both"/>
      </w:pPr>
      <w:r w:rsidRPr="009C4829">
        <w:rPr>
          <w:b/>
        </w:rPr>
        <w:t xml:space="preserve">Лот № </w:t>
      </w:r>
      <w:r w:rsidR="00FA3938">
        <w:rPr>
          <w:b/>
        </w:rPr>
        <w:t>5</w:t>
      </w:r>
      <w:r w:rsidRPr="009C4829">
        <w:t xml:space="preserve"> </w:t>
      </w:r>
      <w:r>
        <w:t>–</w:t>
      </w:r>
      <w:r w:rsidRPr="009C4829">
        <w:t xml:space="preserve"> </w:t>
      </w:r>
      <w:r w:rsidRPr="008B0B1B">
        <w:t xml:space="preserve">земельный участок из земель </w:t>
      </w:r>
      <w:r w:rsidR="00924BE8">
        <w:t>населенных пунктов</w:t>
      </w:r>
      <w:r w:rsidRPr="008B0B1B">
        <w:t xml:space="preserve"> общей площадью </w:t>
      </w:r>
      <w:r w:rsidR="00924BE8">
        <w:t>15525</w:t>
      </w:r>
      <w:r w:rsidRPr="008B0B1B">
        <w:t xml:space="preserve"> кв. м, с кадастровым номером 22:04:</w:t>
      </w:r>
      <w:r w:rsidR="00924BE8">
        <w:t>330002:595</w:t>
      </w:r>
      <w:r w:rsidRPr="008B0B1B">
        <w:t xml:space="preserve">, расположенный по адресу: Российская Федерация, Алтайский край, </w:t>
      </w:r>
      <w:r>
        <w:t xml:space="preserve">район </w:t>
      </w:r>
      <w:proofErr w:type="spellStart"/>
      <w:r w:rsidRPr="008B0B1B">
        <w:t>Бийский</w:t>
      </w:r>
      <w:proofErr w:type="spellEnd"/>
      <w:r w:rsidRPr="008B0B1B">
        <w:t>,</w:t>
      </w:r>
      <w:r>
        <w:t xml:space="preserve"> </w:t>
      </w:r>
      <w:r w:rsidR="001C5EF1">
        <w:t xml:space="preserve">с. </w:t>
      </w:r>
      <w:proofErr w:type="spellStart"/>
      <w:r w:rsidR="001C5EF1">
        <w:t>Усятское</w:t>
      </w:r>
      <w:proofErr w:type="spellEnd"/>
      <w:r w:rsidR="001C5EF1">
        <w:t>, пер. Нагорный, 5а</w:t>
      </w:r>
      <w:r>
        <w:t>,</w:t>
      </w:r>
      <w:r w:rsidRPr="008B0B1B">
        <w:t xml:space="preserve"> </w:t>
      </w:r>
      <w:r>
        <w:t>с видом разрешенного использования – «</w:t>
      </w:r>
      <w:r w:rsidR="001C5EF1">
        <w:t>склады</w:t>
      </w:r>
      <w:r>
        <w:t>»</w:t>
      </w:r>
      <w:r w:rsidRPr="008B0B1B">
        <w:t xml:space="preserve">. </w:t>
      </w:r>
      <w:r>
        <w:t>О</w:t>
      </w:r>
      <w:r w:rsidRPr="008B0B1B">
        <w:t xml:space="preserve">сновные параметры разрешенного </w:t>
      </w:r>
      <w:r w:rsidR="00A42F21">
        <w:t>строительства:</w:t>
      </w:r>
    </w:p>
    <w:p w:rsidR="00A42F21" w:rsidRPr="00A42F21" w:rsidRDefault="00A42F21" w:rsidP="007C2FA1">
      <w:pPr>
        <w:ind w:left="-567"/>
        <w:jc w:val="both"/>
      </w:pPr>
      <w:r w:rsidRPr="00A42F21">
        <w:t>Минимальный отступ от границы ЗУ в целях определения места допустимого размещения объекта:</w:t>
      </w:r>
    </w:p>
    <w:p w:rsidR="00A42F21" w:rsidRPr="00A42F21" w:rsidRDefault="00A42F21" w:rsidP="007C2FA1">
      <w:pPr>
        <w:ind w:left="-567"/>
        <w:jc w:val="both"/>
      </w:pPr>
      <w:r w:rsidRPr="00A42F21">
        <w:t xml:space="preserve"> - от соседних земельных участков** -3м.</w:t>
      </w:r>
    </w:p>
    <w:p w:rsidR="00A42F21" w:rsidRPr="00A42F21" w:rsidRDefault="00A42F21" w:rsidP="007C2FA1">
      <w:pPr>
        <w:ind w:left="-567"/>
        <w:jc w:val="both"/>
      </w:pPr>
      <w:r w:rsidRPr="00A42F21">
        <w:t>-от красной линии улиц-5м, проездов -3м.</w:t>
      </w:r>
    </w:p>
    <w:p w:rsidR="00A42F21" w:rsidRPr="00A42F21" w:rsidRDefault="00A42F21" w:rsidP="007C2FA1">
      <w:pPr>
        <w:ind w:left="-567"/>
        <w:jc w:val="both"/>
      </w:pPr>
      <w:r w:rsidRPr="00A42F21">
        <w:t>Предельное количество надземных этажей, предельная высота***– не подлежит установлению.</w:t>
      </w:r>
    </w:p>
    <w:p w:rsidR="00A42F21" w:rsidRPr="00A42F21" w:rsidRDefault="00A42F21" w:rsidP="007C2FA1">
      <w:pPr>
        <w:ind w:hanging="567"/>
        <w:jc w:val="both"/>
        <w:rPr>
          <w:i/>
        </w:rPr>
      </w:pPr>
      <w:r w:rsidRPr="00A42F21">
        <w:t>Максимальный процент застройки – 30%.</w:t>
      </w:r>
    </w:p>
    <w:p w:rsidR="001C5EF1" w:rsidRPr="001C5EF1" w:rsidRDefault="001C5EF1" w:rsidP="001C5EF1">
      <w:pPr>
        <w:ind w:left="-567"/>
        <w:jc w:val="both"/>
        <w:rPr>
          <w:color w:val="000000" w:themeColor="text1"/>
        </w:rPr>
      </w:pPr>
      <w:r w:rsidRPr="001C5EF1">
        <w:rPr>
          <w:color w:val="000000" w:themeColor="text1"/>
        </w:rPr>
        <w:t>Ограничения прав на земельный участок, предусмотренные статьей 56 Земельного кодекса Российской Федерации</w:t>
      </w:r>
      <w:r>
        <w:rPr>
          <w:color w:val="000000" w:themeColor="text1"/>
        </w:rPr>
        <w:t xml:space="preserve"> </w:t>
      </w:r>
      <w:r w:rsidRPr="001C5EF1">
        <w:rPr>
          <w:color w:val="000000" w:themeColor="text1"/>
        </w:rPr>
        <w:t>от 13.01.2022</w:t>
      </w:r>
      <w:r>
        <w:rPr>
          <w:color w:val="000000" w:themeColor="text1"/>
        </w:rPr>
        <w:t>г.</w:t>
      </w:r>
    </w:p>
    <w:p w:rsidR="00B10372" w:rsidRPr="008B0B1B" w:rsidRDefault="00B10372" w:rsidP="00B10372">
      <w:pPr>
        <w:ind w:left="-567"/>
        <w:jc w:val="both"/>
      </w:pPr>
      <w:r w:rsidRPr="008B0B1B">
        <w:t xml:space="preserve">Срок договора аренды 10 лет. </w:t>
      </w:r>
    </w:p>
    <w:p w:rsidR="00B10372" w:rsidRDefault="00B10372" w:rsidP="00B10372">
      <w:pPr>
        <w:ind w:left="-567"/>
        <w:jc w:val="both"/>
      </w:pPr>
      <w:r w:rsidRPr="00B10372">
        <w:t xml:space="preserve">Основание проведения торгов – </w:t>
      </w:r>
      <w:r>
        <w:t>Распоряжение</w:t>
      </w:r>
      <w:r w:rsidRPr="00B10372">
        <w:t xml:space="preserve"> Администрации </w:t>
      </w:r>
      <w:proofErr w:type="spellStart"/>
      <w:r w:rsidRPr="00B10372">
        <w:t>Бийского</w:t>
      </w:r>
      <w:proofErr w:type="spellEnd"/>
      <w:r w:rsidRPr="00B10372">
        <w:t xml:space="preserve"> района Алтайского края от </w:t>
      </w:r>
      <w:r>
        <w:t>1</w:t>
      </w:r>
      <w:r w:rsidR="001C5EF1">
        <w:t>1</w:t>
      </w:r>
      <w:r>
        <w:t>.10</w:t>
      </w:r>
      <w:r w:rsidRPr="00B10372">
        <w:t xml:space="preserve">.2022 г. № </w:t>
      </w:r>
      <w:r w:rsidR="001C5EF1">
        <w:t>350</w:t>
      </w:r>
      <w:r>
        <w:t>-р</w:t>
      </w:r>
      <w:r w:rsidRPr="00B10372">
        <w:t xml:space="preserve">. </w:t>
      </w:r>
    </w:p>
    <w:p w:rsidR="00657EA4" w:rsidRDefault="00A76269" w:rsidP="00657EA4">
      <w:pPr>
        <w:ind w:left="-567"/>
        <w:jc w:val="both"/>
      </w:pPr>
      <w:r w:rsidRPr="00A76269">
        <w:rPr>
          <w:b/>
        </w:rPr>
        <w:t xml:space="preserve">Лот № </w:t>
      </w:r>
      <w:r w:rsidR="00FA3938">
        <w:rPr>
          <w:b/>
        </w:rPr>
        <w:t>6</w:t>
      </w:r>
      <w:r>
        <w:t xml:space="preserve"> - </w:t>
      </w:r>
      <w:r w:rsidRPr="008B0B1B">
        <w:t xml:space="preserve">земельный участок из земель </w:t>
      </w:r>
      <w:r>
        <w:t>населенных пунктов</w:t>
      </w:r>
      <w:r w:rsidRPr="008B0B1B">
        <w:t xml:space="preserve"> общей площадью </w:t>
      </w:r>
      <w:r>
        <w:t>46</w:t>
      </w:r>
      <w:r w:rsidRPr="008B0B1B">
        <w:t xml:space="preserve"> кв. м, с кадастровым номером 22:04:</w:t>
      </w:r>
      <w:r>
        <w:t>050001:871</w:t>
      </w:r>
      <w:r w:rsidRPr="008B0B1B">
        <w:t xml:space="preserve">, расположенный по адресу: Российская Федерация, Алтайский край, </w:t>
      </w:r>
      <w:r>
        <w:t xml:space="preserve">район </w:t>
      </w:r>
      <w:proofErr w:type="spellStart"/>
      <w:r w:rsidRPr="008B0B1B">
        <w:t>Бийский</w:t>
      </w:r>
      <w:proofErr w:type="spellEnd"/>
      <w:r w:rsidRPr="008B0B1B">
        <w:t>,</w:t>
      </w:r>
      <w:r>
        <w:t xml:space="preserve"> п. Боровой, ул. Пионерская, 5е,</w:t>
      </w:r>
      <w:r w:rsidRPr="008B0B1B">
        <w:t xml:space="preserve"> </w:t>
      </w:r>
      <w:r>
        <w:t>для размещения гаражей для собственных нужд</w:t>
      </w:r>
      <w:r w:rsidRPr="008B0B1B">
        <w:t xml:space="preserve">. </w:t>
      </w:r>
      <w:r>
        <w:t>О</w:t>
      </w:r>
      <w:r w:rsidRPr="008B0B1B">
        <w:t xml:space="preserve">сновные параметры разрешенного </w:t>
      </w:r>
      <w:r>
        <w:t>строительства:</w:t>
      </w:r>
    </w:p>
    <w:p w:rsidR="00657EA4" w:rsidRPr="00657EA4" w:rsidRDefault="00657EA4" w:rsidP="00657EA4">
      <w:pPr>
        <w:pStyle w:val="a5"/>
        <w:spacing w:after="0" w:line="240" w:lineRule="auto"/>
        <w:ind w:left="-207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A4">
        <w:rPr>
          <w:rFonts w:ascii="Times New Roman" w:hAnsi="Times New Roman" w:cs="Times New Roman"/>
          <w:color w:val="000000"/>
          <w:sz w:val="24"/>
          <w:szCs w:val="24"/>
        </w:rPr>
        <w:t>Минимальная площадь ЗУ*- 0,01 га</w:t>
      </w:r>
    </w:p>
    <w:p w:rsidR="00657EA4" w:rsidRPr="00657EA4" w:rsidRDefault="00657EA4" w:rsidP="00657EA4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A4">
        <w:rPr>
          <w:rFonts w:ascii="Times New Roman" w:hAnsi="Times New Roman" w:cs="Times New Roman"/>
          <w:color w:val="000000"/>
          <w:sz w:val="24"/>
          <w:szCs w:val="24"/>
        </w:rPr>
        <w:t>Минимальный отступ от границы ЗУ в целях определения места допустимого размещения объекта:</w:t>
      </w:r>
    </w:p>
    <w:p w:rsidR="00657EA4" w:rsidRPr="00657EA4" w:rsidRDefault="00657EA4" w:rsidP="00657EA4">
      <w:pPr>
        <w:pStyle w:val="a5"/>
        <w:spacing w:after="0" w:line="240" w:lineRule="auto"/>
        <w:ind w:left="-207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A4">
        <w:rPr>
          <w:rFonts w:ascii="Times New Roman" w:hAnsi="Times New Roman" w:cs="Times New Roman"/>
          <w:color w:val="000000"/>
          <w:sz w:val="24"/>
          <w:szCs w:val="24"/>
        </w:rPr>
        <w:t xml:space="preserve"> - от соседних земельных участков -3м, </w:t>
      </w:r>
    </w:p>
    <w:p w:rsidR="00657EA4" w:rsidRPr="00657EA4" w:rsidRDefault="00657EA4" w:rsidP="00657EA4">
      <w:pPr>
        <w:pStyle w:val="a5"/>
        <w:spacing w:after="0" w:line="240" w:lineRule="auto"/>
        <w:ind w:left="-207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A4">
        <w:rPr>
          <w:rFonts w:ascii="Times New Roman" w:hAnsi="Times New Roman" w:cs="Times New Roman"/>
          <w:color w:val="000000"/>
          <w:sz w:val="24"/>
          <w:szCs w:val="24"/>
        </w:rPr>
        <w:t xml:space="preserve"> - от красной линии улиц-5м**, </w:t>
      </w:r>
    </w:p>
    <w:p w:rsidR="00657EA4" w:rsidRPr="00657EA4" w:rsidRDefault="00657EA4" w:rsidP="00657EA4">
      <w:pPr>
        <w:pStyle w:val="a5"/>
        <w:spacing w:after="0" w:line="240" w:lineRule="auto"/>
        <w:ind w:left="-207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A4">
        <w:rPr>
          <w:rFonts w:ascii="Times New Roman" w:hAnsi="Times New Roman" w:cs="Times New Roman"/>
          <w:color w:val="000000"/>
          <w:sz w:val="24"/>
          <w:szCs w:val="24"/>
        </w:rPr>
        <w:t xml:space="preserve">Предельное количество </w:t>
      </w:r>
      <w:proofErr w:type="gramStart"/>
      <w:r w:rsidRPr="00657EA4">
        <w:rPr>
          <w:rFonts w:ascii="Times New Roman" w:hAnsi="Times New Roman" w:cs="Times New Roman"/>
          <w:color w:val="000000"/>
          <w:sz w:val="24"/>
          <w:szCs w:val="24"/>
        </w:rPr>
        <w:t>надземных</w:t>
      </w:r>
      <w:proofErr w:type="gramEnd"/>
      <w:r w:rsidRPr="00657EA4">
        <w:rPr>
          <w:rFonts w:ascii="Times New Roman" w:hAnsi="Times New Roman" w:cs="Times New Roman"/>
          <w:color w:val="000000"/>
          <w:sz w:val="24"/>
          <w:szCs w:val="24"/>
        </w:rPr>
        <w:t xml:space="preserve"> этажей-3эт.</w:t>
      </w:r>
    </w:p>
    <w:p w:rsidR="00657EA4" w:rsidRPr="00657EA4" w:rsidRDefault="00657EA4" w:rsidP="00657EA4">
      <w:pPr>
        <w:pStyle w:val="a5"/>
        <w:spacing w:after="0" w:line="240" w:lineRule="auto"/>
        <w:ind w:left="-207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A4">
        <w:rPr>
          <w:rFonts w:ascii="Times New Roman" w:hAnsi="Times New Roman" w:cs="Times New Roman"/>
          <w:color w:val="000000"/>
          <w:sz w:val="24"/>
          <w:szCs w:val="24"/>
        </w:rPr>
        <w:t>Максимальный процент застройки*** – 50%.</w:t>
      </w:r>
    </w:p>
    <w:p w:rsidR="00B77311" w:rsidRPr="00C72F8C" w:rsidRDefault="00B77311" w:rsidP="00C72F8C">
      <w:pPr>
        <w:ind w:left="-567"/>
        <w:jc w:val="both"/>
      </w:pPr>
      <w:r w:rsidRPr="00C72F8C">
        <w:t>Ограничения прав на земельный участок, предусмотренные статьей 56 Земельного кодекса Российской Федерации от 19.08.2022 г.</w:t>
      </w:r>
    </w:p>
    <w:p w:rsidR="00657EA4" w:rsidRPr="008B0B1B" w:rsidRDefault="00657EA4" w:rsidP="00C72F8C">
      <w:pPr>
        <w:ind w:left="-567"/>
        <w:jc w:val="both"/>
      </w:pPr>
      <w:r w:rsidRPr="008B0B1B">
        <w:t xml:space="preserve">Срок договора аренды 10 лет. </w:t>
      </w:r>
    </w:p>
    <w:p w:rsidR="00A76269" w:rsidRDefault="00657EA4" w:rsidP="00657EA4">
      <w:pPr>
        <w:ind w:left="-567"/>
        <w:jc w:val="both"/>
      </w:pPr>
      <w:r w:rsidRPr="00B10372">
        <w:t xml:space="preserve">Основание проведения торгов – </w:t>
      </w:r>
      <w:r>
        <w:t>Распоряжение</w:t>
      </w:r>
      <w:r w:rsidRPr="00B10372">
        <w:t xml:space="preserve"> Администрации </w:t>
      </w:r>
      <w:proofErr w:type="spellStart"/>
      <w:r w:rsidRPr="00B10372">
        <w:t>Бийского</w:t>
      </w:r>
      <w:proofErr w:type="spellEnd"/>
      <w:r w:rsidRPr="00B10372">
        <w:t xml:space="preserve"> района Алтайского края от </w:t>
      </w:r>
      <w:r>
        <w:t>11.10</w:t>
      </w:r>
      <w:r w:rsidRPr="00B10372">
        <w:t xml:space="preserve">.2022 г. № </w:t>
      </w:r>
      <w:r>
        <w:t>348-р</w:t>
      </w:r>
      <w:r w:rsidRPr="00B10372">
        <w:t>.</w:t>
      </w:r>
    </w:p>
    <w:p w:rsidR="005A70AD" w:rsidRDefault="00657EA4" w:rsidP="005A70AD">
      <w:pPr>
        <w:ind w:left="-567"/>
        <w:jc w:val="both"/>
      </w:pPr>
      <w:r w:rsidRPr="00657EA4">
        <w:rPr>
          <w:b/>
        </w:rPr>
        <w:t xml:space="preserve">Лот № </w:t>
      </w:r>
      <w:r w:rsidR="00FA3938">
        <w:rPr>
          <w:b/>
        </w:rPr>
        <w:t>7</w:t>
      </w:r>
      <w:r>
        <w:rPr>
          <w:b/>
        </w:rPr>
        <w:t xml:space="preserve"> - </w:t>
      </w:r>
      <w:r w:rsidRPr="008B0B1B">
        <w:t xml:space="preserve">земельный участок из земель </w:t>
      </w:r>
      <w:r>
        <w:t>населенных пунктов</w:t>
      </w:r>
      <w:r w:rsidRPr="008B0B1B">
        <w:t xml:space="preserve"> общей площадью </w:t>
      </w:r>
      <w:r>
        <w:t>967</w:t>
      </w:r>
      <w:r w:rsidRPr="008B0B1B">
        <w:t xml:space="preserve"> кв. м, с кадастровым номером 22:04:</w:t>
      </w:r>
      <w:r>
        <w:t>270002:1001</w:t>
      </w:r>
      <w:r w:rsidRPr="008B0B1B">
        <w:t xml:space="preserve">, расположенный по адресу: Российская Федерация, Алтайский край, </w:t>
      </w:r>
      <w:proofErr w:type="spellStart"/>
      <w:r w:rsidRPr="008B0B1B">
        <w:t>Бийский</w:t>
      </w:r>
      <w:proofErr w:type="spellEnd"/>
      <w:r>
        <w:t xml:space="preserve"> район</w:t>
      </w:r>
      <w:r w:rsidRPr="008B0B1B">
        <w:t>,</w:t>
      </w:r>
      <w:r>
        <w:t xml:space="preserve"> </w:t>
      </w:r>
      <w:proofErr w:type="gramStart"/>
      <w:r>
        <w:t>с</w:t>
      </w:r>
      <w:proofErr w:type="gramEnd"/>
      <w:r>
        <w:t xml:space="preserve">. Сростки, северо-западнее земельного участка с кадастровым </w:t>
      </w:r>
      <w:r>
        <w:lastRenderedPageBreak/>
        <w:t>номером 22:04:270002:547,</w:t>
      </w:r>
      <w:r w:rsidRPr="008B0B1B">
        <w:t xml:space="preserve"> </w:t>
      </w:r>
      <w:r w:rsidR="006F3633">
        <w:t xml:space="preserve">с видом разрешенного использования – </w:t>
      </w:r>
      <w:r w:rsidR="009D5B74">
        <w:t>«</w:t>
      </w:r>
      <w:r w:rsidR="006F3633">
        <w:t>улично-дорожная сеть (размещение придорожных стоянок (парковок) транспортных средств в границах городских улиц и дорог)</w:t>
      </w:r>
      <w:r w:rsidR="009D5B74">
        <w:t>»</w:t>
      </w:r>
      <w:r w:rsidRPr="008B0B1B">
        <w:t xml:space="preserve">. </w:t>
      </w:r>
      <w:r>
        <w:t>О</w:t>
      </w:r>
      <w:r w:rsidRPr="008B0B1B">
        <w:t xml:space="preserve">сновные параметры разрешенного </w:t>
      </w:r>
      <w:r>
        <w:t>строительства:</w:t>
      </w:r>
      <w:r w:rsidR="005A70AD">
        <w:t xml:space="preserve"> </w:t>
      </w:r>
      <w:r w:rsidR="005A70AD" w:rsidRPr="001C3FD1">
        <w:t xml:space="preserve">Градостроительные регламенты общественно-деловой зоны (ОД) не распространяются на данные территории. </w:t>
      </w:r>
    </w:p>
    <w:p w:rsidR="005A70AD" w:rsidRPr="001C3FD1" w:rsidRDefault="005A70AD" w:rsidP="005A70AD">
      <w:pPr>
        <w:ind w:left="-567"/>
        <w:jc w:val="both"/>
      </w:pPr>
      <w:r w:rsidRPr="001C3FD1">
        <w:t>Использование ЗУ определяется органами местного самоуправления (далее ОМС) в соответствии с федераль</w:t>
      </w:r>
      <w:r>
        <w:t xml:space="preserve">ными законами. </w:t>
      </w:r>
      <w:r w:rsidRPr="001C3FD1">
        <w:t xml:space="preserve">Расчетные параметры улиц и дорог принимаются в соответствии с Нормативами градостроительного проектирования Алтайского края. </w:t>
      </w:r>
    </w:p>
    <w:p w:rsidR="00657EA4" w:rsidRDefault="005A70AD" w:rsidP="005A70AD">
      <w:pPr>
        <w:ind w:left="-567"/>
        <w:jc w:val="both"/>
      </w:pPr>
      <w:r w:rsidRPr="001C3FD1">
        <w:t>Минимальная ширина улиц в красных линиях (нормативная) в зависимости от классификации 15- 25 м, проездов 7м, 10 м - с размещением инженерных сетей.</w:t>
      </w:r>
    </w:p>
    <w:p w:rsidR="005A70AD" w:rsidRPr="008B0B1B" w:rsidRDefault="005A70AD" w:rsidP="005A70AD">
      <w:pPr>
        <w:ind w:left="-567"/>
        <w:jc w:val="both"/>
      </w:pPr>
      <w:r w:rsidRPr="008B0B1B">
        <w:t xml:space="preserve">Срок договора аренды 10 лет. </w:t>
      </w:r>
    </w:p>
    <w:p w:rsidR="005A70AD" w:rsidRDefault="005A70AD" w:rsidP="005A70AD">
      <w:pPr>
        <w:ind w:left="-567"/>
        <w:jc w:val="both"/>
      </w:pPr>
      <w:r w:rsidRPr="00B10372">
        <w:t xml:space="preserve">Основание проведения торгов – </w:t>
      </w:r>
      <w:r>
        <w:t>Распоряжение</w:t>
      </w:r>
      <w:r w:rsidRPr="00B10372">
        <w:t xml:space="preserve"> Администрации </w:t>
      </w:r>
      <w:proofErr w:type="spellStart"/>
      <w:r w:rsidRPr="00B10372">
        <w:t>Бийского</w:t>
      </w:r>
      <w:proofErr w:type="spellEnd"/>
      <w:r w:rsidRPr="00B10372">
        <w:t xml:space="preserve"> района Алтайского края от </w:t>
      </w:r>
      <w:r>
        <w:t>24.10</w:t>
      </w:r>
      <w:r w:rsidRPr="00B10372">
        <w:t xml:space="preserve">.2022 г. № </w:t>
      </w:r>
      <w:r>
        <w:t>364-р</w:t>
      </w:r>
      <w:r w:rsidRPr="00B10372">
        <w:t>.</w:t>
      </w:r>
    </w:p>
    <w:p w:rsidR="009D5B74" w:rsidRDefault="005A70AD" w:rsidP="009D5B74">
      <w:pPr>
        <w:ind w:left="-567"/>
        <w:jc w:val="both"/>
      </w:pPr>
      <w:r w:rsidRPr="005A70AD">
        <w:rPr>
          <w:b/>
        </w:rPr>
        <w:t xml:space="preserve">Лот № </w:t>
      </w:r>
      <w:r w:rsidR="00FA3938">
        <w:rPr>
          <w:b/>
        </w:rPr>
        <w:t>8</w:t>
      </w:r>
      <w:r>
        <w:rPr>
          <w:b/>
        </w:rPr>
        <w:t xml:space="preserve"> - </w:t>
      </w:r>
      <w:r w:rsidRPr="008B0B1B">
        <w:t xml:space="preserve">земельный участок из земель </w:t>
      </w:r>
      <w:r>
        <w:t>населенных пунктов</w:t>
      </w:r>
      <w:r w:rsidRPr="008B0B1B">
        <w:t xml:space="preserve"> общей площадью </w:t>
      </w:r>
      <w:r w:rsidR="009D5B74">
        <w:t>1001</w:t>
      </w:r>
      <w:r w:rsidRPr="008B0B1B">
        <w:t xml:space="preserve"> кв. м, с кадастровым номером 22:04:</w:t>
      </w:r>
      <w:r>
        <w:t>270002:100</w:t>
      </w:r>
      <w:r w:rsidR="009D5B74">
        <w:t>3</w:t>
      </w:r>
      <w:r w:rsidRPr="008B0B1B">
        <w:t xml:space="preserve">, расположенный по адресу: Российская Федерация, Алтайский край, </w:t>
      </w:r>
      <w:proofErr w:type="spellStart"/>
      <w:r w:rsidRPr="008B0B1B">
        <w:t>Бийский</w:t>
      </w:r>
      <w:proofErr w:type="spellEnd"/>
      <w:r>
        <w:t xml:space="preserve"> район</w:t>
      </w:r>
      <w:r w:rsidRPr="008B0B1B">
        <w:t>,</w:t>
      </w:r>
      <w:r>
        <w:t xml:space="preserve"> </w:t>
      </w:r>
      <w:proofErr w:type="gramStart"/>
      <w:r>
        <w:t>с</w:t>
      </w:r>
      <w:proofErr w:type="gramEnd"/>
      <w:r>
        <w:t xml:space="preserve">. Сростки, </w:t>
      </w:r>
      <w:r w:rsidR="009D5B74">
        <w:t>южнее</w:t>
      </w:r>
      <w:r>
        <w:t xml:space="preserve"> земельного участка с кадастровым номером 22:04:270002:</w:t>
      </w:r>
      <w:r w:rsidR="009D5B74">
        <w:t>245</w:t>
      </w:r>
      <w:r>
        <w:t>,</w:t>
      </w:r>
      <w:r w:rsidRPr="008B0B1B">
        <w:t xml:space="preserve"> </w:t>
      </w:r>
      <w:r>
        <w:t xml:space="preserve">с видом разрешенного использования – </w:t>
      </w:r>
      <w:r w:rsidR="009D5B74">
        <w:t>«магазины»</w:t>
      </w:r>
      <w:r w:rsidRPr="008B0B1B">
        <w:t xml:space="preserve">. </w:t>
      </w:r>
      <w:r>
        <w:t>О</w:t>
      </w:r>
      <w:r w:rsidRPr="008B0B1B">
        <w:t xml:space="preserve">сновные параметры разрешенного </w:t>
      </w:r>
      <w:r>
        <w:t>строительства:</w:t>
      </w:r>
    </w:p>
    <w:p w:rsidR="009D5B74" w:rsidRPr="009D5B74" w:rsidRDefault="009D5B74" w:rsidP="009D5B74">
      <w:pPr>
        <w:ind w:left="-567"/>
        <w:jc w:val="both"/>
      </w:pPr>
      <w:proofErr w:type="gramStart"/>
      <w:r w:rsidRPr="009D5B74">
        <w:t>предельные (минимальные и (или) максимальные) размеры земельных участков, в том числе их площадь*(га, мин./макс.) – 0,01/1,0</w:t>
      </w:r>
      <w:proofErr w:type="gramEnd"/>
    </w:p>
    <w:p w:rsidR="009D5B74" w:rsidRPr="009D5B74" w:rsidRDefault="009D5B74" w:rsidP="009D5B74">
      <w:pPr>
        <w:ind w:left="-567"/>
        <w:jc w:val="both"/>
      </w:pPr>
      <w:r w:rsidRPr="009D5B74">
        <w:t>минимальный отступ от границы ЗУ в целях определения места допустимого размещения объекта (м):</w:t>
      </w:r>
    </w:p>
    <w:p w:rsidR="009D5B74" w:rsidRPr="009D5B74" w:rsidRDefault="009D5B74" w:rsidP="009D5B74">
      <w:pPr>
        <w:ind w:hanging="567"/>
        <w:jc w:val="both"/>
      </w:pPr>
      <w:r w:rsidRPr="009D5B74">
        <w:t>- от красной линии улиц – 5 (не мене 25 для здания общеобразовательного учреждения)</w:t>
      </w:r>
    </w:p>
    <w:p w:rsidR="009D5B74" w:rsidRPr="009D5B74" w:rsidRDefault="009D5B74" w:rsidP="009D5B74">
      <w:pPr>
        <w:ind w:hanging="567"/>
        <w:jc w:val="both"/>
      </w:pPr>
      <w:r w:rsidRPr="009D5B74">
        <w:t>- от красной линии проездов – 3</w:t>
      </w:r>
    </w:p>
    <w:p w:rsidR="009D5B74" w:rsidRPr="009D5B74" w:rsidRDefault="009D5B74" w:rsidP="009D5B74">
      <w:pPr>
        <w:ind w:hanging="567"/>
        <w:jc w:val="both"/>
      </w:pPr>
      <w:r w:rsidRPr="009D5B74">
        <w:t>- до границы соседнего земельного участка – 3</w:t>
      </w:r>
    </w:p>
    <w:p w:rsidR="009D5B74" w:rsidRPr="009D5B74" w:rsidRDefault="009D5B74" w:rsidP="009D5B74">
      <w:pPr>
        <w:ind w:left="-567"/>
        <w:jc w:val="both"/>
      </w:pPr>
      <w:r w:rsidRPr="009D5B74">
        <w:t>предельное количество этажей или предельная высота зданий, строений, сооружений (этажи/высота, м):</w:t>
      </w:r>
    </w:p>
    <w:p w:rsidR="009D5B74" w:rsidRPr="009D5B74" w:rsidRDefault="009D5B74" w:rsidP="009D5B74">
      <w:pPr>
        <w:ind w:hanging="567"/>
        <w:jc w:val="both"/>
      </w:pPr>
      <w:r w:rsidRPr="009D5B74">
        <w:t>- для зданий, строений, сооружений – 3/13</w:t>
      </w:r>
    </w:p>
    <w:p w:rsidR="009D5B74" w:rsidRPr="009D5B74" w:rsidRDefault="009D5B74" w:rsidP="009D5B74">
      <w:pPr>
        <w:ind w:hanging="567"/>
        <w:jc w:val="both"/>
      </w:pPr>
      <w:r w:rsidRPr="009D5B74">
        <w:t>- для вспомогательных сооружений – 2/7</w:t>
      </w:r>
    </w:p>
    <w:p w:rsidR="005A70AD" w:rsidRDefault="009D5B74" w:rsidP="009D5B74">
      <w:pPr>
        <w:ind w:left="-567"/>
        <w:jc w:val="both"/>
      </w:pPr>
      <w:r w:rsidRPr="009D5B74">
        <w:t>максимальный процент застройки в границах ЗУ – 60%</w:t>
      </w:r>
    </w:p>
    <w:p w:rsidR="009D5B74" w:rsidRPr="008B0B1B" w:rsidRDefault="009D5B74" w:rsidP="009D5B74">
      <w:pPr>
        <w:ind w:left="-567"/>
        <w:jc w:val="both"/>
      </w:pPr>
      <w:r w:rsidRPr="008B0B1B">
        <w:t xml:space="preserve">Срок договора аренды 10 лет. </w:t>
      </w:r>
    </w:p>
    <w:p w:rsidR="009D5B74" w:rsidRDefault="009D5B74" w:rsidP="009D5B74">
      <w:pPr>
        <w:ind w:left="-567"/>
        <w:jc w:val="both"/>
      </w:pPr>
      <w:r w:rsidRPr="00B10372">
        <w:t xml:space="preserve">Основание проведения торгов – </w:t>
      </w:r>
      <w:r>
        <w:t>Распоряжение</w:t>
      </w:r>
      <w:r w:rsidRPr="00B10372">
        <w:t xml:space="preserve"> Администрации </w:t>
      </w:r>
      <w:proofErr w:type="spellStart"/>
      <w:r w:rsidRPr="00B10372">
        <w:t>Бийского</w:t>
      </w:r>
      <w:proofErr w:type="spellEnd"/>
      <w:r w:rsidRPr="00B10372">
        <w:t xml:space="preserve"> района Алтайского края от </w:t>
      </w:r>
      <w:r>
        <w:t>24.10</w:t>
      </w:r>
      <w:r w:rsidRPr="00B10372">
        <w:t xml:space="preserve">.2022 г. № </w:t>
      </w:r>
      <w:r>
        <w:t>363-р</w:t>
      </w:r>
      <w:r w:rsidRPr="00B10372">
        <w:t>.</w:t>
      </w:r>
    </w:p>
    <w:p w:rsidR="009D5B74" w:rsidRDefault="009D5B74" w:rsidP="001A18FE">
      <w:pPr>
        <w:ind w:left="-567"/>
        <w:jc w:val="both"/>
        <w:rPr>
          <w:color w:val="000000"/>
          <w:sz w:val="20"/>
          <w:szCs w:val="20"/>
        </w:rPr>
      </w:pPr>
      <w:r w:rsidRPr="009D5B74">
        <w:rPr>
          <w:b/>
        </w:rPr>
        <w:t xml:space="preserve">Лот № </w:t>
      </w:r>
      <w:r w:rsidR="00FA3938">
        <w:rPr>
          <w:b/>
        </w:rPr>
        <w:t>9</w:t>
      </w:r>
      <w:r>
        <w:t xml:space="preserve"> - </w:t>
      </w:r>
      <w:r w:rsidRPr="008B0B1B">
        <w:t xml:space="preserve">земельный участок из земель </w:t>
      </w:r>
      <w:r>
        <w:t>населенных пунктов</w:t>
      </w:r>
      <w:r w:rsidRPr="008B0B1B">
        <w:t xml:space="preserve"> общей площадью </w:t>
      </w:r>
      <w:r w:rsidR="00FA3938">
        <w:t>2593</w:t>
      </w:r>
      <w:r w:rsidRPr="008B0B1B">
        <w:t xml:space="preserve"> кв. м, с кадастровым номером 22:04:</w:t>
      </w:r>
      <w:r w:rsidR="00FA3938">
        <w:t>380001:1452</w:t>
      </w:r>
      <w:r w:rsidRPr="008B0B1B">
        <w:t xml:space="preserve">, расположенный по адресу: Алтайский край, </w:t>
      </w:r>
      <w:proofErr w:type="spellStart"/>
      <w:r w:rsidRPr="00937B85">
        <w:t>Бийский</w:t>
      </w:r>
      <w:proofErr w:type="spellEnd"/>
      <w:r w:rsidRPr="00937B85">
        <w:t xml:space="preserve"> район, п. </w:t>
      </w:r>
      <w:r w:rsidR="00FA3938">
        <w:t>Заря</w:t>
      </w:r>
      <w:r w:rsidRPr="00937B85">
        <w:t>,</w:t>
      </w:r>
      <w:r>
        <w:t xml:space="preserve"> ул. </w:t>
      </w:r>
      <w:r w:rsidR="00FA3938">
        <w:t>Молодежная</w:t>
      </w:r>
      <w:r>
        <w:t xml:space="preserve">, </w:t>
      </w:r>
      <w:r w:rsidR="00FA3938">
        <w:t>24б</w:t>
      </w:r>
      <w:r>
        <w:t xml:space="preserve">, </w:t>
      </w:r>
      <w:r w:rsidR="00FA3938">
        <w:t>для бытового обслуживания</w:t>
      </w:r>
      <w:r w:rsidRPr="00937B85">
        <w:t xml:space="preserve">. </w:t>
      </w:r>
      <w:r w:rsidRPr="001A18FE">
        <w:t>Основные параметры разрешенного строительства:</w:t>
      </w:r>
      <w:r w:rsidRPr="001A18FE">
        <w:rPr>
          <w:color w:val="000000"/>
          <w:sz w:val="20"/>
          <w:szCs w:val="20"/>
        </w:rPr>
        <w:t xml:space="preserve"> </w:t>
      </w:r>
    </w:p>
    <w:p w:rsidR="001A18FE" w:rsidRPr="00755269" w:rsidRDefault="001A18FE" w:rsidP="001A18FE">
      <w:pPr>
        <w:ind w:left="-567"/>
        <w:jc w:val="both"/>
      </w:pPr>
      <w:r w:rsidRPr="00755269">
        <w:t>Минимальная площадь ЗУ*- 0,01 га</w:t>
      </w:r>
    </w:p>
    <w:p w:rsidR="001A18FE" w:rsidRPr="00755269" w:rsidRDefault="001A18FE" w:rsidP="001A18FE">
      <w:pPr>
        <w:ind w:hanging="567"/>
        <w:jc w:val="both"/>
      </w:pPr>
      <w:r w:rsidRPr="00755269">
        <w:t>Минимальный отступ от границы ЗУ в целях определения места допустимого ра</w:t>
      </w:r>
      <w:r w:rsidRPr="00755269">
        <w:t>з</w:t>
      </w:r>
      <w:r w:rsidRPr="00755269">
        <w:t>мещения объекта:</w:t>
      </w:r>
    </w:p>
    <w:p w:rsidR="001A18FE" w:rsidRPr="00755269" w:rsidRDefault="001A18FE" w:rsidP="001A18FE">
      <w:pPr>
        <w:ind w:hanging="567"/>
        <w:jc w:val="both"/>
      </w:pPr>
      <w:r w:rsidRPr="00755269">
        <w:t xml:space="preserve"> - от соседних земельных учас</w:t>
      </w:r>
      <w:r w:rsidRPr="00755269">
        <w:t>т</w:t>
      </w:r>
      <w:r w:rsidRPr="00755269">
        <w:t xml:space="preserve">ков -3м, </w:t>
      </w:r>
      <w:r>
        <w:t xml:space="preserve"> </w:t>
      </w:r>
    </w:p>
    <w:p w:rsidR="001A18FE" w:rsidRPr="00755269" w:rsidRDefault="001A18FE" w:rsidP="001A18FE">
      <w:pPr>
        <w:ind w:hanging="567"/>
        <w:jc w:val="both"/>
      </w:pPr>
      <w:r w:rsidRPr="00755269">
        <w:t xml:space="preserve"> - от красной линии улиц-5м**, </w:t>
      </w:r>
    </w:p>
    <w:p w:rsidR="001A18FE" w:rsidRPr="001A18FE" w:rsidRDefault="001A18FE" w:rsidP="001A18FE">
      <w:pPr>
        <w:ind w:hanging="567"/>
        <w:jc w:val="both"/>
      </w:pPr>
      <w:r w:rsidRPr="001A18FE">
        <w:t xml:space="preserve">Предельное количество </w:t>
      </w:r>
      <w:proofErr w:type="gramStart"/>
      <w:r w:rsidRPr="001A18FE">
        <w:t>надземных</w:t>
      </w:r>
      <w:proofErr w:type="gramEnd"/>
      <w:r w:rsidRPr="001A18FE">
        <w:t xml:space="preserve"> эт</w:t>
      </w:r>
      <w:r w:rsidRPr="001A18FE">
        <w:t>а</w:t>
      </w:r>
      <w:r w:rsidRPr="001A18FE">
        <w:t>жей-3эт.</w:t>
      </w:r>
    </w:p>
    <w:p w:rsidR="001A18FE" w:rsidRPr="001A18FE" w:rsidRDefault="001A18FE" w:rsidP="001A18FE">
      <w:pPr>
        <w:ind w:hanging="567"/>
        <w:jc w:val="both"/>
      </w:pPr>
      <w:r w:rsidRPr="001A18FE">
        <w:t>Максимальный процент застройки*** – 50%.</w:t>
      </w:r>
    </w:p>
    <w:p w:rsidR="009D5B74" w:rsidRPr="008B0B1B" w:rsidRDefault="009D5B74" w:rsidP="009D5B74">
      <w:pPr>
        <w:ind w:left="-567"/>
        <w:jc w:val="both"/>
      </w:pPr>
      <w:r>
        <w:t>Срок договора аренды 2</w:t>
      </w:r>
      <w:r w:rsidRPr="008B0B1B">
        <w:t xml:space="preserve">0 лет. </w:t>
      </w:r>
    </w:p>
    <w:p w:rsidR="009D5B74" w:rsidRDefault="009D5B74" w:rsidP="009D5B74">
      <w:pPr>
        <w:ind w:left="-567"/>
        <w:jc w:val="both"/>
      </w:pPr>
      <w:r w:rsidRPr="00B10372">
        <w:t xml:space="preserve">Основание проведения торгов – </w:t>
      </w:r>
      <w:r w:rsidR="007B204D">
        <w:t>Распоряжение</w:t>
      </w:r>
      <w:r w:rsidRPr="00B10372">
        <w:t xml:space="preserve"> Администрации </w:t>
      </w:r>
      <w:proofErr w:type="spellStart"/>
      <w:r w:rsidRPr="00B10372">
        <w:t>Бийского</w:t>
      </w:r>
      <w:proofErr w:type="spellEnd"/>
      <w:r w:rsidRPr="00B10372">
        <w:t xml:space="preserve"> района Алтайского края от </w:t>
      </w:r>
      <w:r w:rsidR="007B204D">
        <w:t>22.12</w:t>
      </w:r>
      <w:r w:rsidRPr="00B10372">
        <w:t xml:space="preserve">.2022 г. № </w:t>
      </w:r>
      <w:r w:rsidR="007B204D">
        <w:t>463-р</w:t>
      </w:r>
      <w:r w:rsidRPr="00B10372">
        <w:t>.</w:t>
      </w:r>
    </w:p>
    <w:p w:rsid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 торгов </w:t>
      </w:r>
      <w:r w:rsidR="00DD183A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– </w:t>
      </w:r>
      <w:r w:rsidR="00DD183A" w:rsidRPr="0064735C">
        <w:rPr>
          <w:rFonts w:ascii="Times New Roman" w:hAnsi="Times New Roman"/>
          <w:bCs/>
          <w:color w:val="auto"/>
          <w:sz w:val="24"/>
          <w:szCs w:val="24"/>
        </w:rPr>
        <w:t>аукцион, открытый по составу участников и форме подачи предложений о цене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A96FE9" w:rsidRP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E398E">
        <w:rPr>
          <w:rFonts w:ascii="Times New Roman" w:hAnsi="Times New Roman"/>
          <w:b/>
          <w:color w:val="auto"/>
          <w:sz w:val="24"/>
          <w:szCs w:val="24"/>
        </w:rPr>
        <w:t>Начальная цена</w:t>
      </w:r>
      <w:r w:rsidR="00BE398E" w:rsidRPr="00BE398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398E" w:rsidRPr="00BE398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аукциона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(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размер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ежегодн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арендн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плат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ы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  <w:r w:rsidR="00B6428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установлена на основании               п. 14 ст. 39.11 ЗК РФ</w:t>
      </w:r>
      <w:r w:rsidR="00DB27DE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25521E" w:rsidRDefault="00EE3020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Лот № 1</w:t>
      </w:r>
      <w:r w:rsidR="005620E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 w:rsidR="00ED7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B204D">
        <w:rPr>
          <w:rFonts w:ascii="Times New Roman" w:hAnsi="Times New Roman"/>
          <w:color w:val="auto"/>
          <w:sz w:val="24"/>
          <w:szCs w:val="24"/>
        </w:rPr>
        <w:t>149698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(</w:t>
      </w:r>
      <w:r w:rsidR="007B204D">
        <w:rPr>
          <w:rFonts w:ascii="Times New Roman" w:hAnsi="Times New Roman"/>
          <w:color w:val="auto"/>
          <w:sz w:val="24"/>
          <w:szCs w:val="24"/>
        </w:rPr>
        <w:t>сто сорок девять тысяч шестьсот девяносто восемь) рублей 0</w:t>
      </w:r>
      <w:r w:rsidR="00B37652">
        <w:rPr>
          <w:rFonts w:ascii="Times New Roman" w:hAnsi="Times New Roman"/>
          <w:color w:val="auto"/>
          <w:sz w:val="24"/>
          <w:szCs w:val="24"/>
        </w:rPr>
        <w:t>0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копеек (</w:t>
      </w:r>
      <w:r w:rsidR="007B204D">
        <w:rPr>
          <w:rFonts w:ascii="Times New Roman" w:hAnsi="Times New Roman"/>
          <w:color w:val="auto"/>
          <w:sz w:val="24"/>
          <w:szCs w:val="24"/>
        </w:rPr>
        <w:t>3</w:t>
      </w:r>
      <w:r w:rsidR="00B64286">
        <w:rPr>
          <w:rFonts w:ascii="Times New Roman" w:hAnsi="Times New Roman"/>
          <w:color w:val="auto"/>
          <w:sz w:val="24"/>
          <w:szCs w:val="24"/>
        </w:rPr>
        <w:t>0 %</w:t>
      </w:r>
      <w:r w:rsidR="003E2A4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64286">
        <w:rPr>
          <w:rFonts w:ascii="Times New Roman" w:hAnsi="Times New Roman"/>
          <w:color w:val="auto"/>
          <w:sz w:val="24"/>
          <w:szCs w:val="24"/>
        </w:rPr>
        <w:t>кадастровой стоимости земельного участка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>);</w:t>
      </w:r>
      <w:r w:rsidR="001A1DA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E2A4C" w:rsidRDefault="0025521E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2 </w:t>
      </w:r>
      <w:r>
        <w:rPr>
          <w:rFonts w:ascii="Times New Roman" w:hAnsi="Times New Roman"/>
          <w:color w:val="auto"/>
          <w:sz w:val="24"/>
          <w:szCs w:val="24"/>
        </w:rPr>
        <w:t xml:space="preserve">– </w:t>
      </w:r>
      <w:r w:rsidR="007B204D">
        <w:rPr>
          <w:rFonts w:ascii="Times New Roman" w:hAnsi="Times New Roman"/>
          <w:color w:val="auto"/>
          <w:sz w:val="24"/>
          <w:szCs w:val="24"/>
        </w:rPr>
        <w:t>43621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7B204D">
        <w:rPr>
          <w:rFonts w:ascii="Times New Roman" w:hAnsi="Times New Roman"/>
          <w:color w:val="auto"/>
          <w:sz w:val="24"/>
          <w:szCs w:val="24"/>
        </w:rPr>
        <w:t>сорок три тысячи шестьсот двадцать один</w:t>
      </w:r>
      <w:r>
        <w:rPr>
          <w:rFonts w:ascii="Times New Roman" w:hAnsi="Times New Roman"/>
          <w:color w:val="auto"/>
          <w:sz w:val="24"/>
          <w:szCs w:val="24"/>
        </w:rPr>
        <w:t>) рубл</w:t>
      </w:r>
      <w:r w:rsidR="007B204D">
        <w:rPr>
          <w:rFonts w:ascii="Times New Roman" w:hAnsi="Times New Roman"/>
          <w:color w:val="auto"/>
          <w:sz w:val="24"/>
          <w:szCs w:val="24"/>
        </w:rPr>
        <w:t>ь</w:t>
      </w:r>
      <w:r w:rsidR="004760B9">
        <w:rPr>
          <w:rFonts w:ascii="Times New Roman" w:hAnsi="Times New Roman"/>
          <w:color w:val="auto"/>
          <w:sz w:val="24"/>
          <w:szCs w:val="24"/>
        </w:rPr>
        <w:t xml:space="preserve"> 00</w:t>
      </w:r>
      <w:r>
        <w:rPr>
          <w:rFonts w:ascii="Times New Roman" w:hAnsi="Times New Roman"/>
          <w:color w:val="auto"/>
          <w:sz w:val="24"/>
          <w:szCs w:val="24"/>
        </w:rPr>
        <w:t xml:space="preserve"> копеек (</w:t>
      </w:r>
      <w:r w:rsidR="007B204D">
        <w:rPr>
          <w:rFonts w:ascii="Times New Roman" w:hAnsi="Times New Roman"/>
          <w:color w:val="auto"/>
          <w:sz w:val="24"/>
          <w:szCs w:val="24"/>
        </w:rPr>
        <w:t>6,9</w:t>
      </w:r>
      <w:r w:rsidR="00B64286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</w:t>
      </w:r>
      <w:r w:rsidRPr="00D57650">
        <w:rPr>
          <w:rFonts w:ascii="Times New Roman" w:hAnsi="Times New Roman"/>
          <w:color w:val="auto"/>
          <w:sz w:val="24"/>
          <w:szCs w:val="24"/>
        </w:rPr>
        <w:t>)</w:t>
      </w:r>
      <w:r w:rsidR="003E2A4C">
        <w:rPr>
          <w:rFonts w:ascii="Times New Roman" w:hAnsi="Times New Roman"/>
          <w:color w:val="auto"/>
          <w:sz w:val="24"/>
          <w:szCs w:val="24"/>
        </w:rPr>
        <w:t>;</w:t>
      </w:r>
    </w:p>
    <w:p w:rsidR="003E2A4C" w:rsidRPr="0064735C" w:rsidRDefault="003E2A4C" w:rsidP="003E2A4C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3 </w:t>
      </w:r>
      <w:r>
        <w:rPr>
          <w:rFonts w:ascii="Times New Roman" w:hAnsi="Times New Roman"/>
          <w:color w:val="auto"/>
          <w:sz w:val="24"/>
          <w:szCs w:val="24"/>
        </w:rPr>
        <w:t xml:space="preserve">– </w:t>
      </w:r>
      <w:r w:rsidR="007B204D">
        <w:rPr>
          <w:rFonts w:ascii="Times New Roman" w:hAnsi="Times New Roman"/>
          <w:color w:val="auto"/>
          <w:sz w:val="24"/>
          <w:szCs w:val="24"/>
        </w:rPr>
        <w:t>37428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FE3788">
        <w:rPr>
          <w:rFonts w:ascii="Times New Roman" w:hAnsi="Times New Roman"/>
          <w:color w:val="auto"/>
          <w:sz w:val="24"/>
          <w:szCs w:val="24"/>
        </w:rPr>
        <w:t>тридцать семь тысяч четыреста два</w:t>
      </w:r>
      <w:r>
        <w:rPr>
          <w:rFonts w:ascii="Times New Roman" w:hAnsi="Times New Roman"/>
          <w:color w:val="auto"/>
          <w:sz w:val="24"/>
          <w:szCs w:val="24"/>
        </w:rPr>
        <w:t>) рубл</w:t>
      </w:r>
      <w:r w:rsidR="00B64286">
        <w:rPr>
          <w:rFonts w:ascii="Times New Roman" w:hAnsi="Times New Roman"/>
          <w:color w:val="auto"/>
          <w:sz w:val="24"/>
          <w:szCs w:val="24"/>
        </w:rPr>
        <w:t>я</w:t>
      </w:r>
      <w:r>
        <w:rPr>
          <w:rFonts w:ascii="Times New Roman" w:hAnsi="Times New Roman"/>
          <w:color w:val="auto"/>
          <w:sz w:val="24"/>
          <w:szCs w:val="24"/>
        </w:rPr>
        <w:t xml:space="preserve"> 00 копеек (</w:t>
      </w:r>
      <w:r w:rsidR="00FE3788">
        <w:rPr>
          <w:rFonts w:ascii="Times New Roman" w:hAnsi="Times New Roman"/>
          <w:color w:val="auto"/>
          <w:sz w:val="24"/>
          <w:szCs w:val="24"/>
        </w:rPr>
        <w:t>34,4</w:t>
      </w:r>
      <w:r w:rsidR="00B64286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</w:t>
      </w:r>
      <w:r w:rsidRPr="00D57650">
        <w:rPr>
          <w:rFonts w:ascii="Times New Roman" w:hAnsi="Times New Roman"/>
          <w:color w:val="auto"/>
          <w:sz w:val="24"/>
          <w:szCs w:val="24"/>
        </w:rPr>
        <w:t>)</w:t>
      </w:r>
      <w:r w:rsidR="00B73525">
        <w:rPr>
          <w:rFonts w:ascii="Times New Roman" w:hAnsi="Times New Roman"/>
          <w:color w:val="auto"/>
          <w:sz w:val="24"/>
          <w:szCs w:val="24"/>
        </w:rPr>
        <w:t>;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B73525" w:rsidRPr="0064735C" w:rsidRDefault="00B73525" w:rsidP="00B73525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4 </w:t>
      </w:r>
      <w:r>
        <w:rPr>
          <w:rFonts w:ascii="Times New Roman" w:hAnsi="Times New Roman"/>
          <w:color w:val="auto"/>
          <w:sz w:val="24"/>
          <w:szCs w:val="24"/>
        </w:rPr>
        <w:t xml:space="preserve">– </w:t>
      </w:r>
      <w:r w:rsidR="00B64286">
        <w:rPr>
          <w:rFonts w:ascii="Times New Roman" w:hAnsi="Times New Roman"/>
          <w:color w:val="auto"/>
          <w:sz w:val="24"/>
          <w:szCs w:val="24"/>
        </w:rPr>
        <w:t>1</w:t>
      </w:r>
      <w:r w:rsidR="00FE3788">
        <w:rPr>
          <w:rFonts w:ascii="Times New Roman" w:hAnsi="Times New Roman"/>
          <w:color w:val="auto"/>
          <w:sz w:val="24"/>
          <w:szCs w:val="24"/>
        </w:rPr>
        <w:t>102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FE3788">
        <w:rPr>
          <w:rFonts w:ascii="Times New Roman" w:hAnsi="Times New Roman"/>
          <w:color w:val="auto"/>
          <w:sz w:val="24"/>
          <w:szCs w:val="24"/>
        </w:rPr>
        <w:t>одна тысяча сто два</w:t>
      </w:r>
      <w:r>
        <w:rPr>
          <w:rFonts w:ascii="Times New Roman" w:hAnsi="Times New Roman"/>
          <w:color w:val="auto"/>
          <w:sz w:val="24"/>
          <w:szCs w:val="24"/>
        </w:rPr>
        <w:t>) рубл</w:t>
      </w:r>
      <w:r w:rsidR="00FE3788">
        <w:rPr>
          <w:rFonts w:ascii="Times New Roman" w:hAnsi="Times New Roman"/>
          <w:color w:val="auto"/>
          <w:sz w:val="24"/>
          <w:szCs w:val="24"/>
        </w:rPr>
        <w:t>я</w:t>
      </w:r>
      <w:r>
        <w:rPr>
          <w:rFonts w:ascii="Times New Roman" w:hAnsi="Times New Roman"/>
          <w:color w:val="auto"/>
          <w:sz w:val="24"/>
          <w:szCs w:val="24"/>
        </w:rPr>
        <w:t xml:space="preserve"> 00 копеек (</w:t>
      </w:r>
      <w:r w:rsidR="00B76BDA">
        <w:rPr>
          <w:rFonts w:ascii="Times New Roman" w:hAnsi="Times New Roman"/>
          <w:color w:val="auto"/>
          <w:sz w:val="24"/>
          <w:szCs w:val="24"/>
        </w:rPr>
        <w:t>1</w:t>
      </w:r>
      <w:r w:rsidR="00FE3788">
        <w:rPr>
          <w:rFonts w:ascii="Times New Roman" w:hAnsi="Times New Roman"/>
          <w:color w:val="auto"/>
          <w:sz w:val="24"/>
          <w:szCs w:val="24"/>
        </w:rPr>
        <w:t>,5</w:t>
      </w:r>
      <w:r w:rsidR="00B76BDA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</w:t>
      </w:r>
      <w:r w:rsidRPr="00D57650">
        <w:rPr>
          <w:rFonts w:ascii="Times New Roman" w:hAnsi="Times New Roman"/>
          <w:color w:val="auto"/>
          <w:sz w:val="24"/>
          <w:szCs w:val="24"/>
        </w:rPr>
        <w:t>)</w:t>
      </w:r>
      <w:r>
        <w:rPr>
          <w:rFonts w:ascii="Times New Roman" w:hAnsi="Times New Roman"/>
          <w:color w:val="auto"/>
          <w:sz w:val="24"/>
          <w:szCs w:val="24"/>
        </w:rPr>
        <w:t xml:space="preserve">;  </w:t>
      </w:r>
    </w:p>
    <w:p w:rsidR="00B76BDA" w:rsidRDefault="00034A82" w:rsidP="00034A82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Лот № 5 </w:t>
      </w:r>
      <w:r>
        <w:rPr>
          <w:rFonts w:ascii="Times New Roman" w:hAnsi="Times New Roman"/>
          <w:color w:val="auto"/>
          <w:sz w:val="24"/>
          <w:szCs w:val="24"/>
        </w:rPr>
        <w:t xml:space="preserve">– </w:t>
      </w:r>
      <w:r w:rsidR="00FE3788">
        <w:rPr>
          <w:rFonts w:ascii="Times New Roman" w:hAnsi="Times New Roman"/>
          <w:color w:val="auto"/>
          <w:sz w:val="24"/>
          <w:szCs w:val="24"/>
        </w:rPr>
        <w:t>125815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B76BDA">
        <w:rPr>
          <w:rFonts w:ascii="Times New Roman" w:hAnsi="Times New Roman"/>
          <w:color w:val="auto"/>
          <w:sz w:val="24"/>
          <w:szCs w:val="24"/>
        </w:rPr>
        <w:t>с</w:t>
      </w:r>
      <w:r w:rsidR="00FE3788">
        <w:rPr>
          <w:rFonts w:ascii="Times New Roman" w:hAnsi="Times New Roman"/>
          <w:color w:val="auto"/>
          <w:sz w:val="24"/>
          <w:szCs w:val="24"/>
        </w:rPr>
        <w:t>то двадцать пять восемьсот пятнадцать</w:t>
      </w:r>
      <w:r>
        <w:rPr>
          <w:rFonts w:ascii="Times New Roman" w:hAnsi="Times New Roman"/>
          <w:color w:val="auto"/>
          <w:sz w:val="24"/>
          <w:szCs w:val="24"/>
        </w:rPr>
        <w:t>) рубл</w:t>
      </w:r>
      <w:r w:rsidR="00B76BDA">
        <w:rPr>
          <w:rFonts w:ascii="Times New Roman" w:hAnsi="Times New Roman"/>
          <w:color w:val="auto"/>
          <w:sz w:val="24"/>
          <w:szCs w:val="24"/>
        </w:rPr>
        <w:t>ей</w:t>
      </w:r>
      <w:r>
        <w:rPr>
          <w:rFonts w:ascii="Times New Roman" w:hAnsi="Times New Roman"/>
          <w:color w:val="auto"/>
          <w:sz w:val="24"/>
          <w:szCs w:val="24"/>
        </w:rPr>
        <w:t xml:space="preserve"> 00 копеек (</w:t>
      </w:r>
      <w:r w:rsidR="00FE3788">
        <w:rPr>
          <w:rFonts w:ascii="Times New Roman" w:hAnsi="Times New Roman"/>
          <w:color w:val="auto"/>
          <w:sz w:val="24"/>
          <w:szCs w:val="24"/>
        </w:rPr>
        <w:t>6,9</w:t>
      </w:r>
      <w:r w:rsidR="00B76BDA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</w:t>
      </w:r>
      <w:r w:rsidRPr="00D57650">
        <w:rPr>
          <w:rFonts w:ascii="Times New Roman" w:hAnsi="Times New Roman"/>
          <w:color w:val="auto"/>
          <w:sz w:val="24"/>
          <w:szCs w:val="24"/>
        </w:rPr>
        <w:t>)</w:t>
      </w:r>
      <w:r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034A82" w:rsidRDefault="007D2721" w:rsidP="00034A82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Лот № 6</w:t>
      </w:r>
      <w:r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FE3788">
        <w:rPr>
          <w:rFonts w:ascii="Times New Roman" w:hAnsi="Times New Roman"/>
          <w:color w:val="auto"/>
          <w:sz w:val="24"/>
          <w:szCs w:val="24"/>
        </w:rPr>
        <w:t>688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FE3788">
        <w:rPr>
          <w:rFonts w:ascii="Times New Roman" w:hAnsi="Times New Roman"/>
          <w:color w:val="auto"/>
          <w:sz w:val="24"/>
          <w:szCs w:val="24"/>
        </w:rPr>
        <w:t>шестьсот восемьдесят восемь</w:t>
      </w:r>
      <w:r>
        <w:rPr>
          <w:rFonts w:ascii="Times New Roman" w:hAnsi="Times New Roman"/>
          <w:color w:val="auto"/>
          <w:sz w:val="24"/>
          <w:szCs w:val="24"/>
        </w:rPr>
        <w:t>) рубл</w:t>
      </w:r>
      <w:r w:rsidR="00FE3788">
        <w:rPr>
          <w:rFonts w:ascii="Times New Roman" w:hAnsi="Times New Roman"/>
          <w:color w:val="auto"/>
          <w:sz w:val="24"/>
          <w:szCs w:val="24"/>
        </w:rPr>
        <w:t>ей</w:t>
      </w:r>
      <w:r>
        <w:rPr>
          <w:rFonts w:ascii="Times New Roman" w:hAnsi="Times New Roman"/>
          <w:color w:val="auto"/>
          <w:sz w:val="24"/>
          <w:szCs w:val="24"/>
        </w:rPr>
        <w:t xml:space="preserve"> 00 копеек (</w:t>
      </w:r>
      <w:r w:rsidR="00FE3788">
        <w:rPr>
          <w:rFonts w:ascii="Times New Roman" w:hAnsi="Times New Roman"/>
          <w:color w:val="auto"/>
          <w:sz w:val="24"/>
          <w:szCs w:val="24"/>
        </w:rPr>
        <w:t>6,9</w:t>
      </w:r>
      <w:r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участка);</w:t>
      </w:r>
      <w:r w:rsidR="00034A8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D2721" w:rsidRDefault="007D2721" w:rsidP="00034A82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7 </w:t>
      </w:r>
      <w:r>
        <w:rPr>
          <w:rFonts w:ascii="Times New Roman" w:hAnsi="Times New Roman"/>
          <w:color w:val="auto"/>
          <w:sz w:val="24"/>
          <w:szCs w:val="24"/>
        </w:rPr>
        <w:t xml:space="preserve">– </w:t>
      </w:r>
      <w:r w:rsidR="00FE3788">
        <w:rPr>
          <w:rFonts w:ascii="Times New Roman" w:hAnsi="Times New Roman"/>
          <w:color w:val="auto"/>
          <w:sz w:val="24"/>
          <w:szCs w:val="24"/>
        </w:rPr>
        <w:t>74875</w:t>
      </w:r>
      <w:r>
        <w:rPr>
          <w:rFonts w:ascii="Times New Roman" w:hAnsi="Times New Roman"/>
          <w:color w:val="auto"/>
          <w:sz w:val="24"/>
          <w:szCs w:val="24"/>
        </w:rPr>
        <w:t xml:space="preserve"> (с</w:t>
      </w:r>
      <w:r w:rsidR="00FE3788">
        <w:rPr>
          <w:rFonts w:ascii="Times New Roman" w:hAnsi="Times New Roman"/>
          <w:color w:val="auto"/>
          <w:sz w:val="24"/>
          <w:szCs w:val="24"/>
        </w:rPr>
        <w:t>ем</w:t>
      </w:r>
      <w:r w:rsidR="00860C47">
        <w:rPr>
          <w:rFonts w:ascii="Times New Roman" w:hAnsi="Times New Roman"/>
          <w:color w:val="auto"/>
          <w:sz w:val="24"/>
          <w:szCs w:val="24"/>
        </w:rPr>
        <w:t>ьдесят четыре тысячи восемьсот семьдесят пять</w:t>
      </w:r>
      <w:r>
        <w:rPr>
          <w:rFonts w:ascii="Times New Roman" w:hAnsi="Times New Roman"/>
          <w:color w:val="auto"/>
          <w:sz w:val="24"/>
          <w:szCs w:val="24"/>
        </w:rPr>
        <w:t>) рублей 00 копеек (</w:t>
      </w:r>
      <w:r w:rsidR="00860C47">
        <w:rPr>
          <w:rFonts w:ascii="Times New Roman" w:hAnsi="Times New Roman"/>
          <w:color w:val="auto"/>
          <w:sz w:val="24"/>
          <w:szCs w:val="24"/>
        </w:rPr>
        <w:t>50</w:t>
      </w:r>
      <w:r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участка);</w:t>
      </w:r>
    </w:p>
    <w:p w:rsidR="007D2721" w:rsidRDefault="007D2721" w:rsidP="00034A82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8 </w:t>
      </w:r>
      <w:r>
        <w:rPr>
          <w:rFonts w:ascii="Times New Roman" w:hAnsi="Times New Roman"/>
          <w:color w:val="auto"/>
          <w:sz w:val="24"/>
          <w:szCs w:val="24"/>
        </w:rPr>
        <w:t xml:space="preserve">– </w:t>
      </w:r>
      <w:r w:rsidR="00860C47">
        <w:rPr>
          <w:rFonts w:ascii="Times New Roman" w:hAnsi="Times New Roman"/>
          <w:color w:val="auto"/>
          <w:sz w:val="24"/>
          <w:szCs w:val="24"/>
        </w:rPr>
        <w:t>147427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860C47">
        <w:rPr>
          <w:rFonts w:ascii="Times New Roman" w:hAnsi="Times New Roman"/>
          <w:color w:val="auto"/>
          <w:sz w:val="24"/>
          <w:szCs w:val="24"/>
        </w:rPr>
        <w:t>сто сорок семь четыреста двадцать семь</w:t>
      </w:r>
      <w:r>
        <w:rPr>
          <w:rFonts w:ascii="Times New Roman" w:hAnsi="Times New Roman"/>
          <w:color w:val="auto"/>
          <w:sz w:val="24"/>
          <w:szCs w:val="24"/>
        </w:rPr>
        <w:t>) рублей 00 копеек (</w:t>
      </w:r>
      <w:r w:rsidR="00860C47">
        <w:rPr>
          <w:rFonts w:ascii="Times New Roman" w:hAnsi="Times New Roman"/>
          <w:color w:val="auto"/>
          <w:sz w:val="24"/>
          <w:szCs w:val="24"/>
        </w:rPr>
        <w:t>50</w:t>
      </w:r>
      <w:r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участка);</w:t>
      </w:r>
    </w:p>
    <w:p w:rsidR="007D2721" w:rsidRDefault="007D2721" w:rsidP="00034A82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7D2721">
        <w:rPr>
          <w:rFonts w:ascii="Times New Roman" w:hAnsi="Times New Roman"/>
          <w:b/>
          <w:color w:val="auto"/>
          <w:sz w:val="24"/>
          <w:szCs w:val="24"/>
        </w:rPr>
        <w:t>Лот № 9</w:t>
      </w:r>
      <w:r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860C47">
        <w:rPr>
          <w:rFonts w:ascii="Times New Roman" w:hAnsi="Times New Roman"/>
          <w:color w:val="auto"/>
          <w:sz w:val="24"/>
          <w:szCs w:val="24"/>
        </w:rPr>
        <w:t>37243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860C47">
        <w:rPr>
          <w:rFonts w:ascii="Times New Roman" w:hAnsi="Times New Roman"/>
          <w:color w:val="auto"/>
          <w:sz w:val="24"/>
          <w:szCs w:val="24"/>
        </w:rPr>
        <w:t>тридцать семь тысяч двести сорок три</w:t>
      </w:r>
      <w:r>
        <w:rPr>
          <w:rFonts w:ascii="Times New Roman" w:hAnsi="Times New Roman"/>
          <w:color w:val="auto"/>
          <w:sz w:val="24"/>
          <w:szCs w:val="24"/>
        </w:rPr>
        <w:t>) рубл</w:t>
      </w:r>
      <w:r w:rsidR="00860C47">
        <w:rPr>
          <w:rFonts w:ascii="Times New Roman" w:hAnsi="Times New Roman"/>
          <w:color w:val="auto"/>
          <w:sz w:val="24"/>
          <w:szCs w:val="24"/>
        </w:rPr>
        <w:t>я</w:t>
      </w:r>
      <w:r>
        <w:rPr>
          <w:rFonts w:ascii="Times New Roman" w:hAnsi="Times New Roman"/>
          <w:color w:val="auto"/>
          <w:sz w:val="24"/>
          <w:szCs w:val="24"/>
        </w:rPr>
        <w:t xml:space="preserve"> 00 копеек (</w:t>
      </w:r>
      <w:r w:rsidR="00860C47">
        <w:rPr>
          <w:rFonts w:ascii="Times New Roman" w:hAnsi="Times New Roman"/>
          <w:color w:val="auto"/>
          <w:sz w:val="24"/>
          <w:szCs w:val="24"/>
        </w:rPr>
        <w:t>1</w:t>
      </w:r>
      <w:r>
        <w:rPr>
          <w:rFonts w:ascii="Times New Roman" w:hAnsi="Times New Roman"/>
          <w:color w:val="auto"/>
          <w:sz w:val="24"/>
          <w:szCs w:val="24"/>
        </w:rPr>
        <w:t>0 % кадастровой стоимости земельного участка);</w:t>
      </w:r>
    </w:p>
    <w:p w:rsidR="00A96FE9" w:rsidRDefault="00A96FE9" w:rsidP="009D24C6">
      <w:pPr>
        <w:ind w:left="-567"/>
        <w:jc w:val="both"/>
      </w:pPr>
      <w:r w:rsidRPr="0064735C">
        <w:rPr>
          <w:b/>
        </w:rPr>
        <w:t>Шаг аукциона</w:t>
      </w:r>
      <w:r w:rsidRPr="0064735C">
        <w:t xml:space="preserve"> – </w:t>
      </w:r>
      <w:r w:rsidR="00EB4373">
        <w:t>3</w:t>
      </w:r>
      <w:r w:rsidRPr="0064735C">
        <w:t xml:space="preserve"> %  начальной цены </w:t>
      </w:r>
      <w:r w:rsidR="007D14AD">
        <w:t>аукциона</w:t>
      </w:r>
      <w:r w:rsidRPr="0064735C">
        <w:t>.</w:t>
      </w:r>
    </w:p>
    <w:p w:rsidR="002C4181" w:rsidRDefault="00A96FE9" w:rsidP="0043634B">
      <w:pPr>
        <w:ind w:left="-567"/>
        <w:jc w:val="both"/>
        <w:rPr>
          <w:bCs/>
        </w:rPr>
      </w:pPr>
      <w:r w:rsidRPr="0064735C">
        <w:rPr>
          <w:b/>
          <w:bCs/>
        </w:rPr>
        <w:t xml:space="preserve">Начало приема заявок на участие в аукционе – </w:t>
      </w:r>
      <w:r w:rsidR="00FD5E1A">
        <w:rPr>
          <w:b/>
          <w:bCs/>
          <w:u w:val="single"/>
        </w:rPr>
        <w:t>29</w:t>
      </w:r>
      <w:r w:rsidR="007D2721">
        <w:rPr>
          <w:b/>
          <w:bCs/>
          <w:u w:val="single"/>
        </w:rPr>
        <w:t>.1</w:t>
      </w:r>
      <w:r w:rsidR="00FD5E1A">
        <w:rPr>
          <w:b/>
          <w:bCs/>
          <w:u w:val="single"/>
        </w:rPr>
        <w:t>2</w:t>
      </w:r>
      <w:r w:rsidR="00247C4F" w:rsidRPr="00834837">
        <w:rPr>
          <w:b/>
          <w:bCs/>
          <w:u w:val="single"/>
        </w:rPr>
        <w:t>.20</w:t>
      </w:r>
      <w:r w:rsidR="009B5B88">
        <w:rPr>
          <w:b/>
          <w:bCs/>
          <w:u w:val="single"/>
        </w:rPr>
        <w:t>2</w:t>
      </w:r>
      <w:r w:rsidR="00034A82">
        <w:rPr>
          <w:b/>
          <w:bCs/>
          <w:u w:val="single"/>
        </w:rPr>
        <w:t>2</w:t>
      </w:r>
      <w:r w:rsidR="00990FC9" w:rsidRPr="00834837">
        <w:rPr>
          <w:b/>
          <w:bCs/>
          <w:u w:val="single"/>
        </w:rPr>
        <w:t xml:space="preserve"> </w:t>
      </w:r>
      <w:r w:rsidRPr="00834837">
        <w:rPr>
          <w:b/>
          <w:bCs/>
          <w:u w:val="single"/>
        </w:rPr>
        <w:t>г.</w:t>
      </w:r>
      <w:r w:rsidRPr="0064735C">
        <w:rPr>
          <w:bCs/>
        </w:rPr>
        <w:t xml:space="preserve"> </w:t>
      </w:r>
    </w:p>
    <w:p w:rsidR="006C7A1E" w:rsidRDefault="006C7A1E" w:rsidP="006C7A1E">
      <w:pPr>
        <w:pStyle w:val="a5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  <w:bookmarkStart w:id="1" w:name="dst678"/>
      <w:bookmarkEnd w:id="1"/>
    </w:p>
    <w:p w:rsidR="006C7A1E" w:rsidRDefault="006C7A1E" w:rsidP="006C7A1E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2" w:name="dst679"/>
      <w:bookmarkEnd w:id="2"/>
    </w:p>
    <w:p w:rsidR="006C7A1E" w:rsidRPr="007A4B63" w:rsidRDefault="006C7A1E" w:rsidP="006C7A1E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 и место приема заявок на участие в аукционе – </w:t>
      </w:r>
      <w:r w:rsidR="00A17914" w:rsidRPr="00A17914">
        <w:rPr>
          <w:rFonts w:ascii="Times New Roman" w:hAnsi="Times New Roman"/>
          <w:bCs/>
          <w:color w:val="auto"/>
          <w:sz w:val="24"/>
          <w:szCs w:val="24"/>
        </w:rPr>
        <w:t>при личном обращении</w:t>
      </w:r>
      <w:r w:rsidR="00A1791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17914">
        <w:rPr>
          <w:rFonts w:ascii="Times New Roman" w:hAnsi="Times New Roman"/>
          <w:color w:val="auto"/>
          <w:sz w:val="24"/>
          <w:szCs w:val="24"/>
        </w:rPr>
        <w:t>рабочие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дни понедельник-пятница с </w:t>
      </w:r>
      <w:r w:rsidR="00B37652">
        <w:rPr>
          <w:rFonts w:ascii="Times New Roman" w:hAnsi="Times New Roman"/>
          <w:color w:val="auto"/>
          <w:sz w:val="24"/>
          <w:szCs w:val="24"/>
        </w:rPr>
        <w:t>10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до 1</w:t>
      </w:r>
      <w:r w:rsidR="00B37652">
        <w:rPr>
          <w:rFonts w:ascii="Times New Roman" w:hAnsi="Times New Roman"/>
          <w:color w:val="auto"/>
          <w:sz w:val="24"/>
          <w:szCs w:val="24"/>
        </w:rPr>
        <w:t>6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</w:t>
      </w:r>
      <w:r w:rsidR="002529A3">
        <w:rPr>
          <w:rFonts w:ascii="Times New Roman" w:hAnsi="Times New Roman"/>
          <w:color w:val="auto"/>
          <w:sz w:val="24"/>
          <w:szCs w:val="24"/>
        </w:rPr>
        <w:t>актный телефон: (3854) 3</w:t>
      </w:r>
      <w:r w:rsidR="00A0281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Претенденты представляют следующие документы:</w:t>
      </w:r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2759D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759D6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  <w:bookmarkStart w:id="3" w:name="dst671"/>
      <w:bookmarkEnd w:id="3"/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  <w:bookmarkStart w:id="4" w:name="dst672"/>
      <w:bookmarkEnd w:id="4"/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bookmarkStart w:id="5" w:name="dst673"/>
      <w:bookmarkEnd w:id="5"/>
    </w:p>
    <w:p w:rsidR="002759D6" w:rsidRP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A96FE9" w:rsidRPr="0055780B" w:rsidRDefault="00A96FE9" w:rsidP="0043634B">
      <w:pPr>
        <w:ind w:left="-567"/>
        <w:jc w:val="both"/>
        <w:rPr>
          <w:b/>
        </w:rPr>
      </w:pPr>
      <w:r w:rsidRPr="0055780B">
        <w:rPr>
          <w:b/>
        </w:rPr>
        <w:t xml:space="preserve">Задаток - </w:t>
      </w:r>
      <w:r w:rsidR="007D14AD">
        <w:rPr>
          <w:b/>
        </w:rPr>
        <w:t>10</w:t>
      </w:r>
      <w:r w:rsidR="00855AB5" w:rsidRPr="0055780B">
        <w:rPr>
          <w:b/>
        </w:rPr>
        <w:t>0</w:t>
      </w:r>
      <w:r w:rsidRPr="0055780B">
        <w:rPr>
          <w:b/>
        </w:rPr>
        <w:t xml:space="preserve"> % начальной цены</w:t>
      </w:r>
      <w:r w:rsidR="00CB1015" w:rsidRPr="0055780B">
        <w:rPr>
          <w:b/>
        </w:rPr>
        <w:t>.</w:t>
      </w:r>
      <w:r w:rsidRPr="0055780B">
        <w:rPr>
          <w:b/>
        </w:rPr>
        <w:t xml:space="preserve">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Сумма задатка Претендента вносится на расчетный счет Продавца: </w:t>
      </w:r>
    </w:p>
    <w:p w:rsidR="009E40EA" w:rsidRDefault="0007224A" w:rsidP="00EB7DD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Получате</w:t>
      </w:r>
      <w:r w:rsidR="00F81467">
        <w:rPr>
          <w:rFonts w:ascii="Times New Roman" w:hAnsi="Times New Roman"/>
          <w:sz w:val="24"/>
          <w:szCs w:val="24"/>
        </w:rPr>
        <w:t xml:space="preserve">ль: </w:t>
      </w:r>
      <w:r w:rsidR="008307F3" w:rsidRPr="00395082">
        <w:rPr>
          <w:rFonts w:ascii="Times New Roman" w:hAnsi="Times New Roman"/>
          <w:szCs w:val="24"/>
        </w:rPr>
        <w:t>УФК по Алтайскому краю</w:t>
      </w:r>
      <w:r w:rsidR="008307F3" w:rsidRPr="007A2D36">
        <w:rPr>
          <w:szCs w:val="24"/>
        </w:rPr>
        <w:t xml:space="preserve"> </w:t>
      </w:r>
      <w:r w:rsidR="008307F3">
        <w:rPr>
          <w:szCs w:val="24"/>
        </w:rPr>
        <w:t xml:space="preserve"> </w:t>
      </w:r>
      <w:r w:rsidRPr="00871C51">
        <w:rPr>
          <w:rFonts w:ascii="Times New Roman" w:hAnsi="Times New Roman"/>
          <w:sz w:val="24"/>
          <w:szCs w:val="24"/>
        </w:rPr>
        <w:t xml:space="preserve">(Комитет администрации по управлению муниципальным имуществом, земельным отношениям Бийского района Алтайского края </w:t>
      </w:r>
      <w:proofErr w:type="gramStart"/>
      <w:r w:rsidRPr="00871C51">
        <w:rPr>
          <w:rFonts w:ascii="Times New Roman" w:hAnsi="Times New Roman"/>
          <w:sz w:val="24"/>
          <w:szCs w:val="24"/>
        </w:rPr>
        <w:t>л</w:t>
      </w:r>
      <w:proofErr w:type="gramEnd"/>
      <w:r w:rsidRPr="00871C51">
        <w:rPr>
          <w:rFonts w:ascii="Times New Roman" w:hAnsi="Times New Roman"/>
          <w:sz w:val="24"/>
          <w:szCs w:val="24"/>
        </w:rPr>
        <w:t xml:space="preserve">/с 05173036240), </w:t>
      </w:r>
    </w:p>
    <w:p w:rsidR="00990FC9" w:rsidRPr="00871C51" w:rsidRDefault="00990FC9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получатель: Отделение Барнаул г. Барнаул</w:t>
      </w:r>
    </w:p>
    <w:p w:rsidR="007B0BC8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ИНН 2234003353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КПП 220401001  </w:t>
      </w:r>
    </w:p>
    <w:p w:rsidR="00034A82" w:rsidRDefault="00034A82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казначейский счет: №</w:t>
      </w:r>
      <w:r w:rsidR="0007224A" w:rsidRPr="00634356">
        <w:rPr>
          <w:rFonts w:ascii="Times New Roman" w:hAnsi="Times New Roman"/>
          <w:sz w:val="24"/>
          <w:szCs w:val="24"/>
        </w:rPr>
        <w:t xml:space="preserve"> </w:t>
      </w:r>
      <w:r w:rsidR="00C15C58" w:rsidRPr="00034A82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102810045370000009</w:t>
      </w:r>
      <w:r w:rsidR="0007224A" w:rsidRPr="00634356">
        <w:rPr>
          <w:rFonts w:ascii="Times New Roman" w:hAnsi="Times New Roman"/>
          <w:sz w:val="24"/>
          <w:szCs w:val="24"/>
        </w:rPr>
        <w:t>,</w:t>
      </w:r>
    </w:p>
    <w:p w:rsidR="009E40EA" w:rsidRPr="00634356" w:rsidRDefault="00034A82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Казначейский счет: № 03232643016040001700,</w:t>
      </w:r>
      <w:r w:rsidR="0007224A" w:rsidRPr="00634356">
        <w:rPr>
          <w:rFonts w:ascii="Times New Roman" w:hAnsi="Times New Roman"/>
          <w:sz w:val="24"/>
          <w:szCs w:val="24"/>
        </w:rPr>
        <w:t xml:space="preserve">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040173001, 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ОКТМО 01604000, </w:t>
      </w:r>
    </w:p>
    <w:p w:rsidR="007D14AD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КБК 166 114 0205305 0000 410. </w:t>
      </w:r>
    </w:p>
    <w:p w:rsidR="0007224A" w:rsidRPr="00634356" w:rsidRDefault="0007224A" w:rsidP="00EB7DD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В назначении платежа указывается: задаток для участия в аукционе по продаже </w:t>
      </w:r>
      <w:r w:rsidR="00075ECC">
        <w:rPr>
          <w:rFonts w:ascii="Times New Roman" w:hAnsi="Times New Roman"/>
          <w:sz w:val="24"/>
          <w:szCs w:val="24"/>
        </w:rPr>
        <w:t xml:space="preserve">права аренды </w:t>
      </w:r>
      <w:r w:rsidR="005324BB" w:rsidRPr="00634356">
        <w:rPr>
          <w:rFonts w:ascii="Times New Roman" w:hAnsi="Times New Roman"/>
          <w:sz w:val="24"/>
          <w:szCs w:val="24"/>
        </w:rPr>
        <w:t>земельного участка</w:t>
      </w:r>
      <w:r w:rsidR="007B0BC8">
        <w:rPr>
          <w:rFonts w:ascii="Times New Roman" w:hAnsi="Times New Roman"/>
          <w:sz w:val="24"/>
          <w:szCs w:val="24"/>
        </w:rPr>
        <w:t xml:space="preserve"> Лот № ____ (указывается номер лота).</w:t>
      </w:r>
    </w:p>
    <w:p w:rsidR="00A96FE9" w:rsidRDefault="00A96FE9" w:rsidP="0043634B">
      <w:pPr>
        <w:ind w:left="-567"/>
        <w:jc w:val="both"/>
      </w:pPr>
      <w:r w:rsidRPr="0064735C">
        <w:t>Задаток пере</w:t>
      </w:r>
      <w:r w:rsidR="002C4181" w:rsidRPr="0064735C">
        <w:t>числяется до 1</w:t>
      </w:r>
      <w:r w:rsidR="00075ECC">
        <w:t>6</w:t>
      </w:r>
      <w:r w:rsidR="002C4181" w:rsidRPr="0064735C">
        <w:t xml:space="preserve"> часов 00 минут </w:t>
      </w:r>
      <w:r w:rsidR="00FD5E1A">
        <w:rPr>
          <w:b/>
          <w:bCs/>
          <w:u w:val="single"/>
        </w:rPr>
        <w:t>24</w:t>
      </w:r>
      <w:r w:rsidR="007D2721">
        <w:rPr>
          <w:b/>
          <w:bCs/>
          <w:u w:val="single"/>
        </w:rPr>
        <w:t>.</w:t>
      </w:r>
      <w:r w:rsidR="00FD5E1A">
        <w:rPr>
          <w:b/>
          <w:bCs/>
          <w:u w:val="single"/>
        </w:rPr>
        <w:t>01</w:t>
      </w:r>
      <w:r w:rsidR="000A2683" w:rsidRPr="00834837">
        <w:rPr>
          <w:b/>
          <w:bCs/>
          <w:u w:val="single"/>
        </w:rPr>
        <w:t>.20</w:t>
      </w:r>
      <w:r w:rsidR="00075ECC">
        <w:rPr>
          <w:b/>
          <w:bCs/>
          <w:u w:val="single"/>
        </w:rPr>
        <w:t>2</w:t>
      </w:r>
      <w:r w:rsidR="00FD5E1A">
        <w:rPr>
          <w:b/>
          <w:bCs/>
          <w:u w:val="single"/>
        </w:rPr>
        <w:t>3</w:t>
      </w:r>
      <w:r w:rsidR="000A2683" w:rsidRPr="002529A3">
        <w:rPr>
          <w:b/>
          <w:bCs/>
          <w:u w:val="single"/>
        </w:rPr>
        <w:t xml:space="preserve"> </w:t>
      </w:r>
      <w:r w:rsidRPr="002529A3">
        <w:rPr>
          <w:b/>
          <w:u w:val="single"/>
        </w:rPr>
        <w:t>г</w:t>
      </w:r>
      <w:r w:rsidR="002529A3">
        <w:rPr>
          <w:b/>
          <w:u w:val="single"/>
        </w:rPr>
        <w:t>.</w:t>
      </w:r>
      <w:r w:rsidRPr="0064735C">
        <w:t xml:space="preserve"> единым платежом в валюте Российской Федерации.</w:t>
      </w:r>
    </w:p>
    <w:p w:rsidR="00973904" w:rsidRPr="006C7A1E" w:rsidRDefault="00973904" w:rsidP="0043634B">
      <w:pPr>
        <w:ind w:left="-567"/>
        <w:jc w:val="both"/>
        <w:rPr>
          <w:rStyle w:val="blk"/>
        </w:rPr>
      </w:pPr>
      <w:r w:rsidRPr="006C7A1E">
        <w:rPr>
          <w:rStyle w:val="blk"/>
        </w:rPr>
        <w:t>Задаток, внесенный лицом, признанным победителем аукциона,</w:t>
      </w:r>
      <w:r w:rsidRPr="006C7A1E">
        <w:rPr>
          <w:rStyle w:val="a3"/>
        </w:rPr>
        <w:t xml:space="preserve"> </w:t>
      </w:r>
      <w:r w:rsidRPr="006C7A1E">
        <w:rPr>
          <w:rStyle w:val="blk"/>
        </w:rPr>
        <w:t>засчитываются в счет арендной платы за него.</w:t>
      </w:r>
    </w:p>
    <w:p w:rsidR="00973904" w:rsidRPr="006C7A1E" w:rsidRDefault="00973904" w:rsidP="0043634B">
      <w:pPr>
        <w:ind w:left="-567"/>
        <w:jc w:val="both"/>
      </w:pPr>
      <w:r w:rsidRPr="006C7A1E">
        <w:rPr>
          <w:rStyle w:val="blk"/>
        </w:rPr>
        <w:t>Задаток, внесенный лицом, признанным победителем аукциона, не заключи</w:t>
      </w:r>
      <w:r w:rsidR="006C7A1E" w:rsidRPr="006C7A1E">
        <w:rPr>
          <w:rStyle w:val="blk"/>
        </w:rPr>
        <w:t xml:space="preserve">вшими в установленном </w:t>
      </w:r>
      <w:r w:rsidRPr="006C7A1E">
        <w:rPr>
          <w:rStyle w:val="blk"/>
        </w:rPr>
        <w:t>порядке договора аренды земельного участка вследствие уклонения от заключения указанн</w:t>
      </w:r>
      <w:r w:rsidR="006C7A1E" w:rsidRPr="006C7A1E">
        <w:rPr>
          <w:rStyle w:val="blk"/>
        </w:rPr>
        <w:t>ого</w:t>
      </w:r>
      <w:r w:rsidRPr="006C7A1E">
        <w:rPr>
          <w:rStyle w:val="blk"/>
        </w:rPr>
        <w:t xml:space="preserve"> договор</w:t>
      </w:r>
      <w:r w:rsidR="006C7A1E" w:rsidRPr="006C7A1E">
        <w:rPr>
          <w:rStyle w:val="blk"/>
        </w:rPr>
        <w:t>а</w:t>
      </w:r>
      <w:r w:rsidRPr="006C7A1E">
        <w:rPr>
          <w:rStyle w:val="blk"/>
        </w:rPr>
        <w:t>, не возвраща</w:t>
      </w:r>
      <w:r w:rsidR="006C7A1E" w:rsidRPr="006C7A1E">
        <w:rPr>
          <w:rStyle w:val="blk"/>
        </w:rPr>
        <w:t>е</w:t>
      </w:r>
      <w:r w:rsidRPr="006C7A1E">
        <w:rPr>
          <w:rStyle w:val="blk"/>
        </w:rPr>
        <w:t>тся.</w:t>
      </w:r>
    </w:p>
    <w:p w:rsidR="00A96FE9" w:rsidRPr="00973904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 xml:space="preserve">Задаток возвращается в </w:t>
      </w:r>
      <w:r w:rsidR="00973904">
        <w:rPr>
          <w:rFonts w:ascii="Times New Roman" w:hAnsi="Times New Roman"/>
          <w:color w:val="auto"/>
          <w:sz w:val="24"/>
          <w:szCs w:val="24"/>
        </w:rPr>
        <w:t>течени</w:t>
      </w:r>
      <w:proofErr w:type="gramStart"/>
      <w:r w:rsidR="00973904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="00973904">
        <w:rPr>
          <w:rFonts w:ascii="Times New Roman" w:hAnsi="Times New Roman"/>
          <w:color w:val="auto"/>
          <w:sz w:val="24"/>
          <w:szCs w:val="24"/>
        </w:rPr>
        <w:t xml:space="preserve"> трех рабочих дней со дня подписания протокола аукциона </w:t>
      </w:r>
      <w:r w:rsidR="00973904" w:rsidRPr="00973904">
        <w:rPr>
          <w:rStyle w:val="blk"/>
          <w:rFonts w:ascii="Times New Roman" w:hAnsi="Times New Roman"/>
          <w:sz w:val="24"/>
          <w:szCs w:val="24"/>
        </w:rPr>
        <w:t>лицам, участвовавшим в аукционе, но не победившим в нем</w:t>
      </w:r>
      <w:r w:rsidR="00046691" w:rsidRPr="00973904">
        <w:rPr>
          <w:rFonts w:ascii="Times New Roman" w:hAnsi="Times New Roman"/>
          <w:color w:val="auto"/>
          <w:sz w:val="24"/>
          <w:szCs w:val="24"/>
        </w:rPr>
        <w:t>.</w:t>
      </w:r>
    </w:p>
    <w:p w:rsidR="006C7A1E" w:rsidRPr="0064735C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Дата окончания приема заявок на участие в аукционе – </w:t>
      </w:r>
      <w:r w:rsidR="00FD5E1A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24</w:t>
      </w:r>
      <w:r w:rsidR="007D272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="00FD5E1A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01</w:t>
      </w:r>
      <w:r w:rsidR="00FC7C0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20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</w:t>
      </w:r>
      <w:r w:rsidR="00FD5E1A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3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г</w:t>
      </w:r>
      <w:r w:rsidRPr="002529A3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(включительно)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6" w:name="380113"/>
      <w:bookmarkEnd w:id="6"/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Время, дата и место определения участников аукциона </w:t>
      </w:r>
      <w:r w:rsidR="00A17914">
        <w:rPr>
          <w:rFonts w:ascii="Times New Roman" w:hAnsi="Times New Roman"/>
          <w:color w:val="auto"/>
          <w:sz w:val="24"/>
          <w:szCs w:val="24"/>
        </w:rPr>
        <w:t xml:space="preserve">– </w:t>
      </w:r>
      <w:r w:rsidR="00E37D0D">
        <w:rPr>
          <w:rFonts w:ascii="Times New Roman" w:hAnsi="Times New Roman"/>
          <w:color w:val="auto"/>
          <w:sz w:val="24"/>
          <w:szCs w:val="24"/>
        </w:rPr>
        <w:t>10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 часов </w:t>
      </w:r>
      <w:r w:rsidR="00E37D0D">
        <w:rPr>
          <w:rFonts w:ascii="Times New Roman" w:hAnsi="Times New Roman"/>
          <w:color w:val="auto"/>
          <w:sz w:val="24"/>
          <w:szCs w:val="24"/>
        </w:rPr>
        <w:t>0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0 минут </w:t>
      </w:r>
      <w:r w:rsidR="00FD5E1A">
        <w:rPr>
          <w:rFonts w:ascii="Times New Roman" w:hAnsi="Times New Roman"/>
          <w:b/>
          <w:color w:val="auto"/>
          <w:sz w:val="24"/>
          <w:szCs w:val="24"/>
          <w:u w:val="single"/>
        </w:rPr>
        <w:t>26</w:t>
      </w:r>
      <w:r w:rsidR="00FC7C01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="00FD5E1A">
        <w:rPr>
          <w:rFonts w:ascii="Times New Roman" w:hAnsi="Times New Roman"/>
          <w:b/>
          <w:color w:val="auto"/>
          <w:sz w:val="24"/>
          <w:szCs w:val="24"/>
          <w:u w:val="single"/>
        </w:rPr>
        <w:t>01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FD5E1A">
        <w:rPr>
          <w:rFonts w:ascii="Times New Roman" w:hAnsi="Times New Roman"/>
          <w:b/>
          <w:color w:val="auto"/>
          <w:sz w:val="24"/>
          <w:szCs w:val="24"/>
          <w:u w:val="single"/>
        </w:rPr>
        <w:t>3</w:t>
      </w:r>
      <w:r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C18ED">
        <w:rPr>
          <w:rFonts w:ascii="Times New Roman" w:hAnsi="Times New Roman"/>
          <w:color w:val="auto"/>
          <w:sz w:val="24"/>
          <w:szCs w:val="24"/>
        </w:rPr>
        <w:t xml:space="preserve">            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по адресу: 659325, РФ, Алтайский край, г. Бийск, ул. Куйбышева, 88, кабинет </w:t>
      </w:r>
      <w:r w:rsidR="00345F4F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контактный телефон: (3854)3</w:t>
      </w:r>
      <w:r w:rsidR="000C18ED">
        <w:rPr>
          <w:rFonts w:ascii="Times New Roman" w:hAnsi="Times New Roman"/>
          <w:color w:val="auto"/>
          <w:sz w:val="24"/>
          <w:szCs w:val="24"/>
        </w:rPr>
        <w:t>36905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Время, дата и место проведения аукциона -</w:t>
      </w:r>
      <w:r w:rsidR="006946B5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E37D0D">
        <w:rPr>
          <w:rFonts w:ascii="Times New Roman" w:hAnsi="Times New Roman"/>
          <w:color w:val="auto"/>
          <w:sz w:val="24"/>
          <w:szCs w:val="24"/>
        </w:rPr>
        <w:t>10</w:t>
      </w:r>
      <w:r w:rsidR="006946B5" w:rsidRPr="00E617A9">
        <w:rPr>
          <w:rFonts w:ascii="Times New Roman" w:hAnsi="Times New Roman"/>
          <w:color w:val="auto"/>
          <w:sz w:val="24"/>
          <w:szCs w:val="24"/>
        </w:rPr>
        <w:t xml:space="preserve"> часов </w:t>
      </w:r>
      <w:r w:rsidR="00E37D0D">
        <w:rPr>
          <w:rFonts w:ascii="Times New Roman" w:hAnsi="Times New Roman"/>
          <w:color w:val="auto"/>
          <w:sz w:val="24"/>
          <w:szCs w:val="24"/>
        </w:rPr>
        <w:t>0</w:t>
      </w:r>
      <w:r w:rsidR="006946B5" w:rsidRPr="00E617A9">
        <w:rPr>
          <w:rFonts w:ascii="Times New Roman" w:hAnsi="Times New Roman"/>
          <w:color w:val="auto"/>
          <w:sz w:val="24"/>
          <w:szCs w:val="24"/>
        </w:rPr>
        <w:t>0 минут</w:t>
      </w:r>
      <w:r w:rsidR="006946B5"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D5E1A">
        <w:rPr>
          <w:rFonts w:ascii="Times New Roman" w:hAnsi="Times New Roman"/>
          <w:b/>
          <w:color w:val="auto"/>
          <w:sz w:val="24"/>
          <w:szCs w:val="24"/>
          <w:u w:val="single"/>
        </w:rPr>
        <w:t>31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="00FD5E1A">
        <w:rPr>
          <w:rFonts w:ascii="Times New Roman" w:hAnsi="Times New Roman"/>
          <w:b/>
          <w:color w:val="auto"/>
          <w:sz w:val="24"/>
          <w:szCs w:val="24"/>
          <w:u w:val="single"/>
        </w:rPr>
        <w:t>01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FD5E1A">
        <w:rPr>
          <w:rFonts w:ascii="Times New Roman" w:hAnsi="Times New Roman"/>
          <w:b/>
          <w:color w:val="auto"/>
          <w:sz w:val="24"/>
          <w:szCs w:val="24"/>
          <w:u w:val="single"/>
        </w:rPr>
        <w:t>3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="001D1EB7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372A4D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Протокол об итогах аукциона и Уведомление о признании участника аукциона победителем выдаются победителю или его уполномоченному представителю в день подведения итогов аукциона.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Основные условия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Форма продажи – аукцион</w:t>
      </w:r>
      <w:r w:rsidR="006946B5">
        <w:rPr>
          <w:rFonts w:ascii="Times New Roman" w:hAnsi="Times New Roman" w:cs="Times New Roman"/>
          <w:sz w:val="24"/>
          <w:szCs w:val="24"/>
        </w:rPr>
        <w:t>,</w:t>
      </w:r>
      <w:r w:rsidRPr="0064735C">
        <w:rPr>
          <w:rFonts w:ascii="Times New Roman" w:hAnsi="Times New Roman" w:cs="Times New Roman"/>
          <w:sz w:val="24"/>
          <w:szCs w:val="24"/>
        </w:rPr>
        <w:t xml:space="preserve"> открытый по составу участников. </w:t>
      </w:r>
    </w:p>
    <w:p w:rsidR="006D215D" w:rsidRDefault="00BE398E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результатам аукциона на право заключения договора аренды земельного участка, </w:t>
      </w:r>
      <w:r w:rsidR="00116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определяется ежегодный размер арендной платы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94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19399B" w:rsidRPr="00500974" w:rsidRDefault="00E617A9" w:rsidP="0043634B">
      <w:pPr>
        <w:shd w:val="clear" w:color="auto" w:fill="FFFFFF"/>
        <w:spacing w:line="290" w:lineRule="atLeast"/>
        <w:ind w:left="-567"/>
        <w:jc w:val="both"/>
        <w:rPr>
          <w:color w:val="000000"/>
        </w:rPr>
      </w:pPr>
      <w:r>
        <w:rPr>
          <w:color w:val="000000"/>
        </w:rPr>
        <w:t xml:space="preserve">1. </w:t>
      </w:r>
      <w:r w:rsidR="0019399B" w:rsidRPr="00500974">
        <w:rPr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9399B" w:rsidRPr="00500974" w:rsidRDefault="00E617A9" w:rsidP="0043634B">
      <w:pPr>
        <w:shd w:val="clear" w:color="auto" w:fill="FFFFFF"/>
        <w:spacing w:line="290" w:lineRule="atLeast"/>
        <w:ind w:left="-567"/>
        <w:jc w:val="both"/>
        <w:rPr>
          <w:color w:val="000000"/>
        </w:rPr>
      </w:pPr>
      <w:bookmarkStart w:id="7" w:name="dst682"/>
      <w:bookmarkEnd w:id="7"/>
      <w:r>
        <w:rPr>
          <w:color w:val="000000"/>
        </w:rPr>
        <w:t xml:space="preserve">2. </w:t>
      </w:r>
      <w:proofErr w:type="spellStart"/>
      <w:r w:rsidR="0019399B" w:rsidRPr="00500974">
        <w:rPr>
          <w:color w:val="000000"/>
        </w:rPr>
        <w:t>непоступление</w:t>
      </w:r>
      <w:proofErr w:type="spellEnd"/>
      <w:r w:rsidR="0019399B" w:rsidRPr="00500974">
        <w:rPr>
          <w:color w:val="000000"/>
        </w:rPr>
        <w:t xml:space="preserve"> задатка на дату рассмотрения заявок на участие в аукционе;</w:t>
      </w:r>
    </w:p>
    <w:p w:rsidR="0019399B" w:rsidRPr="00500974" w:rsidRDefault="00E617A9" w:rsidP="0043634B">
      <w:pPr>
        <w:shd w:val="clear" w:color="auto" w:fill="FFFFFF"/>
        <w:spacing w:line="290" w:lineRule="atLeast"/>
        <w:ind w:left="-567"/>
        <w:jc w:val="both"/>
        <w:rPr>
          <w:color w:val="000000"/>
        </w:rPr>
      </w:pPr>
      <w:bookmarkStart w:id="8" w:name="dst683"/>
      <w:bookmarkEnd w:id="8"/>
      <w:r>
        <w:rPr>
          <w:color w:val="000000"/>
        </w:rPr>
        <w:t xml:space="preserve">3. </w:t>
      </w:r>
      <w:r w:rsidR="0019399B" w:rsidRPr="00500974">
        <w:rPr>
          <w:color w:val="000000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16657" w:rsidRDefault="00E617A9" w:rsidP="0043634B">
      <w:pPr>
        <w:shd w:val="clear" w:color="auto" w:fill="FFFFFF"/>
        <w:spacing w:line="290" w:lineRule="atLeast"/>
        <w:ind w:left="-567"/>
        <w:jc w:val="both"/>
        <w:rPr>
          <w:color w:val="000000"/>
        </w:rPr>
      </w:pPr>
      <w:bookmarkStart w:id="9" w:name="dst684"/>
      <w:bookmarkEnd w:id="9"/>
      <w:r>
        <w:rPr>
          <w:color w:val="000000"/>
        </w:rPr>
        <w:t xml:space="preserve">4. </w:t>
      </w:r>
      <w:r w:rsidR="0019399B" w:rsidRPr="00500974">
        <w:rPr>
          <w:color w:val="00000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116657" w:rsidRPr="00116657" w:rsidRDefault="00A96FE9" w:rsidP="0043634B">
      <w:pPr>
        <w:shd w:val="clear" w:color="auto" w:fill="FFFFFF"/>
        <w:spacing w:line="290" w:lineRule="atLeast"/>
        <w:ind w:left="-567"/>
        <w:jc w:val="both"/>
        <w:rPr>
          <w:color w:val="000000"/>
        </w:rPr>
      </w:pPr>
      <w:r w:rsidRPr="003334B4">
        <w:rPr>
          <w:b/>
        </w:rPr>
        <w:t>Аукцион признается несостоявшимся в случае, если</w:t>
      </w:r>
      <w:r w:rsidRPr="0064735C">
        <w:t>:</w:t>
      </w:r>
    </w:p>
    <w:p w:rsidR="00D9644F" w:rsidRPr="00990FC9" w:rsidRDefault="00D9644F" w:rsidP="0043634B">
      <w:pPr>
        <w:tabs>
          <w:tab w:val="left" w:pos="993"/>
        </w:tabs>
        <w:ind w:left="-567"/>
        <w:jc w:val="both"/>
      </w:pPr>
      <w:r w:rsidRPr="00500974">
        <w:t>1.</w:t>
      </w:r>
      <w:r w:rsidR="001739D9">
        <w:t xml:space="preserve"> </w:t>
      </w:r>
      <w:r w:rsidR="001739D9" w:rsidRPr="00990FC9">
        <w:rPr>
          <w:rStyle w:val="blk"/>
        </w:rPr>
        <w:t xml:space="preserve">по окончании срока подачи заявок на участие в аукционе подана только одна заявка на </w:t>
      </w:r>
      <w:r w:rsidR="00FF34F2" w:rsidRPr="00990FC9">
        <w:rPr>
          <w:rStyle w:val="blk"/>
        </w:rPr>
        <w:t xml:space="preserve"> </w:t>
      </w:r>
      <w:r w:rsidR="00116657" w:rsidRPr="00990FC9">
        <w:rPr>
          <w:rStyle w:val="blk"/>
        </w:rPr>
        <w:t xml:space="preserve">                                                                  </w:t>
      </w:r>
      <w:r w:rsidR="001739D9" w:rsidRPr="00990FC9">
        <w:rPr>
          <w:rStyle w:val="blk"/>
        </w:rPr>
        <w:t>участие в аукционе или не подано ни одной заявки на участие в аукционе;</w:t>
      </w:r>
    </w:p>
    <w:p w:rsidR="00D9644F" w:rsidRPr="00990FC9" w:rsidRDefault="00D9644F" w:rsidP="0043634B">
      <w:pPr>
        <w:tabs>
          <w:tab w:val="left" w:pos="993"/>
        </w:tabs>
        <w:ind w:left="-567"/>
        <w:jc w:val="both"/>
      </w:pPr>
      <w:r w:rsidRPr="00990FC9">
        <w:t xml:space="preserve">2. </w:t>
      </w:r>
      <w:r w:rsidR="0019399B" w:rsidRPr="00990FC9">
        <w:rPr>
          <w:color w:val="000000"/>
          <w:shd w:val="clear" w:color="auto" w:fill="FFFFFF"/>
        </w:rPr>
        <w:t>после троекратного объявления предложения о нача</w:t>
      </w:r>
      <w:r w:rsidR="00FF34F2" w:rsidRPr="00990FC9">
        <w:rPr>
          <w:color w:val="000000"/>
          <w:shd w:val="clear" w:color="auto" w:fill="FFFFFF"/>
        </w:rPr>
        <w:t xml:space="preserve">льной цене предмета аукциона не </w:t>
      </w:r>
      <w:r w:rsidR="0019399B" w:rsidRPr="00990FC9">
        <w:rPr>
          <w:color w:val="000000"/>
          <w:shd w:val="clear" w:color="auto" w:fill="FFFFFF"/>
        </w:rPr>
        <w:t>поступило ни одного предложения о цене предмета аукциона</w:t>
      </w:r>
      <w:r w:rsidR="001739D9" w:rsidRPr="00990FC9">
        <w:rPr>
          <w:color w:val="000000"/>
          <w:shd w:val="clear" w:color="auto" w:fill="FFFFFF"/>
        </w:rPr>
        <w:t>,</w:t>
      </w:r>
      <w:r w:rsidR="001739D9" w:rsidRPr="00990FC9">
        <w:rPr>
          <w:rStyle w:val="a3"/>
          <w:u w:val="none"/>
        </w:rPr>
        <w:t xml:space="preserve"> </w:t>
      </w:r>
      <w:proofErr w:type="gramStart"/>
      <w:r w:rsidR="001739D9" w:rsidRPr="00990FC9">
        <w:rPr>
          <w:rStyle w:val="blk"/>
        </w:rPr>
        <w:t>которое</w:t>
      </w:r>
      <w:proofErr w:type="gramEnd"/>
      <w:r w:rsidR="001739D9" w:rsidRPr="00990FC9">
        <w:rPr>
          <w:rStyle w:val="blk"/>
        </w:rPr>
        <w:t xml:space="preserve"> предусматривало бы более высокую цену предмета аукциона;</w:t>
      </w:r>
    </w:p>
    <w:p w:rsidR="001739D9" w:rsidRPr="00990FC9" w:rsidRDefault="00D9644F" w:rsidP="0043634B">
      <w:pPr>
        <w:tabs>
          <w:tab w:val="left" w:pos="993"/>
        </w:tabs>
        <w:ind w:left="-567"/>
        <w:jc w:val="both"/>
        <w:rPr>
          <w:color w:val="000000"/>
          <w:shd w:val="clear" w:color="auto" w:fill="FFFFFF"/>
        </w:rPr>
      </w:pPr>
      <w:r w:rsidRPr="00990FC9">
        <w:t xml:space="preserve">3. </w:t>
      </w:r>
      <w:r w:rsidR="001739D9" w:rsidRPr="00990FC9">
        <w:rPr>
          <w:rStyle w:val="blk"/>
        </w:rPr>
        <w:t>в аукционе участвовал только один участник или при проведен</w:t>
      </w:r>
      <w:proofErr w:type="gramStart"/>
      <w:r w:rsidR="001739D9" w:rsidRPr="00990FC9">
        <w:rPr>
          <w:rStyle w:val="blk"/>
        </w:rPr>
        <w:t>ии ау</w:t>
      </w:r>
      <w:proofErr w:type="gramEnd"/>
      <w:r w:rsidR="001739D9" w:rsidRPr="00990FC9">
        <w:rPr>
          <w:rStyle w:val="blk"/>
        </w:rPr>
        <w:t>кциона не присутствовал ни один из участников аукциона.</w:t>
      </w:r>
      <w:r w:rsidR="001739D9" w:rsidRPr="00990FC9">
        <w:rPr>
          <w:color w:val="000000"/>
          <w:shd w:val="clear" w:color="auto" w:fill="FFFFFF"/>
        </w:rPr>
        <w:t xml:space="preserve"> </w:t>
      </w:r>
    </w:p>
    <w:p w:rsidR="0019399B" w:rsidRDefault="0019399B" w:rsidP="0043634B">
      <w:pPr>
        <w:tabs>
          <w:tab w:val="left" w:pos="993"/>
        </w:tabs>
        <w:ind w:left="-567"/>
        <w:jc w:val="both"/>
        <w:rPr>
          <w:color w:val="000000"/>
          <w:shd w:val="clear" w:color="auto" w:fill="FFFFFF"/>
        </w:rPr>
      </w:pPr>
      <w:r w:rsidRPr="00500974">
        <w:rPr>
          <w:color w:val="000000"/>
          <w:shd w:val="clear" w:color="auto" w:fill="FFFFFF"/>
        </w:rPr>
        <w:t>Победителем аукциона признается участник аукциона, предложивший наибольшую цену</w:t>
      </w:r>
      <w:r w:rsidR="007D14AD">
        <w:rPr>
          <w:color w:val="000000"/>
          <w:shd w:val="clear" w:color="auto" w:fill="FFFFFF"/>
        </w:rPr>
        <w:t>.</w:t>
      </w:r>
    </w:p>
    <w:p w:rsidR="000A78F0" w:rsidRDefault="000A78F0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78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соответствии с п. 7 ст. 448 ГК РФ </w:t>
      </w:r>
      <w:r w:rsidRPr="000A78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победитель торгов не вправе уступать права и осуществлять перевод долга по обязательствам, возникшим из заключенного на торгах договора</w:t>
      </w:r>
      <w:r w:rsidRPr="000A78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C18ED" w:rsidRPr="000C18ED" w:rsidRDefault="000C18ED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Условия договора аренды земельного участка, находящегося в государственной или муниципальной собственности, определяются гражданским законодательством, </w:t>
      </w:r>
      <w:r>
        <w:rPr>
          <w:rStyle w:val="blk"/>
          <w:rFonts w:ascii="Times New Roman" w:hAnsi="Times New Roman" w:cs="Times New Roman"/>
          <w:sz w:val="24"/>
          <w:szCs w:val="24"/>
        </w:rPr>
        <w:t>Земельным</w:t>
      </w: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 Кодексом и другими федеральными законами.</w:t>
      </w:r>
    </w:p>
    <w:p w:rsidR="00A96FE9" w:rsidRPr="0064735C" w:rsidRDefault="00A96FE9" w:rsidP="007D2721">
      <w:pPr>
        <w:tabs>
          <w:tab w:val="left" w:pos="993"/>
        </w:tabs>
        <w:ind w:left="-567"/>
        <w:jc w:val="both"/>
      </w:pPr>
      <w:r w:rsidRPr="0064735C">
        <w:rPr>
          <w:b/>
        </w:rPr>
        <w:t>Договор</w:t>
      </w:r>
      <w:r w:rsidRPr="0064735C">
        <w:t xml:space="preserve"> </w:t>
      </w:r>
      <w:r w:rsidR="0034423D">
        <w:t xml:space="preserve">аренды </w:t>
      </w:r>
      <w:r w:rsidRPr="0064735C">
        <w:t>подлежит заключению в срок</w:t>
      </w:r>
      <w:r w:rsidR="003E2E38">
        <w:t xml:space="preserve"> не ранее 10</w:t>
      </w:r>
      <w:r w:rsidR="009277BA" w:rsidRPr="0064735C">
        <w:t xml:space="preserve"> дн</w:t>
      </w:r>
      <w:r w:rsidR="003E2E38">
        <w:t>ей</w:t>
      </w:r>
      <w:r w:rsidR="009277BA" w:rsidRPr="0064735C">
        <w:t xml:space="preserve"> </w:t>
      </w:r>
      <w:r w:rsidR="003E2E38">
        <w:t xml:space="preserve">со дня </w:t>
      </w:r>
      <w:r w:rsidR="009277BA" w:rsidRPr="0064735C">
        <w:t>подписания протокола об итогах аукциона</w:t>
      </w:r>
      <w:r w:rsidR="009277BA">
        <w:t xml:space="preserve"> </w:t>
      </w:r>
      <w:r w:rsidR="002C4181" w:rsidRPr="0064735C">
        <w:t xml:space="preserve">и </w:t>
      </w:r>
      <w:r w:rsidR="009277BA">
        <w:t xml:space="preserve"> не позднее 3</w:t>
      </w:r>
      <w:r w:rsidRPr="0064735C">
        <w:t xml:space="preserve">0 </w:t>
      </w:r>
      <w:r w:rsidRPr="00500974">
        <w:t xml:space="preserve">дней </w:t>
      </w:r>
      <w:r w:rsidR="009277BA" w:rsidRPr="00500974">
        <w:rPr>
          <w:color w:val="000000"/>
          <w:shd w:val="clear" w:color="auto" w:fill="FFFFFF"/>
        </w:rPr>
        <w:t>со дня направления победителю аукциона проекта договора</w:t>
      </w:r>
      <w:r w:rsidR="00CB1015" w:rsidRPr="00500974">
        <w:t>.</w:t>
      </w:r>
      <w:r w:rsidRPr="0064735C">
        <w:t xml:space="preserve"> </w:t>
      </w:r>
    </w:p>
    <w:p w:rsidR="00A96FE9" w:rsidRPr="0064735C" w:rsidRDefault="00A96FE9" w:rsidP="007D2721">
      <w:pPr>
        <w:ind w:left="-567"/>
        <w:jc w:val="both"/>
      </w:pPr>
      <w:r w:rsidRPr="0064735C">
        <w:rPr>
          <w:b/>
        </w:rPr>
        <w:t>Порядок и срок оплаты</w:t>
      </w:r>
      <w:r w:rsidRPr="0064735C">
        <w:t xml:space="preserve"> – единовременно в течение 10 дней с момента з</w:t>
      </w:r>
      <w:r w:rsidR="00243C36">
        <w:t>аключения договора аренды</w:t>
      </w:r>
      <w:r w:rsidRPr="0064735C">
        <w:t xml:space="preserve"> путем перечисления </w:t>
      </w:r>
      <w:r w:rsidR="00D97049">
        <w:t>Арендатором</w:t>
      </w:r>
      <w:r w:rsidRPr="0064735C">
        <w:t xml:space="preserve"> денежных средств на расчетный счет </w:t>
      </w:r>
      <w:r w:rsidR="00D97049">
        <w:t>Арендодателя</w:t>
      </w:r>
      <w:r w:rsidRPr="0064735C">
        <w:t>.</w:t>
      </w:r>
    </w:p>
    <w:p w:rsidR="00E617A9" w:rsidRDefault="00A96FE9" w:rsidP="007D2721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Информационное сообщение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о проведен</w:t>
      </w:r>
      <w:proofErr w:type="gramStart"/>
      <w:r w:rsidRPr="0064735C">
        <w:rPr>
          <w:rFonts w:ascii="Times New Roman" w:hAnsi="Times New Roman"/>
          <w:color w:val="auto"/>
          <w:sz w:val="24"/>
          <w:szCs w:val="24"/>
        </w:rPr>
        <w:t>и</w:t>
      </w:r>
      <w:r w:rsidR="00191EA7" w:rsidRPr="0064735C">
        <w:rPr>
          <w:rFonts w:ascii="Times New Roman" w:hAnsi="Times New Roman"/>
          <w:color w:val="auto"/>
          <w:sz w:val="24"/>
          <w:szCs w:val="24"/>
        </w:rPr>
        <w:t>и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ау</w:t>
      </w:r>
      <w:proofErr w:type="gramEnd"/>
      <w:r w:rsidRPr="0064735C">
        <w:rPr>
          <w:rFonts w:ascii="Times New Roman" w:hAnsi="Times New Roman"/>
          <w:color w:val="auto"/>
          <w:sz w:val="24"/>
          <w:szCs w:val="24"/>
        </w:rPr>
        <w:t xml:space="preserve">кциона, форма заявки, проект договора о задатке, проект договора </w:t>
      </w:r>
      <w:r w:rsidR="00D97049">
        <w:rPr>
          <w:rFonts w:ascii="Times New Roman" w:hAnsi="Times New Roman"/>
          <w:color w:val="auto"/>
          <w:sz w:val="24"/>
          <w:szCs w:val="24"/>
        </w:rPr>
        <w:t>аренды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размещены на официальном сайте </w:t>
      </w:r>
      <w:hyperlink r:id="rId8" w:history="1"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proofErr w:type="spellEnd"/>
      </w:hyperlink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gov</w:t>
      </w:r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ru</w:t>
      </w:r>
      <w:r w:rsidR="00CB1015" w:rsidRPr="0064735C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E617A9" w:rsidRDefault="00E617A9" w:rsidP="007D2721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113F9C" w:rsidRPr="0064735C" w:rsidRDefault="00FD5E1A" w:rsidP="00FC7C01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п</w:t>
      </w:r>
      <w:r w:rsidR="00A96FE9" w:rsidRPr="0064735C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A96FE9" w:rsidRPr="0064735C">
        <w:rPr>
          <w:rFonts w:ascii="Times New Roman" w:hAnsi="Times New Roman"/>
          <w:sz w:val="24"/>
          <w:szCs w:val="24"/>
        </w:rPr>
        <w:t xml:space="preserve"> комитета</w:t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FC7C01">
        <w:rPr>
          <w:rFonts w:ascii="Times New Roman" w:hAnsi="Times New Roman"/>
          <w:sz w:val="24"/>
          <w:szCs w:val="24"/>
        </w:rPr>
        <w:t xml:space="preserve">   </w:t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34423D">
        <w:rPr>
          <w:rFonts w:ascii="Times New Roman" w:hAnsi="Times New Roman"/>
          <w:sz w:val="24"/>
          <w:szCs w:val="24"/>
        </w:rPr>
        <w:t xml:space="preserve">    </w:t>
      </w:r>
      <w:r w:rsidR="00E617A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C7A70">
        <w:rPr>
          <w:rFonts w:ascii="Times New Roman" w:hAnsi="Times New Roman"/>
          <w:sz w:val="24"/>
          <w:szCs w:val="24"/>
        </w:rPr>
        <w:t xml:space="preserve">   </w:t>
      </w:r>
      <w:r w:rsidR="0032515A">
        <w:rPr>
          <w:rFonts w:ascii="Times New Roman" w:hAnsi="Times New Roman"/>
          <w:sz w:val="24"/>
          <w:szCs w:val="24"/>
        </w:rPr>
        <w:t xml:space="preserve"> </w:t>
      </w:r>
      <w:r w:rsidR="00FC7C01">
        <w:rPr>
          <w:rFonts w:ascii="Times New Roman" w:hAnsi="Times New Roman"/>
          <w:sz w:val="24"/>
          <w:szCs w:val="24"/>
        </w:rPr>
        <w:t xml:space="preserve"> </w:t>
      </w:r>
      <w:r w:rsidR="00990FC9">
        <w:rPr>
          <w:rFonts w:ascii="Times New Roman" w:hAnsi="Times New Roman"/>
          <w:sz w:val="24"/>
          <w:szCs w:val="24"/>
        </w:rPr>
        <w:t xml:space="preserve"> </w:t>
      </w:r>
      <w:r w:rsidR="00FC7C01">
        <w:rPr>
          <w:rFonts w:ascii="Times New Roman" w:hAnsi="Times New Roman"/>
          <w:sz w:val="24"/>
          <w:szCs w:val="24"/>
        </w:rPr>
        <w:tab/>
        <w:t xml:space="preserve">          </w:t>
      </w:r>
      <w:r w:rsidR="007D2721">
        <w:rPr>
          <w:rFonts w:ascii="Times New Roman" w:hAnsi="Times New Roman"/>
          <w:sz w:val="24"/>
          <w:szCs w:val="24"/>
        </w:rPr>
        <w:t xml:space="preserve">      </w:t>
      </w:r>
      <w:r w:rsidR="00FC7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А.В. Дёмин</w:t>
      </w:r>
    </w:p>
    <w:sectPr w:rsidR="00113F9C" w:rsidRPr="0064735C" w:rsidSect="00FD5E1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0F"/>
    <w:multiLevelType w:val="hybridMultilevel"/>
    <w:tmpl w:val="BA9449BA"/>
    <w:lvl w:ilvl="0" w:tplc="65EA3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8F0"/>
    <w:multiLevelType w:val="hybridMultilevel"/>
    <w:tmpl w:val="E57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F2587"/>
    <w:multiLevelType w:val="hybridMultilevel"/>
    <w:tmpl w:val="F70C3352"/>
    <w:lvl w:ilvl="0" w:tplc="2646D172">
      <w:start w:val="1"/>
      <w:numFmt w:val="decimal"/>
      <w:lvlText w:val="%1)"/>
      <w:lvlJc w:val="left"/>
      <w:pPr>
        <w:ind w:left="-20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948144E"/>
    <w:multiLevelType w:val="hybridMultilevel"/>
    <w:tmpl w:val="876CA990"/>
    <w:lvl w:ilvl="0" w:tplc="AF6411B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0700"/>
    <w:multiLevelType w:val="hybridMultilevel"/>
    <w:tmpl w:val="C84CC518"/>
    <w:lvl w:ilvl="0" w:tplc="E15AE012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1416186"/>
    <w:multiLevelType w:val="hybridMultilevel"/>
    <w:tmpl w:val="EC4CB16C"/>
    <w:lvl w:ilvl="0" w:tplc="266446DC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22C223C3"/>
    <w:multiLevelType w:val="hybridMultilevel"/>
    <w:tmpl w:val="404638EC"/>
    <w:lvl w:ilvl="0" w:tplc="1B561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B0034"/>
    <w:multiLevelType w:val="hybridMultilevel"/>
    <w:tmpl w:val="034CE12A"/>
    <w:lvl w:ilvl="0" w:tplc="BA20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30848"/>
    <w:multiLevelType w:val="hybridMultilevel"/>
    <w:tmpl w:val="F89E6B6E"/>
    <w:lvl w:ilvl="0" w:tplc="C8F02D40">
      <w:start w:val="1"/>
      <w:numFmt w:val="decimal"/>
      <w:lvlText w:val="%1)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3EA92D78"/>
    <w:multiLevelType w:val="hybridMultilevel"/>
    <w:tmpl w:val="271E133A"/>
    <w:lvl w:ilvl="0" w:tplc="9CF63A84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D33DF"/>
    <w:multiLevelType w:val="multilevel"/>
    <w:tmpl w:val="6B02CA96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11">
    <w:nsid w:val="4AAA1D73"/>
    <w:multiLevelType w:val="hybridMultilevel"/>
    <w:tmpl w:val="3AE6059E"/>
    <w:lvl w:ilvl="0" w:tplc="A602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52E02"/>
    <w:multiLevelType w:val="hybridMultilevel"/>
    <w:tmpl w:val="6BBC6BC2"/>
    <w:lvl w:ilvl="0" w:tplc="2CD68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A522C"/>
    <w:multiLevelType w:val="hybridMultilevel"/>
    <w:tmpl w:val="1DEC26C8"/>
    <w:lvl w:ilvl="0" w:tplc="C1E63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14469"/>
    <w:multiLevelType w:val="hybridMultilevel"/>
    <w:tmpl w:val="D6DC37A0"/>
    <w:lvl w:ilvl="0" w:tplc="AAF4FA4C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5CA8518B"/>
    <w:multiLevelType w:val="hybridMultilevel"/>
    <w:tmpl w:val="DA14AE6C"/>
    <w:lvl w:ilvl="0" w:tplc="E47AD23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BE1BF9"/>
    <w:multiLevelType w:val="hybridMultilevel"/>
    <w:tmpl w:val="AD0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C23F0"/>
    <w:multiLevelType w:val="hybridMultilevel"/>
    <w:tmpl w:val="E95E4E56"/>
    <w:lvl w:ilvl="0" w:tplc="25E2B1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6"/>
  </w:num>
  <w:num w:numId="6">
    <w:abstractNumId w:val="12"/>
  </w:num>
  <w:num w:numId="7">
    <w:abstractNumId w:val="17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  <w:num w:numId="14">
    <w:abstractNumId w:val="14"/>
  </w:num>
  <w:num w:numId="15">
    <w:abstractNumId w:val="4"/>
  </w:num>
  <w:num w:numId="16">
    <w:abstractNumId w:val="8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9"/>
    <w:rsid w:val="0000470A"/>
    <w:rsid w:val="00010238"/>
    <w:rsid w:val="00013DAD"/>
    <w:rsid w:val="00024031"/>
    <w:rsid w:val="0002585B"/>
    <w:rsid w:val="0003102D"/>
    <w:rsid w:val="00034A82"/>
    <w:rsid w:val="00040D83"/>
    <w:rsid w:val="00044B36"/>
    <w:rsid w:val="00046691"/>
    <w:rsid w:val="00052A54"/>
    <w:rsid w:val="000546D6"/>
    <w:rsid w:val="0006096F"/>
    <w:rsid w:val="0007224A"/>
    <w:rsid w:val="00075ECC"/>
    <w:rsid w:val="00086577"/>
    <w:rsid w:val="00087559"/>
    <w:rsid w:val="00090311"/>
    <w:rsid w:val="000A1031"/>
    <w:rsid w:val="000A2683"/>
    <w:rsid w:val="000A78F0"/>
    <w:rsid w:val="000A798C"/>
    <w:rsid w:val="000A7BF6"/>
    <w:rsid w:val="000B0A89"/>
    <w:rsid w:val="000C18ED"/>
    <w:rsid w:val="000E4006"/>
    <w:rsid w:val="001135B4"/>
    <w:rsid w:val="00113F9C"/>
    <w:rsid w:val="00116657"/>
    <w:rsid w:val="00124231"/>
    <w:rsid w:val="001510A9"/>
    <w:rsid w:val="00154B42"/>
    <w:rsid w:val="001739D9"/>
    <w:rsid w:val="001825F4"/>
    <w:rsid w:val="00185AC4"/>
    <w:rsid w:val="00186A58"/>
    <w:rsid w:val="00187B2F"/>
    <w:rsid w:val="00191EA7"/>
    <w:rsid w:val="0019399B"/>
    <w:rsid w:val="00194866"/>
    <w:rsid w:val="001A18FE"/>
    <w:rsid w:val="001A1DAC"/>
    <w:rsid w:val="001C5EF1"/>
    <w:rsid w:val="001C7558"/>
    <w:rsid w:val="001D070B"/>
    <w:rsid w:val="001D1EB7"/>
    <w:rsid w:val="001D619A"/>
    <w:rsid w:val="001F4CE8"/>
    <w:rsid w:val="002015F2"/>
    <w:rsid w:val="002025F3"/>
    <w:rsid w:val="0020466C"/>
    <w:rsid w:val="002117D3"/>
    <w:rsid w:val="002141F5"/>
    <w:rsid w:val="0022619C"/>
    <w:rsid w:val="002334A0"/>
    <w:rsid w:val="00243C36"/>
    <w:rsid w:val="00243F52"/>
    <w:rsid w:val="00245890"/>
    <w:rsid w:val="00247C4F"/>
    <w:rsid w:val="002529A3"/>
    <w:rsid w:val="0025521E"/>
    <w:rsid w:val="00256C57"/>
    <w:rsid w:val="00263F9E"/>
    <w:rsid w:val="0027034B"/>
    <w:rsid w:val="002759D6"/>
    <w:rsid w:val="00277A5D"/>
    <w:rsid w:val="00283EB3"/>
    <w:rsid w:val="002C38A2"/>
    <w:rsid w:val="002C4181"/>
    <w:rsid w:val="002C4854"/>
    <w:rsid w:val="002C5E82"/>
    <w:rsid w:val="002D40F1"/>
    <w:rsid w:val="002D7816"/>
    <w:rsid w:val="002E22F8"/>
    <w:rsid w:val="002E5B87"/>
    <w:rsid w:val="002F30A5"/>
    <w:rsid w:val="002F49EE"/>
    <w:rsid w:val="002F511F"/>
    <w:rsid w:val="00306881"/>
    <w:rsid w:val="00313A4E"/>
    <w:rsid w:val="00314410"/>
    <w:rsid w:val="0031579B"/>
    <w:rsid w:val="00324A2A"/>
    <w:rsid w:val="0032515A"/>
    <w:rsid w:val="003334B4"/>
    <w:rsid w:val="00342041"/>
    <w:rsid w:val="0034423D"/>
    <w:rsid w:val="00345F4F"/>
    <w:rsid w:val="003547A1"/>
    <w:rsid w:val="00364707"/>
    <w:rsid w:val="00364AA6"/>
    <w:rsid w:val="00365686"/>
    <w:rsid w:val="00367D9F"/>
    <w:rsid w:val="00371088"/>
    <w:rsid w:val="00372987"/>
    <w:rsid w:val="00372A4D"/>
    <w:rsid w:val="003844BB"/>
    <w:rsid w:val="00390DA2"/>
    <w:rsid w:val="00393E38"/>
    <w:rsid w:val="003A0F41"/>
    <w:rsid w:val="003A34AE"/>
    <w:rsid w:val="003A3597"/>
    <w:rsid w:val="003B347E"/>
    <w:rsid w:val="003D45C5"/>
    <w:rsid w:val="003E2A4C"/>
    <w:rsid w:val="003E2E38"/>
    <w:rsid w:val="003E341E"/>
    <w:rsid w:val="003E4536"/>
    <w:rsid w:val="00427866"/>
    <w:rsid w:val="004359BC"/>
    <w:rsid w:val="0043634B"/>
    <w:rsid w:val="004538F0"/>
    <w:rsid w:val="00467B1D"/>
    <w:rsid w:val="004740C0"/>
    <w:rsid w:val="004760B9"/>
    <w:rsid w:val="00481782"/>
    <w:rsid w:val="0049555B"/>
    <w:rsid w:val="004A7CA2"/>
    <w:rsid w:val="004C1FBC"/>
    <w:rsid w:val="004D5B25"/>
    <w:rsid w:val="00500974"/>
    <w:rsid w:val="00505E61"/>
    <w:rsid w:val="005065B4"/>
    <w:rsid w:val="005077FC"/>
    <w:rsid w:val="005154E5"/>
    <w:rsid w:val="005324BB"/>
    <w:rsid w:val="00534C83"/>
    <w:rsid w:val="00540033"/>
    <w:rsid w:val="00546D54"/>
    <w:rsid w:val="0055780B"/>
    <w:rsid w:val="005620E9"/>
    <w:rsid w:val="0058514A"/>
    <w:rsid w:val="00590865"/>
    <w:rsid w:val="00592F6C"/>
    <w:rsid w:val="005963BB"/>
    <w:rsid w:val="005A2794"/>
    <w:rsid w:val="005A70AD"/>
    <w:rsid w:val="005B137B"/>
    <w:rsid w:val="005B5C91"/>
    <w:rsid w:val="005C7A70"/>
    <w:rsid w:val="005D0405"/>
    <w:rsid w:val="005E42E8"/>
    <w:rsid w:val="005F5EC6"/>
    <w:rsid w:val="006002F0"/>
    <w:rsid w:val="00614597"/>
    <w:rsid w:val="00620E51"/>
    <w:rsid w:val="00621602"/>
    <w:rsid w:val="00621C46"/>
    <w:rsid w:val="00624426"/>
    <w:rsid w:val="006314BD"/>
    <w:rsid w:val="0063172C"/>
    <w:rsid w:val="00634356"/>
    <w:rsid w:val="00635EA3"/>
    <w:rsid w:val="00646157"/>
    <w:rsid w:val="0064735C"/>
    <w:rsid w:val="00657EA4"/>
    <w:rsid w:val="006704FD"/>
    <w:rsid w:val="0067315B"/>
    <w:rsid w:val="006946B5"/>
    <w:rsid w:val="006C5C8E"/>
    <w:rsid w:val="006C7A1E"/>
    <w:rsid w:val="006D215D"/>
    <w:rsid w:val="006D38A5"/>
    <w:rsid w:val="006E37C6"/>
    <w:rsid w:val="006F17EA"/>
    <w:rsid w:val="006F3633"/>
    <w:rsid w:val="007028A4"/>
    <w:rsid w:val="00715DCD"/>
    <w:rsid w:val="00724145"/>
    <w:rsid w:val="007261F6"/>
    <w:rsid w:val="007270CE"/>
    <w:rsid w:val="00733CF3"/>
    <w:rsid w:val="00735ED0"/>
    <w:rsid w:val="007449C1"/>
    <w:rsid w:val="0074732E"/>
    <w:rsid w:val="00750EED"/>
    <w:rsid w:val="00751E80"/>
    <w:rsid w:val="00752C04"/>
    <w:rsid w:val="00763E87"/>
    <w:rsid w:val="00765F23"/>
    <w:rsid w:val="00767CDB"/>
    <w:rsid w:val="00781A9A"/>
    <w:rsid w:val="00782B23"/>
    <w:rsid w:val="00785C25"/>
    <w:rsid w:val="00787A4A"/>
    <w:rsid w:val="007A4B63"/>
    <w:rsid w:val="007B0BC8"/>
    <w:rsid w:val="007B0C3A"/>
    <w:rsid w:val="007B0CED"/>
    <w:rsid w:val="007B204D"/>
    <w:rsid w:val="007B53E3"/>
    <w:rsid w:val="007B5EC0"/>
    <w:rsid w:val="007C2FA1"/>
    <w:rsid w:val="007C708B"/>
    <w:rsid w:val="007D14AD"/>
    <w:rsid w:val="007D236A"/>
    <w:rsid w:val="007D2721"/>
    <w:rsid w:val="007E0C0D"/>
    <w:rsid w:val="007F0E5E"/>
    <w:rsid w:val="007F105B"/>
    <w:rsid w:val="007F3BF5"/>
    <w:rsid w:val="0081151F"/>
    <w:rsid w:val="00815911"/>
    <w:rsid w:val="008307F3"/>
    <w:rsid w:val="00834837"/>
    <w:rsid w:val="00847E63"/>
    <w:rsid w:val="00855AB5"/>
    <w:rsid w:val="00860C47"/>
    <w:rsid w:val="008677AC"/>
    <w:rsid w:val="00871C51"/>
    <w:rsid w:val="00872DD6"/>
    <w:rsid w:val="00892264"/>
    <w:rsid w:val="008A330F"/>
    <w:rsid w:val="008A3A3A"/>
    <w:rsid w:val="008B0B1B"/>
    <w:rsid w:val="008B0F2B"/>
    <w:rsid w:val="008B5455"/>
    <w:rsid w:val="008C3AE6"/>
    <w:rsid w:val="008D0606"/>
    <w:rsid w:val="008D3CA2"/>
    <w:rsid w:val="008E0B76"/>
    <w:rsid w:val="008E15AC"/>
    <w:rsid w:val="008E456E"/>
    <w:rsid w:val="008E6FD7"/>
    <w:rsid w:val="008F49C8"/>
    <w:rsid w:val="009016BF"/>
    <w:rsid w:val="00921F98"/>
    <w:rsid w:val="009225C1"/>
    <w:rsid w:val="00923C4A"/>
    <w:rsid w:val="00924BE8"/>
    <w:rsid w:val="009277BA"/>
    <w:rsid w:val="00937B85"/>
    <w:rsid w:val="009409B0"/>
    <w:rsid w:val="00941610"/>
    <w:rsid w:val="00973904"/>
    <w:rsid w:val="009876BE"/>
    <w:rsid w:val="00990FC9"/>
    <w:rsid w:val="00996407"/>
    <w:rsid w:val="009A589E"/>
    <w:rsid w:val="009A5AC5"/>
    <w:rsid w:val="009B2BD1"/>
    <w:rsid w:val="009B5B88"/>
    <w:rsid w:val="009C4829"/>
    <w:rsid w:val="009D24C6"/>
    <w:rsid w:val="009D5B74"/>
    <w:rsid w:val="009E40EA"/>
    <w:rsid w:val="00A000E1"/>
    <w:rsid w:val="00A02819"/>
    <w:rsid w:val="00A17914"/>
    <w:rsid w:val="00A42F21"/>
    <w:rsid w:val="00A51CC3"/>
    <w:rsid w:val="00A72300"/>
    <w:rsid w:val="00A746C6"/>
    <w:rsid w:val="00A76269"/>
    <w:rsid w:val="00A80AAF"/>
    <w:rsid w:val="00A873A1"/>
    <w:rsid w:val="00A873FD"/>
    <w:rsid w:val="00A96FE9"/>
    <w:rsid w:val="00AA292C"/>
    <w:rsid w:val="00AB3FB1"/>
    <w:rsid w:val="00AB7CD3"/>
    <w:rsid w:val="00AC5279"/>
    <w:rsid w:val="00AC75B0"/>
    <w:rsid w:val="00AD7AE7"/>
    <w:rsid w:val="00AE02D5"/>
    <w:rsid w:val="00AE11BC"/>
    <w:rsid w:val="00AF09F5"/>
    <w:rsid w:val="00AF0A7E"/>
    <w:rsid w:val="00B03D22"/>
    <w:rsid w:val="00B049E6"/>
    <w:rsid w:val="00B063EE"/>
    <w:rsid w:val="00B10372"/>
    <w:rsid w:val="00B1042D"/>
    <w:rsid w:val="00B17762"/>
    <w:rsid w:val="00B241FC"/>
    <w:rsid w:val="00B25567"/>
    <w:rsid w:val="00B373C7"/>
    <w:rsid w:val="00B37652"/>
    <w:rsid w:val="00B3783C"/>
    <w:rsid w:val="00B44DDE"/>
    <w:rsid w:val="00B506CB"/>
    <w:rsid w:val="00B60925"/>
    <w:rsid w:val="00B64286"/>
    <w:rsid w:val="00B66701"/>
    <w:rsid w:val="00B73525"/>
    <w:rsid w:val="00B76BDA"/>
    <w:rsid w:val="00B77311"/>
    <w:rsid w:val="00B85CEE"/>
    <w:rsid w:val="00BA237F"/>
    <w:rsid w:val="00BA7339"/>
    <w:rsid w:val="00BB19B9"/>
    <w:rsid w:val="00BB249D"/>
    <w:rsid w:val="00BB5512"/>
    <w:rsid w:val="00BC3E80"/>
    <w:rsid w:val="00BD0176"/>
    <w:rsid w:val="00BD2501"/>
    <w:rsid w:val="00BE398E"/>
    <w:rsid w:val="00C024C7"/>
    <w:rsid w:val="00C03DE8"/>
    <w:rsid w:val="00C15C58"/>
    <w:rsid w:val="00C217B9"/>
    <w:rsid w:val="00C37E28"/>
    <w:rsid w:val="00C55A6A"/>
    <w:rsid w:val="00C61423"/>
    <w:rsid w:val="00C61759"/>
    <w:rsid w:val="00C63018"/>
    <w:rsid w:val="00C637BB"/>
    <w:rsid w:val="00C72E58"/>
    <w:rsid w:val="00C72F8C"/>
    <w:rsid w:val="00C81C10"/>
    <w:rsid w:val="00C95F3B"/>
    <w:rsid w:val="00CA097F"/>
    <w:rsid w:val="00CB1015"/>
    <w:rsid w:val="00CB61EC"/>
    <w:rsid w:val="00CB6F3F"/>
    <w:rsid w:val="00CC0139"/>
    <w:rsid w:val="00CC1194"/>
    <w:rsid w:val="00CD48F2"/>
    <w:rsid w:val="00CD4A2A"/>
    <w:rsid w:val="00CF06EA"/>
    <w:rsid w:val="00CF414F"/>
    <w:rsid w:val="00D0682D"/>
    <w:rsid w:val="00D22629"/>
    <w:rsid w:val="00D231AD"/>
    <w:rsid w:val="00D3619F"/>
    <w:rsid w:val="00D36830"/>
    <w:rsid w:val="00D44455"/>
    <w:rsid w:val="00D466BE"/>
    <w:rsid w:val="00D57650"/>
    <w:rsid w:val="00D62335"/>
    <w:rsid w:val="00D902BF"/>
    <w:rsid w:val="00D90572"/>
    <w:rsid w:val="00D9644F"/>
    <w:rsid w:val="00D97049"/>
    <w:rsid w:val="00DA04FC"/>
    <w:rsid w:val="00DA3606"/>
    <w:rsid w:val="00DA5BDC"/>
    <w:rsid w:val="00DB27DE"/>
    <w:rsid w:val="00DB2DE5"/>
    <w:rsid w:val="00DC1D1E"/>
    <w:rsid w:val="00DD183A"/>
    <w:rsid w:val="00E0226A"/>
    <w:rsid w:val="00E02F1D"/>
    <w:rsid w:val="00E05F03"/>
    <w:rsid w:val="00E1198E"/>
    <w:rsid w:val="00E15362"/>
    <w:rsid w:val="00E23B00"/>
    <w:rsid w:val="00E3125D"/>
    <w:rsid w:val="00E35698"/>
    <w:rsid w:val="00E37D0D"/>
    <w:rsid w:val="00E51DFB"/>
    <w:rsid w:val="00E617A9"/>
    <w:rsid w:val="00E70437"/>
    <w:rsid w:val="00E7505A"/>
    <w:rsid w:val="00E86A56"/>
    <w:rsid w:val="00E95F0A"/>
    <w:rsid w:val="00E97D5B"/>
    <w:rsid w:val="00EB3B01"/>
    <w:rsid w:val="00EB4373"/>
    <w:rsid w:val="00EB7DD4"/>
    <w:rsid w:val="00EC612B"/>
    <w:rsid w:val="00ED7C5E"/>
    <w:rsid w:val="00EE3020"/>
    <w:rsid w:val="00EF2162"/>
    <w:rsid w:val="00EF4A60"/>
    <w:rsid w:val="00F02CAA"/>
    <w:rsid w:val="00F15F27"/>
    <w:rsid w:val="00F328A9"/>
    <w:rsid w:val="00F32ADC"/>
    <w:rsid w:val="00F405E6"/>
    <w:rsid w:val="00F60D97"/>
    <w:rsid w:val="00F62B5F"/>
    <w:rsid w:val="00F63315"/>
    <w:rsid w:val="00F72CA5"/>
    <w:rsid w:val="00F733C9"/>
    <w:rsid w:val="00F81467"/>
    <w:rsid w:val="00FA1A39"/>
    <w:rsid w:val="00FA3938"/>
    <w:rsid w:val="00FB19E0"/>
    <w:rsid w:val="00FC0572"/>
    <w:rsid w:val="00FC7C01"/>
    <w:rsid w:val="00FD14DC"/>
    <w:rsid w:val="00FD5E1A"/>
    <w:rsid w:val="00FE2A8A"/>
    <w:rsid w:val="00FE3788"/>
    <w:rsid w:val="00FE4363"/>
    <w:rsid w:val="00FF34F2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1D619A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hAnsi="Verdana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96FE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 w:line="276" w:lineRule="auto"/>
    </w:pPr>
    <w:rPr>
      <w:rFonts w:ascii="Calibri" w:eastAsia="Calibri" w:hAnsi="Calibri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A179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91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D619A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1D619A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hAnsi="Verdana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96FE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 w:line="276" w:lineRule="auto"/>
    </w:pPr>
    <w:rPr>
      <w:rFonts w:ascii="Calibri" w:eastAsia="Calibri" w:hAnsi="Calibri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A179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91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D619A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31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46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155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074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" TargetMode="External"/><Relationship Id="rId3" Type="http://schemas.openxmlformats.org/officeDocument/2006/relationships/styles" Target="styles.xml"/><Relationship Id="rId7" Type="http://schemas.openxmlformats.org/officeDocument/2006/relationships/hyperlink" Target="mailto:kumi_b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2CE34-C263-4501-A184-7DF9B674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Kumi1</cp:lastModifiedBy>
  <cp:revision>3</cp:revision>
  <cp:lastPrinted>2022-12-26T07:15:00Z</cp:lastPrinted>
  <dcterms:created xsi:type="dcterms:W3CDTF">2022-12-26T07:13:00Z</dcterms:created>
  <dcterms:modified xsi:type="dcterms:W3CDTF">2022-12-26T07:18:00Z</dcterms:modified>
</cp:coreProperties>
</file>