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B5" w:rsidRPr="00BD012C" w:rsidRDefault="00B45AB5" w:rsidP="00B45AB5">
      <w:pPr>
        <w:jc w:val="center"/>
        <w:rPr>
          <w:b/>
          <w:sz w:val="28"/>
          <w:szCs w:val="28"/>
        </w:rPr>
      </w:pPr>
      <w:r w:rsidRPr="00BD012C">
        <w:rPr>
          <w:b/>
          <w:sz w:val="28"/>
          <w:szCs w:val="28"/>
        </w:rPr>
        <w:t>БИЙСКИЙ РАЙОННЫЙ СОВЕТ</w:t>
      </w:r>
      <w:r w:rsidR="002E211B">
        <w:rPr>
          <w:b/>
          <w:sz w:val="28"/>
          <w:szCs w:val="28"/>
        </w:rPr>
        <w:t xml:space="preserve"> НАРОДНЫХ </w:t>
      </w:r>
      <w:r w:rsidRPr="00BD012C">
        <w:rPr>
          <w:b/>
          <w:sz w:val="28"/>
          <w:szCs w:val="28"/>
        </w:rPr>
        <w:t>ДЕПУТАТОВ</w:t>
      </w:r>
    </w:p>
    <w:p w:rsidR="00B45AB5" w:rsidRPr="00BD012C" w:rsidRDefault="00B45AB5" w:rsidP="00B45AB5">
      <w:pPr>
        <w:jc w:val="center"/>
        <w:rPr>
          <w:sz w:val="28"/>
          <w:szCs w:val="28"/>
        </w:rPr>
      </w:pPr>
      <w:r w:rsidRPr="00BD012C">
        <w:rPr>
          <w:b/>
          <w:sz w:val="28"/>
          <w:szCs w:val="28"/>
        </w:rPr>
        <w:t xml:space="preserve"> АЛТАЙСКОГО КРАЯ</w:t>
      </w:r>
    </w:p>
    <w:p w:rsidR="00B45AB5" w:rsidRDefault="00B45AB5" w:rsidP="00B45AB5">
      <w:pPr>
        <w:jc w:val="center"/>
        <w:rPr>
          <w:sz w:val="28"/>
        </w:rPr>
      </w:pPr>
    </w:p>
    <w:p w:rsidR="00B45AB5" w:rsidRPr="00E812C1" w:rsidRDefault="00B45AB5" w:rsidP="00B45AB5">
      <w:pPr>
        <w:pStyle w:val="1"/>
        <w:rPr>
          <w:rFonts w:ascii="Arial" w:hAnsi="Arial" w:cs="Arial"/>
          <w:caps/>
          <w:sz w:val="36"/>
          <w:szCs w:val="36"/>
        </w:rPr>
      </w:pPr>
      <w:r w:rsidRPr="00E812C1">
        <w:rPr>
          <w:rFonts w:ascii="Arial" w:hAnsi="Arial" w:cs="Arial"/>
          <w:caps/>
          <w:sz w:val="36"/>
          <w:szCs w:val="36"/>
        </w:rPr>
        <w:t xml:space="preserve">р е ш е н и е </w:t>
      </w:r>
    </w:p>
    <w:p w:rsidR="0055007F" w:rsidRDefault="0055007F" w:rsidP="00B45AB5">
      <w:pPr>
        <w:jc w:val="both"/>
      </w:pPr>
    </w:p>
    <w:p w:rsidR="00B45AB5" w:rsidRPr="008D2E6E" w:rsidRDefault="002D65E9" w:rsidP="00B45AB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20.02.2025</w:t>
      </w:r>
      <w:r w:rsidR="00020629" w:rsidRPr="008D2E6E">
        <w:rPr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020629" w:rsidRPr="008D2E6E">
        <w:rPr>
          <w:b/>
          <w:sz w:val="28"/>
          <w:szCs w:val="28"/>
        </w:rPr>
        <w:tab/>
      </w:r>
      <w:r w:rsidR="00BB054D" w:rsidRPr="008D2E6E">
        <w:rPr>
          <w:b/>
          <w:sz w:val="28"/>
          <w:szCs w:val="28"/>
        </w:rPr>
        <w:tab/>
      </w:r>
      <w:r w:rsidR="00757219" w:rsidRPr="008D2E6E">
        <w:rPr>
          <w:sz w:val="28"/>
          <w:szCs w:val="28"/>
        </w:rPr>
        <w:t xml:space="preserve">  </w:t>
      </w:r>
      <w:r w:rsidR="00A37715" w:rsidRPr="008D2E6E">
        <w:rPr>
          <w:sz w:val="28"/>
          <w:szCs w:val="28"/>
        </w:rPr>
        <w:t xml:space="preserve">      </w:t>
      </w:r>
      <w:r w:rsidR="00757219" w:rsidRPr="008D2E6E">
        <w:rPr>
          <w:sz w:val="28"/>
          <w:szCs w:val="28"/>
        </w:rPr>
        <w:t xml:space="preserve">   </w:t>
      </w:r>
      <w:r w:rsidR="000726A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0726AC">
        <w:rPr>
          <w:sz w:val="28"/>
          <w:szCs w:val="28"/>
        </w:rPr>
        <w:t xml:space="preserve"> №</w:t>
      </w:r>
      <w:r w:rsidR="00055D30">
        <w:rPr>
          <w:sz w:val="28"/>
          <w:szCs w:val="28"/>
        </w:rPr>
        <w:t xml:space="preserve"> </w:t>
      </w:r>
      <w:r>
        <w:rPr>
          <w:sz w:val="28"/>
          <w:szCs w:val="28"/>
        </w:rPr>
        <w:t>205</w:t>
      </w:r>
    </w:p>
    <w:p w:rsidR="00B45AB5" w:rsidRPr="00D37DBA" w:rsidRDefault="00B45AB5" w:rsidP="00B45AB5">
      <w:pPr>
        <w:jc w:val="center"/>
      </w:pPr>
      <w:r w:rsidRPr="00D37DBA">
        <w:t>г. Бийск</w:t>
      </w:r>
    </w:p>
    <w:p w:rsidR="00E812C1" w:rsidRDefault="00E812C1" w:rsidP="00B45AB5">
      <w:pPr>
        <w:jc w:val="both"/>
        <w:rPr>
          <w:sz w:val="28"/>
        </w:rPr>
      </w:pPr>
    </w:p>
    <w:p w:rsidR="00B45AB5" w:rsidRDefault="000726AC" w:rsidP="00B45AB5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137160</wp:posOffset>
                </wp:positionV>
                <wp:extent cx="2926080" cy="1002665"/>
                <wp:effectExtent l="7620" t="8890" r="9525" b="762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080" cy="1002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27F5" w:rsidRPr="00A37715" w:rsidRDefault="00A37715" w:rsidP="00A3771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>О внесении изменений и дополнений в районный бюджет на 202</w:t>
                            </w:r>
                            <w:r w:rsidR="00C16241">
                              <w:rPr>
                                <w:color w:val="000000"/>
                                <w:sz w:val="28"/>
                                <w:szCs w:val="28"/>
                              </w:rPr>
                              <w:t>5</w:t>
                            </w:r>
                            <w:r w:rsidRPr="00A37715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плановый период 202</w:t>
                            </w:r>
                            <w:r w:rsidR="00C16241">
                              <w:rPr>
                                <w:color w:val="000000"/>
                                <w:sz w:val="28"/>
                                <w:szCs w:val="28"/>
                              </w:rPr>
                              <w:t>6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и 202</w:t>
                            </w:r>
                            <w:r w:rsidR="00C16241">
                              <w:rPr>
                                <w:color w:val="000000"/>
                                <w:sz w:val="28"/>
                                <w:szCs w:val="28"/>
                              </w:rPr>
                              <w:t>7</w:t>
                            </w:r>
                            <w:r w:rsidR="000726AC"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-12.45pt;margin-top:10.8pt;width:230.4pt;height:7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" strokecolor="white">
                <v:textbox>
                  <w:txbxContent>
                    <w:p w:rsidR="008527F5" w:rsidRPr="00A37715" w:rsidRDefault="00A37715" w:rsidP="00A3771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A37715">
                        <w:rPr>
                          <w:color w:val="000000"/>
                          <w:sz w:val="28"/>
                          <w:szCs w:val="28"/>
                        </w:rPr>
                        <w:t>О внесении изменений и дополнений в районный бюджет на 202</w:t>
                      </w:r>
                      <w:r w:rsidR="00C16241">
                        <w:rPr>
                          <w:color w:val="000000"/>
                          <w:sz w:val="28"/>
                          <w:szCs w:val="28"/>
                        </w:rPr>
                        <w:t>5</w:t>
                      </w:r>
                      <w:r w:rsidRPr="00A37715">
                        <w:rPr>
                          <w:color w:val="000000"/>
                          <w:sz w:val="28"/>
                          <w:szCs w:val="28"/>
                        </w:rPr>
                        <w:t xml:space="preserve"> год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и плановый период 202</w:t>
                      </w:r>
                      <w:r w:rsidR="00C16241">
                        <w:rPr>
                          <w:color w:val="000000"/>
                          <w:sz w:val="28"/>
                          <w:szCs w:val="28"/>
                        </w:rPr>
                        <w:t>6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и 202</w:t>
                      </w:r>
                      <w:r w:rsidR="00C16241">
                        <w:rPr>
                          <w:color w:val="000000"/>
                          <w:sz w:val="28"/>
                          <w:szCs w:val="28"/>
                        </w:rPr>
                        <w:t>7</w:t>
                      </w:r>
                      <w:r w:rsidR="000726AC">
                        <w:rPr>
                          <w:color w:val="000000"/>
                          <w:sz w:val="28"/>
                          <w:szCs w:val="28"/>
                        </w:rPr>
                        <w:t xml:space="preserve"> годов</w:t>
                      </w:r>
                    </w:p>
                  </w:txbxContent>
                </v:textbox>
              </v:rect>
            </w:pict>
          </mc:Fallback>
        </mc:AlternateContent>
      </w:r>
    </w:p>
    <w:p w:rsidR="00B45AB5" w:rsidRDefault="00B45AB5" w:rsidP="00B45AB5">
      <w:pPr>
        <w:pStyle w:val="a3"/>
      </w:pPr>
      <w:r>
        <w:tab/>
      </w:r>
    </w:p>
    <w:p w:rsidR="00B45AB5" w:rsidRDefault="00B45AB5" w:rsidP="00B45AB5">
      <w:pPr>
        <w:pStyle w:val="a3"/>
      </w:pPr>
    </w:p>
    <w:p w:rsidR="00B45AB5" w:rsidRDefault="00B45AB5" w:rsidP="00B45AB5">
      <w:pPr>
        <w:pStyle w:val="a3"/>
      </w:pPr>
    </w:p>
    <w:p w:rsidR="00B45AB5" w:rsidRDefault="00B45AB5" w:rsidP="00E812C1">
      <w:pPr>
        <w:pStyle w:val="a3"/>
        <w:jc w:val="both"/>
      </w:pPr>
    </w:p>
    <w:p w:rsidR="00940DCB" w:rsidRDefault="00940DCB" w:rsidP="00A37715">
      <w:pPr>
        <w:pStyle w:val="a3"/>
        <w:jc w:val="both"/>
        <w:rPr>
          <w:szCs w:val="28"/>
        </w:rPr>
      </w:pPr>
    </w:p>
    <w:p w:rsidR="00A37715" w:rsidRPr="00A37715" w:rsidRDefault="00A37715" w:rsidP="00A37715">
      <w:pPr>
        <w:pStyle w:val="ab"/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 xml:space="preserve">В соответствии с Уставом муниципального образования Бийский район, со </w:t>
      </w:r>
      <w:r w:rsidR="006D1980">
        <w:rPr>
          <w:sz w:val="28"/>
          <w:szCs w:val="28"/>
        </w:rPr>
        <w:t>ст. 20 Федерального закона от 06.1</w:t>
      </w:r>
      <w:r w:rsidRPr="00A37715">
        <w:rPr>
          <w:sz w:val="28"/>
          <w:szCs w:val="28"/>
        </w:rPr>
        <w:t>0.2003 г. №131-Ф3 «Об общих принципах организации местного самоуправления в Российской Федерации», Бийский районный Совет народных депутатов, РЕШИЛ:</w:t>
      </w:r>
    </w:p>
    <w:p w:rsidR="00B01AF0" w:rsidRDefault="00A37715" w:rsidP="000726AC">
      <w:pPr>
        <w:ind w:firstLine="567"/>
        <w:jc w:val="both"/>
        <w:rPr>
          <w:sz w:val="28"/>
          <w:szCs w:val="28"/>
        </w:rPr>
      </w:pPr>
      <w:r w:rsidRPr="00A37715">
        <w:rPr>
          <w:sz w:val="28"/>
          <w:szCs w:val="28"/>
        </w:rPr>
        <w:t>1.</w:t>
      </w:r>
      <w:r w:rsidR="00BC43B7">
        <w:rPr>
          <w:sz w:val="28"/>
          <w:szCs w:val="28"/>
        </w:rPr>
        <w:t>Утвердить</w:t>
      </w:r>
      <w:r w:rsidRPr="00A37715">
        <w:rPr>
          <w:sz w:val="28"/>
          <w:szCs w:val="28"/>
        </w:rPr>
        <w:t xml:space="preserve"> решение «О внесении изменений и дополнений в районный бюджет на </w:t>
      </w:r>
      <w:r w:rsidR="000726AC" w:rsidRPr="00A37715">
        <w:rPr>
          <w:color w:val="000000"/>
          <w:sz w:val="28"/>
          <w:szCs w:val="28"/>
        </w:rPr>
        <w:t>202</w:t>
      </w:r>
      <w:r w:rsidR="00C16241">
        <w:rPr>
          <w:color w:val="000000"/>
          <w:sz w:val="28"/>
          <w:szCs w:val="28"/>
        </w:rPr>
        <w:t>5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C16241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и 202</w:t>
      </w:r>
      <w:r w:rsidR="00C16241">
        <w:rPr>
          <w:color w:val="000000"/>
          <w:sz w:val="28"/>
          <w:szCs w:val="28"/>
        </w:rPr>
        <w:t>7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 xml:space="preserve">», </w:t>
      </w:r>
      <w:r w:rsidR="000726AC" w:rsidRPr="000726AC">
        <w:rPr>
          <w:sz w:val="28"/>
          <w:szCs w:val="28"/>
        </w:rPr>
        <w:t>утвержденный решением Бийского районного Совета народных депутатов от   2</w:t>
      </w:r>
      <w:r w:rsidR="00C16241">
        <w:rPr>
          <w:sz w:val="28"/>
          <w:szCs w:val="28"/>
        </w:rPr>
        <w:t>4</w:t>
      </w:r>
      <w:r w:rsidR="000726AC" w:rsidRPr="000726AC">
        <w:rPr>
          <w:sz w:val="28"/>
          <w:szCs w:val="28"/>
        </w:rPr>
        <w:t xml:space="preserve"> декабря 202</w:t>
      </w:r>
      <w:r w:rsidR="00C16241">
        <w:rPr>
          <w:sz w:val="28"/>
          <w:szCs w:val="28"/>
        </w:rPr>
        <w:t>4</w:t>
      </w:r>
      <w:r w:rsidR="000726AC" w:rsidRPr="000726AC">
        <w:rPr>
          <w:sz w:val="28"/>
          <w:szCs w:val="28"/>
        </w:rPr>
        <w:t xml:space="preserve"> № </w:t>
      </w:r>
      <w:r w:rsidR="00066EE8">
        <w:rPr>
          <w:sz w:val="28"/>
          <w:szCs w:val="28"/>
        </w:rPr>
        <w:t>1</w:t>
      </w:r>
      <w:r w:rsidR="00C16241">
        <w:rPr>
          <w:sz w:val="28"/>
          <w:szCs w:val="28"/>
        </w:rPr>
        <w:t>90</w:t>
      </w:r>
      <w:r w:rsidRPr="00A37715">
        <w:rPr>
          <w:sz w:val="28"/>
          <w:szCs w:val="28"/>
        </w:rPr>
        <w:t xml:space="preserve"> «Об утверждении районного бюджета </w:t>
      </w:r>
      <w:r w:rsidR="000726AC" w:rsidRPr="00A37715">
        <w:rPr>
          <w:color w:val="000000"/>
          <w:sz w:val="28"/>
          <w:szCs w:val="28"/>
        </w:rPr>
        <w:t>на 202</w:t>
      </w:r>
      <w:r w:rsidR="00C16241">
        <w:rPr>
          <w:color w:val="000000"/>
          <w:sz w:val="28"/>
          <w:szCs w:val="28"/>
        </w:rPr>
        <w:t>5</w:t>
      </w:r>
      <w:r w:rsidR="000726AC" w:rsidRPr="00A37715">
        <w:rPr>
          <w:color w:val="000000"/>
          <w:sz w:val="28"/>
          <w:szCs w:val="28"/>
        </w:rPr>
        <w:t xml:space="preserve"> год</w:t>
      </w:r>
      <w:r w:rsidR="000726AC">
        <w:rPr>
          <w:color w:val="000000"/>
          <w:sz w:val="28"/>
          <w:szCs w:val="28"/>
        </w:rPr>
        <w:t xml:space="preserve"> и плановый период 202</w:t>
      </w:r>
      <w:r w:rsidR="00C16241">
        <w:rPr>
          <w:color w:val="000000"/>
          <w:sz w:val="28"/>
          <w:szCs w:val="28"/>
        </w:rPr>
        <w:t>6</w:t>
      </w:r>
      <w:r w:rsidR="000726AC">
        <w:rPr>
          <w:color w:val="000000"/>
          <w:sz w:val="28"/>
          <w:szCs w:val="28"/>
        </w:rPr>
        <w:t xml:space="preserve"> и 202</w:t>
      </w:r>
      <w:r w:rsidR="00C16241">
        <w:rPr>
          <w:color w:val="000000"/>
          <w:sz w:val="28"/>
          <w:szCs w:val="28"/>
        </w:rPr>
        <w:t>7</w:t>
      </w:r>
      <w:r w:rsidR="000726AC">
        <w:rPr>
          <w:color w:val="000000"/>
          <w:sz w:val="28"/>
          <w:szCs w:val="28"/>
        </w:rPr>
        <w:t xml:space="preserve"> годов</w:t>
      </w:r>
      <w:r w:rsidRPr="00A37715">
        <w:rPr>
          <w:sz w:val="28"/>
          <w:szCs w:val="28"/>
        </w:rPr>
        <w:t>».</w:t>
      </w:r>
    </w:p>
    <w:p w:rsidR="00CD6FE9" w:rsidRPr="00BC120F" w:rsidRDefault="00172047" w:rsidP="003B3E8D">
      <w:pPr>
        <w:pStyle w:val="a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C43B7">
        <w:rPr>
          <w:sz w:val="28"/>
          <w:szCs w:val="28"/>
        </w:rPr>
        <w:t xml:space="preserve">Опубликовать </w:t>
      </w:r>
      <w:r w:rsidR="00BC43B7" w:rsidRPr="00BC120F">
        <w:rPr>
          <w:sz w:val="28"/>
          <w:szCs w:val="28"/>
        </w:rPr>
        <w:t xml:space="preserve">настоящее </w:t>
      </w:r>
      <w:r w:rsidR="00BC43B7">
        <w:rPr>
          <w:sz w:val="28"/>
          <w:szCs w:val="28"/>
        </w:rPr>
        <w:t>решение в газете «Моя Земля» и р</w:t>
      </w:r>
      <w:r w:rsidR="00CD6FE9" w:rsidRPr="00BC120F">
        <w:rPr>
          <w:sz w:val="28"/>
          <w:szCs w:val="28"/>
        </w:rPr>
        <w:t xml:space="preserve">азместить на официальном сайте Администрации Бийского района в </w:t>
      </w:r>
      <w:r w:rsidR="00BC43B7">
        <w:rPr>
          <w:sz w:val="28"/>
          <w:szCs w:val="28"/>
        </w:rPr>
        <w:t xml:space="preserve">                            </w:t>
      </w:r>
      <w:r w:rsidR="00CD6FE9" w:rsidRPr="00BC120F">
        <w:rPr>
          <w:sz w:val="28"/>
          <w:szCs w:val="28"/>
        </w:rPr>
        <w:t>информационно-телекоммуникационной сети «Интернет».</w:t>
      </w:r>
    </w:p>
    <w:p w:rsidR="004D1179" w:rsidRDefault="004D1179" w:rsidP="004D1179">
      <w:pPr>
        <w:pStyle w:val="a3"/>
        <w:ind w:firstLine="708"/>
        <w:jc w:val="both"/>
        <w:rPr>
          <w:b/>
          <w:bCs/>
        </w:rPr>
      </w:pPr>
    </w:p>
    <w:p w:rsidR="004D1179" w:rsidRDefault="004D1179" w:rsidP="004D1179">
      <w:pPr>
        <w:pStyle w:val="a3"/>
        <w:jc w:val="both"/>
      </w:pPr>
    </w:p>
    <w:p w:rsidR="00F80D7C" w:rsidRDefault="00954963" w:rsidP="004D1179">
      <w:pPr>
        <w:pStyle w:val="a3"/>
        <w:jc w:val="left"/>
      </w:pPr>
      <w:r>
        <w:t xml:space="preserve">Председатель Бийского </w:t>
      </w:r>
    </w:p>
    <w:p w:rsidR="00F80D7C" w:rsidRDefault="00954963" w:rsidP="00954963">
      <w:pPr>
        <w:pStyle w:val="a3"/>
        <w:jc w:val="left"/>
      </w:pPr>
      <w:r>
        <w:t>районного Совета народных</w:t>
      </w:r>
    </w:p>
    <w:p w:rsidR="006757C4" w:rsidRDefault="00954963" w:rsidP="00954963">
      <w:pPr>
        <w:pStyle w:val="a3"/>
        <w:jc w:val="left"/>
      </w:pPr>
      <w:r>
        <w:t xml:space="preserve">депутатов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0D7C">
        <w:t xml:space="preserve">                                     </w:t>
      </w:r>
      <w:r w:rsidR="004D1179">
        <w:t xml:space="preserve">С.В. </w:t>
      </w:r>
      <w:r w:rsidR="00F21486">
        <w:t>Овсянников</w:t>
      </w:r>
    </w:p>
    <w:sectPr w:rsidR="006757C4" w:rsidSect="00F80D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E13" w:rsidRDefault="00717E13">
      <w:r>
        <w:separator/>
      </w:r>
    </w:p>
  </w:endnote>
  <w:endnote w:type="continuationSeparator" w:id="0">
    <w:p w:rsidR="00717E13" w:rsidRDefault="0071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E13" w:rsidRDefault="00717E13">
      <w:r>
        <w:separator/>
      </w:r>
    </w:p>
  </w:footnote>
  <w:footnote w:type="continuationSeparator" w:id="0">
    <w:p w:rsidR="00717E13" w:rsidRDefault="0071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E6FB3"/>
    <w:multiLevelType w:val="hybridMultilevel"/>
    <w:tmpl w:val="04D6C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963B1F"/>
    <w:multiLevelType w:val="hybridMultilevel"/>
    <w:tmpl w:val="1E283F96"/>
    <w:lvl w:ilvl="0" w:tplc="C43A94F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F7E8F"/>
    <w:multiLevelType w:val="hybridMultilevel"/>
    <w:tmpl w:val="EAAC6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98391C"/>
    <w:multiLevelType w:val="hybridMultilevel"/>
    <w:tmpl w:val="70BAF15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CEB0B80"/>
    <w:multiLevelType w:val="hybridMultilevel"/>
    <w:tmpl w:val="7E145D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FAA18B4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F815217"/>
    <w:multiLevelType w:val="hybridMultilevel"/>
    <w:tmpl w:val="E60E2F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1A43D0"/>
    <w:multiLevelType w:val="hybridMultilevel"/>
    <w:tmpl w:val="6C1A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41666"/>
    <w:multiLevelType w:val="hybridMultilevel"/>
    <w:tmpl w:val="E6701B10"/>
    <w:lvl w:ilvl="0" w:tplc="0419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2F7E3AE2"/>
    <w:multiLevelType w:val="hybridMultilevel"/>
    <w:tmpl w:val="C4E068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602A878">
      <w:start w:val="1"/>
      <w:numFmt w:val="decimal"/>
      <w:lvlText w:val="%2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4531F4"/>
    <w:multiLevelType w:val="hybridMultilevel"/>
    <w:tmpl w:val="185CC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ED6252"/>
    <w:multiLevelType w:val="hybridMultilevel"/>
    <w:tmpl w:val="5770B8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BC78C9"/>
    <w:multiLevelType w:val="hybridMultilevel"/>
    <w:tmpl w:val="F216E1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A733E2"/>
    <w:multiLevelType w:val="hybridMultilevel"/>
    <w:tmpl w:val="1856E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02026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5B23B6"/>
    <w:multiLevelType w:val="hybridMultilevel"/>
    <w:tmpl w:val="C980D206"/>
    <w:lvl w:ilvl="0" w:tplc="D6D0A05C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A9743C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C960F2"/>
    <w:multiLevelType w:val="hybridMultilevel"/>
    <w:tmpl w:val="BA6EC17C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B06940"/>
    <w:multiLevelType w:val="hybridMultilevel"/>
    <w:tmpl w:val="ACD2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D2B99"/>
    <w:multiLevelType w:val="hybridMultilevel"/>
    <w:tmpl w:val="E9B218B2"/>
    <w:lvl w:ilvl="0" w:tplc="671AAC8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23E5FB9"/>
    <w:multiLevelType w:val="hybridMultilevel"/>
    <w:tmpl w:val="364EB2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927AEF"/>
    <w:multiLevelType w:val="hybridMultilevel"/>
    <w:tmpl w:val="FA38E9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E50C92"/>
    <w:multiLevelType w:val="hybridMultilevel"/>
    <w:tmpl w:val="CEBC85AE"/>
    <w:lvl w:ilvl="0" w:tplc="136EDB40">
      <w:start w:val="1"/>
      <w:numFmt w:val="bullet"/>
      <w:lvlText w:val=""/>
      <w:lvlJc w:val="left"/>
      <w:pPr>
        <w:ind w:left="43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0" w15:restartNumberingAfterBreak="0">
    <w:nsid w:val="557F2586"/>
    <w:multiLevelType w:val="hybridMultilevel"/>
    <w:tmpl w:val="6F2ED2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9618FA"/>
    <w:multiLevelType w:val="hybridMultilevel"/>
    <w:tmpl w:val="ABA442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61D618A"/>
    <w:multiLevelType w:val="hybridMultilevel"/>
    <w:tmpl w:val="C1B01BF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7C029DB"/>
    <w:multiLevelType w:val="hybridMultilevel"/>
    <w:tmpl w:val="C680C2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A7A41"/>
    <w:multiLevelType w:val="hybridMultilevel"/>
    <w:tmpl w:val="DE7A71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8660533"/>
    <w:multiLevelType w:val="hybridMultilevel"/>
    <w:tmpl w:val="DF3EE9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C7A0A05"/>
    <w:multiLevelType w:val="hybridMultilevel"/>
    <w:tmpl w:val="F9BE7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EEC4B7F"/>
    <w:multiLevelType w:val="hybridMultilevel"/>
    <w:tmpl w:val="EF6471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D4C4B7E"/>
    <w:multiLevelType w:val="hybridMultilevel"/>
    <w:tmpl w:val="5E06A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82E9D"/>
    <w:multiLevelType w:val="hybridMultilevel"/>
    <w:tmpl w:val="0F5E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E5396A"/>
    <w:multiLevelType w:val="hybridMultilevel"/>
    <w:tmpl w:val="0F6CFF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3CD52C4"/>
    <w:multiLevelType w:val="hybridMultilevel"/>
    <w:tmpl w:val="28AEECE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42B17"/>
    <w:multiLevelType w:val="hybridMultilevel"/>
    <w:tmpl w:val="5016CD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82D30A2"/>
    <w:multiLevelType w:val="hybridMultilevel"/>
    <w:tmpl w:val="2FB23B32"/>
    <w:lvl w:ilvl="0" w:tplc="75C2117C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535EAC"/>
    <w:multiLevelType w:val="hybridMultilevel"/>
    <w:tmpl w:val="806296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634DCC"/>
    <w:multiLevelType w:val="hybridMultilevel"/>
    <w:tmpl w:val="C14E4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BF41E73"/>
    <w:multiLevelType w:val="hybridMultilevel"/>
    <w:tmpl w:val="D6AAD0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C910D49"/>
    <w:multiLevelType w:val="hybridMultilevel"/>
    <w:tmpl w:val="E16EF490"/>
    <w:lvl w:ilvl="0" w:tplc="C518A03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CBA33B7"/>
    <w:multiLevelType w:val="hybridMultilevel"/>
    <w:tmpl w:val="B66E533E"/>
    <w:lvl w:ilvl="0" w:tplc="78E693A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4"/>
  </w:num>
  <w:num w:numId="3">
    <w:abstractNumId w:val="12"/>
  </w:num>
  <w:num w:numId="4">
    <w:abstractNumId w:val="30"/>
  </w:num>
  <w:num w:numId="5">
    <w:abstractNumId w:val="8"/>
  </w:num>
  <w:num w:numId="6">
    <w:abstractNumId w:val="13"/>
  </w:num>
  <w:num w:numId="7">
    <w:abstractNumId w:val="29"/>
  </w:num>
  <w:num w:numId="8">
    <w:abstractNumId w:val="15"/>
  </w:num>
  <w:num w:numId="9">
    <w:abstractNumId w:val="25"/>
  </w:num>
  <w:num w:numId="10">
    <w:abstractNumId w:val="26"/>
  </w:num>
  <w:num w:numId="11">
    <w:abstractNumId w:val="21"/>
  </w:num>
  <w:num w:numId="12">
    <w:abstractNumId w:val="32"/>
  </w:num>
  <w:num w:numId="13">
    <w:abstractNumId w:val="18"/>
  </w:num>
  <w:num w:numId="14">
    <w:abstractNumId w:val="0"/>
  </w:num>
  <w:num w:numId="15">
    <w:abstractNumId w:val="9"/>
  </w:num>
  <w:num w:numId="16">
    <w:abstractNumId w:val="20"/>
  </w:num>
  <w:num w:numId="17">
    <w:abstractNumId w:val="2"/>
  </w:num>
  <w:num w:numId="18">
    <w:abstractNumId w:val="35"/>
  </w:num>
  <w:num w:numId="19">
    <w:abstractNumId w:val="27"/>
  </w:num>
  <w:num w:numId="20">
    <w:abstractNumId w:val="37"/>
  </w:num>
  <w:num w:numId="21">
    <w:abstractNumId w:val="23"/>
  </w:num>
  <w:num w:numId="22">
    <w:abstractNumId w:val="24"/>
  </w:num>
  <w:num w:numId="23">
    <w:abstractNumId w:val="3"/>
  </w:num>
  <w:num w:numId="24">
    <w:abstractNumId w:val="4"/>
  </w:num>
  <w:num w:numId="25">
    <w:abstractNumId w:val="36"/>
  </w:num>
  <w:num w:numId="26">
    <w:abstractNumId w:val="10"/>
  </w:num>
  <w:num w:numId="27">
    <w:abstractNumId w:val="6"/>
  </w:num>
  <w:num w:numId="28">
    <w:abstractNumId w:val="34"/>
  </w:num>
  <w:num w:numId="29">
    <w:abstractNumId w:val="11"/>
  </w:num>
  <w:num w:numId="30">
    <w:abstractNumId w:val="22"/>
  </w:num>
  <w:num w:numId="31">
    <w:abstractNumId w:val="1"/>
  </w:num>
  <w:num w:numId="32">
    <w:abstractNumId w:val="17"/>
  </w:num>
  <w:num w:numId="33">
    <w:abstractNumId w:val="5"/>
  </w:num>
  <w:num w:numId="34">
    <w:abstractNumId w:val="19"/>
  </w:num>
  <w:num w:numId="35">
    <w:abstractNumId w:val="33"/>
  </w:num>
  <w:num w:numId="36">
    <w:abstractNumId w:val="16"/>
  </w:num>
  <w:num w:numId="37">
    <w:abstractNumId w:val="38"/>
  </w:num>
  <w:num w:numId="38">
    <w:abstractNumId w:val="28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D19"/>
    <w:rsid w:val="00006774"/>
    <w:rsid w:val="00013A20"/>
    <w:rsid w:val="00014548"/>
    <w:rsid w:val="00020629"/>
    <w:rsid w:val="000235AB"/>
    <w:rsid w:val="00042582"/>
    <w:rsid w:val="0004283B"/>
    <w:rsid w:val="00055D30"/>
    <w:rsid w:val="000619C5"/>
    <w:rsid w:val="00066EE8"/>
    <w:rsid w:val="000726AC"/>
    <w:rsid w:val="00090E94"/>
    <w:rsid w:val="000C0367"/>
    <w:rsid w:val="000D377B"/>
    <w:rsid w:val="000D5D9D"/>
    <w:rsid w:val="000E1566"/>
    <w:rsid w:val="000E3A76"/>
    <w:rsid w:val="00101732"/>
    <w:rsid w:val="0011335F"/>
    <w:rsid w:val="00152EDC"/>
    <w:rsid w:val="0015350C"/>
    <w:rsid w:val="00157FF6"/>
    <w:rsid w:val="001702DA"/>
    <w:rsid w:val="00172047"/>
    <w:rsid w:val="00187F0A"/>
    <w:rsid w:val="001908A9"/>
    <w:rsid w:val="00190F15"/>
    <w:rsid w:val="001965F4"/>
    <w:rsid w:val="001C7755"/>
    <w:rsid w:val="001C7F5E"/>
    <w:rsid w:val="001E64B4"/>
    <w:rsid w:val="00206D4B"/>
    <w:rsid w:val="00211D15"/>
    <w:rsid w:val="002135DB"/>
    <w:rsid w:val="00215D8F"/>
    <w:rsid w:val="00221544"/>
    <w:rsid w:val="002263FB"/>
    <w:rsid w:val="00241DB2"/>
    <w:rsid w:val="002612F1"/>
    <w:rsid w:val="0026559C"/>
    <w:rsid w:val="00277CC1"/>
    <w:rsid w:val="00277E63"/>
    <w:rsid w:val="00277F4B"/>
    <w:rsid w:val="00287D86"/>
    <w:rsid w:val="00293EFD"/>
    <w:rsid w:val="002A1069"/>
    <w:rsid w:val="002A59A8"/>
    <w:rsid w:val="002B163B"/>
    <w:rsid w:val="002D4EE9"/>
    <w:rsid w:val="002D65E9"/>
    <w:rsid w:val="002E0E1E"/>
    <w:rsid w:val="002E211B"/>
    <w:rsid w:val="002F7A96"/>
    <w:rsid w:val="003021FD"/>
    <w:rsid w:val="00305081"/>
    <w:rsid w:val="00305EF0"/>
    <w:rsid w:val="00306203"/>
    <w:rsid w:val="00307F3C"/>
    <w:rsid w:val="003114F1"/>
    <w:rsid w:val="00316C5B"/>
    <w:rsid w:val="00332DB5"/>
    <w:rsid w:val="0034723B"/>
    <w:rsid w:val="00356137"/>
    <w:rsid w:val="0036182B"/>
    <w:rsid w:val="0036555C"/>
    <w:rsid w:val="00371CEB"/>
    <w:rsid w:val="003838AC"/>
    <w:rsid w:val="00387AFC"/>
    <w:rsid w:val="003B3E8D"/>
    <w:rsid w:val="003C5980"/>
    <w:rsid w:val="003C742C"/>
    <w:rsid w:val="003D6955"/>
    <w:rsid w:val="003F22C6"/>
    <w:rsid w:val="003F5FAB"/>
    <w:rsid w:val="003F7AE4"/>
    <w:rsid w:val="00401DA1"/>
    <w:rsid w:val="00430517"/>
    <w:rsid w:val="00450A80"/>
    <w:rsid w:val="00453B7B"/>
    <w:rsid w:val="0045695C"/>
    <w:rsid w:val="00456ADA"/>
    <w:rsid w:val="00465DFA"/>
    <w:rsid w:val="00472370"/>
    <w:rsid w:val="00472FDD"/>
    <w:rsid w:val="004761CB"/>
    <w:rsid w:val="00492A67"/>
    <w:rsid w:val="00492ACC"/>
    <w:rsid w:val="0049443A"/>
    <w:rsid w:val="004A0F38"/>
    <w:rsid w:val="004A5906"/>
    <w:rsid w:val="004B6776"/>
    <w:rsid w:val="004C35A5"/>
    <w:rsid w:val="004D1179"/>
    <w:rsid w:val="004D5D4C"/>
    <w:rsid w:val="004E24F4"/>
    <w:rsid w:val="004F0068"/>
    <w:rsid w:val="00501DE0"/>
    <w:rsid w:val="00515723"/>
    <w:rsid w:val="00516117"/>
    <w:rsid w:val="00517791"/>
    <w:rsid w:val="00533592"/>
    <w:rsid w:val="005341CB"/>
    <w:rsid w:val="005406DF"/>
    <w:rsid w:val="005452BB"/>
    <w:rsid w:val="0055007F"/>
    <w:rsid w:val="00560967"/>
    <w:rsid w:val="00565BD1"/>
    <w:rsid w:val="00567C46"/>
    <w:rsid w:val="0058223B"/>
    <w:rsid w:val="0059711D"/>
    <w:rsid w:val="005A08A9"/>
    <w:rsid w:val="005D31A2"/>
    <w:rsid w:val="005E1AED"/>
    <w:rsid w:val="005E2272"/>
    <w:rsid w:val="005E5051"/>
    <w:rsid w:val="005F5C9D"/>
    <w:rsid w:val="005F680A"/>
    <w:rsid w:val="006036C4"/>
    <w:rsid w:val="006177B0"/>
    <w:rsid w:val="006438C6"/>
    <w:rsid w:val="00644937"/>
    <w:rsid w:val="00647700"/>
    <w:rsid w:val="00656D33"/>
    <w:rsid w:val="006626DC"/>
    <w:rsid w:val="006757C4"/>
    <w:rsid w:val="006763E2"/>
    <w:rsid w:val="006814D6"/>
    <w:rsid w:val="00694124"/>
    <w:rsid w:val="006A0354"/>
    <w:rsid w:val="006B178D"/>
    <w:rsid w:val="006C574C"/>
    <w:rsid w:val="006C6980"/>
    <w:rsid w:val="006C6EDA"/>
    <w:rsid w:val="006D1980"/>
    <w:rsid w:val="006E04E8"/>
    <w:rsid w:val="006E31BC"/>
    <w:rsid w:val="006E5A34"/>
    <w:rsid w:val="006F247D"/>
    <w:rsid w:val="00700DA7"/>
    <w:rsid w:val="00702791"/>
    <w:rsid w:val="00717E13"/>
    <w:rsid w:val="00724054"/>
    <w:rsid w:val="0072777D"/>
    <w:rsid w:val="00751B6D"/>
    <w:rsid w:val="00757219"/>
    <w:rsid w:val="0076138B"/>
    <w:rsid w:val="007830AA"/>
    <w:rsid w:val="007A39E5"/>
    <w:rsid w:val="007A5069"/>
    <w:rsid w:val="008056C5"/>
    <w:rsid w:val="00807A04"/>
    <w:rsid w:val="008110FB"/>
    <w:rsid w:val="00814C32"/>
    <w:rsid w:val="0081559F"/>
    <w:rsid w:val="0081624F"/>
    <w:rsid w:val="00823E25"/>
    <w:rsid w:val="00835861"/>
    <w:rsid w:val="00837A2F"/>
    <w:rsid w:val="0085102A"/>
    <w:rsid w:val="008527F5"/>
    <w:rsid w:val="00863147"/>
    <w:rsid w:val="008671BB"/>
    <w:rsid w:val="008712C6"/>
    <w:rsid w:val="00880876"/>
    <w:rsid w:val="008977E8"/>
    <w:rsid w:val="008B1EE5"/>
    <w:rsid w:val="008B7CBA"/>
    <w:rsid w:val="008C2EC7"/>
    <w:rsid w:val="008C6C44"/>
    <w:rsid w:val="008D2E6E"/>
    <w:rsid w:val="008D372F"/>
    <w:rsid w:val="008E778B"/>
    <w:rsid w:val="00900347"/>
    <w:rsid w:val="00940DCB"/>
    <w:rsid w:val="00954963"/>
    <w:rsid w:val="0096604E"/>
    <w:rsid w:val="00971ED7"/>
    <w:rsid w:val="00985F0A"/>
    <w:rsid w:val="009C2299"/>
    <w:rsid w:val="009F04BF"/>
    <w:rsid w:val="00A052A0"/>
    <w:rsid w:val="00A1051E"/>
    <w:rsid w:val="00A16CCD"/>
    <w:rsid w:val="00A25582"/>
    <w:rsid w:val="00A33077"/>
    <w:rsid w:val="00A37715"/>
    <w:rsid w:val="00A4000E"/>
    <w:rsid w:val="00A63099"/>
    <w:rsid w:val="00A73991"/>
    <w:rsid w:val="00A77093"/>
    <w:rsid w:val="00A870DF"/>
    <w:rsid w:val="00AA0C1D"/>
    <w:rsid w:val="00AC1FA1"/>
    <w:rsid w:val="00AD7D76"/>
    <w:rsid w:val="00B01AF0"/>
    <w:rsid w:val="00B0424F"/>
    <w:rsid w:val="00B12E44"/>
    <w:rsid w:val="00B142ED"/>
    <w:rsid w:val="00B17DE7"/>
    <w:rsid w:val="00B45AB5"/>
    <w:rsid w:val="00B54154"/>
    <w:rsid w:val="00B559E3"/>
    <w:rsid w:val="00B71718"/>
    <w:rsid w:val="00B71D54"/>
    <w:rsid w:val="00B735F7"/>
    <w:rsid w:val="00B7600D"/>
    <w:rsid w:val="00B846E8"/>
    <w:rsid w:val="00B868E4"/>
    <w:rsid w:val="00BB054D"/>
    <w:rsid w:val="00BB2BAE"/>
    <w:rsid w:val="00BB75C6"/>
    <w:rsid w:val="00BC120F"/>
    <w:rsid w:val="00BC43B7"/>
    <w:rsid w:val="00BD012C"/>
    <w:rsid w:val="00BD58A3"/>
    <w:rsid w:val="00C130A4"/>
    <w:rsid w:val="00C158DF"/>
    <w:rsid w:val="00C16241"/>
    <w:rsid w:val="00C303B1"/>
    <w:rsid w:val="00C4078F"/>
    <w:rsid w:val="00C415BB"/>
    <w:rsid w:val="00C45B37"/>
    <w:rsid w:val="00C81F0D"/>
    <w:rsid w:val="00C92B80"/>
    <w:rsid w:val="00CA7AFF"/>
    <w:rsid w:val="00CB08DD"/>
    <w:rsid w:val="00CB665E"/>
    <w:rsid w:val="00CC77C6"/>
    <w:rsid w:val="00CD6FE9"/>
    <w:rsid w:val="00CD7AB4"/>
    <w:rsid w:val="00CF1D30"/>
    <w:rsid w:val="00D03DB8"/>
    <w:rsid w:val="00D119FC"/>
    <w:rsid w:val="00D20B94"/>
    <w:rsid w:val="00D37DBA"/>
    <w:rsid w:val="00D40402"/>
    <w:rsid w:val="00D417A2"/>
    <w:rsid w:val="00D51DCB"/>
    <w:rsid w:val="00D739DF"/>
    <w:rsid w:val="00D74268"/>
    <w:rsid w:val="00D77972"/>
    <w:rsid w:val="00D80F4A"/>
    <w:rsid w:val="00D8147B"/>
    <w:rsid w:val="00DA6F64"/>
    <w:rsid w:val="00DA70F7"/>
    <w:rsid w:val="00DD59C6"/>
    <w:rsid w:val="00DE3142"/>
    <w:rsid w:val="00DF743B"/>
    <w:rsid w:val="00E06767"/>
    <w:rsid w:val="00E069A0"/>
    <w:rsid w:val="00E414D8"/>
    <w:rsid w:val="00E42753"/>
    <w:rsid w:val="00E50515"/>
    <w:rsid w:val="00E62E00"/>
    <w:rsid w:val="00E67A8F"/>
    <w:rsid w:val="00E75B2E"/>
    <w:rsid w:val="00E812C1"/>
    <w:rsid w:val="00E82202"/>
    <w:rsid w:val="00E956B1"/>
    <w:rsid w:val="00EB05DC"/>
    <w:rsid w:val="00EB5392"/>
    <w:rsid w:val="00EB5940"/>
    <w:rsid w:val="00EB7485"/>
    <w:rsid w:val="00EC4AB1"/>
    <w:rsid w:val="00EC752C"/>
    <w:rsid w:val="00EE0E9A"/>
    <w:rsid w:val="00EE46B7"/>
    <w:rsid w:val="00EF4F0E"/>
    <w:rsid w:val="00EF6CF7"/>
    <w:rsid w:val="00F050E8"/>
    <w:rsid w:val="00F1370B"/>
    <w:rsid w:val="00F21486"/>
    <w:rsid w:val="00F22B48"/>
    <w:rsid w:val="00F2492E"/>
    <w:rsid w:val="00F33D19"/>
    <w:rsid w:val="00F43BF4"/>
    <w:rsid w:val="00F518F3"/>
    <w:rsid w:val="00F57C79"/>
    <w:rsid w:val="00F57EC6"/>
    <w:rsid w:val="00F61B0D"/>
    <w:rsid w:val="00F670CB"/>
    <w:rsid w:val="00F80D7C"/>
    <w:rsid w:val="00F80FB5"/>
    <w:rsid w:val="00F944A1"/>
    <w:rsid w:val="00FA5A5E"/>
    <w:rsid w:val="00FA6580"/>
    <w:rsid w:val="00FB44B9"/>
    <w:rsid w:val="00FC777A"/>
    <w:rsid w:val="00FD6FA1"/>
    <w:rsid w:val="00FE0F5A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362C7"/>
  <w15:docId w15:val="{2486CA26-4EE5-4004-994F-0C06216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54"/>
    <w:rPr>
      <w:sz w:val="24"/>
      <w:szCs w:val="24"/>
    </w:rPr>
  </w:style>
  <w:style w:type="paragraph" w:styleId="1">
    <w:name w:val="heading 1"/>
    <w:basedOn w:val="a"/>
    <w:next w:val="a"/>
    <w:qFormat/>
    <w:rsid w:val="00724054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24054"/>
    <w:pPr>
      <w:jc w:val="center"/>
    </w:pPr>
    <w:rPr>
      <w:sz w:val="28"/>
    </w:rPr>
  </w:style>
  <w:style w:type="paragraph" w:styleId="a4">
    <w:name w:val="Body Text"/>
    <w:basedOn w:val="a"/>
    <w:rsid w:val="00724054"/>
    <w:rPr>
      <w:sz w:val="28"/>
    </w:rPr>
  </w:style>
  <w:style w:type="paragraph" w:styleId="2">
    <w:name w:val="Body Text 2"/>
    <w:basedOn w:val="a"/>
    <w:rsid w:val="00724054"/>
    <w:pPr>
      <w:jc w:val="both"/>
    </w:pPr>
    <w:rPr>
      <w:sz w:val="28"/>
    </w:rPr>
  </w:style>
  <w:style w:type="paragraph" w:styleId="a5">
    <w:name w:val="Body Text Indent"/>
    <w:basedOn w:val="a"/>
    <w:rsid w:val="00724054"/>
    <w:pPr>
      <w:ind w:firstLine="708"/>
      <w:jc w:val="both"/>
    </w:pPr>
    <w:rPr>
      <w:sz w:val="28"/>
    </w:rPr>
  </w:style>
  <w:style w:type="paragraph" w:styleId="a6">
    <w:name w:val="header"/>
    <w:basedOn w:val="a"/>
    <w:rsid w:val="0072405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24054"/>
    <w:pPr>
      <w:tabs>
        <w:tab w:val="center" w:pos="4677"/>
        <w:tab w:val="right" w:pos="9355"/>
      </w:tabs>
    </w:pPr>
  </w:style>
  <w:style w:type="paragraph" w:styleId="3">
    <w:name w:val="Body Text 3"/>
    <w:basedOn w:val="a"/>
    <w:rsid w:val="00724054"/>
    <w:pPr>
      <w:jc w:val="both"/>
    </w:pPr>
    <w:rPr>
      <w:b/>
      <w:bCs/>
    </w:rPr>
  </w:style>
  <w:style w:type="table" w:styleId="a8">
    <w:name w:val="Table Grid"/>
    <w:basedOn w:val="a1"/>
    <w:rsid w:val="00EE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A4000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541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5415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b">
    <w:name w:val="Normal (Web)"/>
    <w:basedOn w:val="a"/>
    <w:uiPriority w:val="99"/>
    <w:unhideWhenUsed/>
    <w:rsid w:val="00FE0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##Ltd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Felix Craft</dc:creator>
  <cp:lastModifiedBy>User</cp:lastModifiedBy>
  <cp:revision>17</cp:revision>
  <cp:lastPrinted>2024-02-17T06:09:00Z</cp:lastPrinted>
  <dcterms:created xsi:type="dcterms:W3CDTF">2022-08-10T01:12:00Z</dcterms:created>
  <dcterms:modified xsi:type="dcterms:W3CDTF">2025-02-24T02:54:00Z</dcterms:modified>
</cp:coreProperties>
</file>