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04" w:rsidRDefault="00CD6504" w:rsidP="00091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09177F" w:rsidTr="00D53F3B">
        <w:trPr>
          <w:trHeight w:val="1378"/>
        </w:trPr>
        <w:tc>
          <w:tcPr>
            <w:tcW w:w="4643" w:type="dxa"/>
          </w:tcPr>
          <w:p w:rsidR="007C408A" w:rsidRDefault="007F67EB" w:rsidP="007C408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C408A" w:rsidRDefault="0009177F" w:rsidP="007C408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C408A" w:rsidRDefault="007C408A" w:rsidP="007C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Бийского района </w:t>
            </w:r>
          </w:p>
          <w:p w:rsidR="0009177F" w:rsidRDefault="007C408A" w:rsidP="008E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8E4CCB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  <w:r w:rsidR="00091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E4CCB">
              <w:rPr>
                <w:rFonts w:ascii="Times New Roman" w:hAnsi="Times New Roman" w:cs="Times New Roman"/>
                <w:sz w:val="28"/>
                <w:szCs w:val="28"/>
              </w:rPr>
              <w:t>№ 1213</w:t>
            </w:r>
            <w:bookmarkStart w:id="0" w:name="_GoBack"/>
            <w:bookmarkEnd w:id="0"/>
          </w:p>
        </w:tc>
      </w:tr>
    </w:tbl>
    <w:p w:rsidR="00CD6504" w:rsidRDefault="00CD6504" w:rsidP="007C4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04" w:rsidRDefault="00CD6504" w:rsidP="00CD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D24" w:rsidRDefault="00AF5FC0" w:rsidP="00FC3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FC3D24">
        <w:rPr>
          <w:rFonts w:ascii="Times New Roman" w:hAnsi="Times New Roman" w:cs="Times New Roman"/>
          <w:sz w:val="28"/>
          <w:szCs w:val="28"/>
        </w:rPr>
        <w:t>работы комиссии по противодействию экстремизму</w:t>
      </w:r>
    </w:p>
    <w:p w:rsidR="00CD6504" w:rsidRDefault="00FC3D24" w:rsidP="00FC3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7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="007F67E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00A34">
        <w:rPr>
          <w:rFonts w:ascii="Times New Roman" w:hAnsi="Times New Roman" w:cs="Times New Roman"/>
          <w:sz w:val="28"/>
          <w:szCs w:val="28"/>
        </w:rPr>
        <w:t>2</w:t>
      </w:r>
      <w:r w:rsidR="00D53F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1963" w:rsidRDefault="00241963" w:rsidP="00CD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0" w:type="dxa"/>
        <w:tblLook w:val="04A0" w:firstRow="1" w:lastRow="0" w:firstColumn="1" w:lastColumn="0" w:noHBand="0" w:noVBand="1"/>
      </w:tblPr>
      <w:tblGrid>
        <w:gridCol w:w="540"/>
        <w:gridCol w:w="6954"/>
        <w:gridCol w:w="2400"/>
      </w:tblGrid>
      <w:tr w:rsidR="00900A34" w:rsidTr="00F774AE">
        <w:tc>
          <w:tcPr>
            <w:tcW w:w="540" w:type="dxa"/>
          </w:tcPr>
          <w:p w:rsidR="00900A34" w:rsidRPr="007F67EB" w:rsidRDefault="00900A34" w:rsidP="00AF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54" w:type="dxa"/>
          </w:tcPr>
          <w:p w:rsidR="00900A34" w:rsidRPr="007F67EB" w:rsidRDefault="00900A34" w:rsidP="00AF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00" w:type="dxa"/>
          </w:tcPr>
          <w:p w:rsidR="00900A34" w:rsidRPr="007F67EB" w:rsidRDefault="00900A34" w:rsidP="00AF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00A34" w:rsidTr="00F774AE">
        <w:tc>
          <w:tcPr>
            <w:tcW w:w="9894" w:type="dxa"/>
            <w:gridSpan w:val="3"/>
          </w:tcPr>
          <w:p w:rsidR="00F73208" w:rsidRDefault="00F73208" w:rsidP="00AF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34" w:rsidRDefault="00E823F0" w:rsidP="00AF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0A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F7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208" w:rsidRPr="007F67EB" w:rsidRDefault="00F73208" w:rsidP="00AF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34" w:rsidTr="00F774AE">
        <w:tc>
          <w:tcPr>
            <w:tcW w:w="540" w:type="dxa"/>
          </w:tcPr>
          <w:p w:rsidR="00900A34" w:rsidRPr="007F67EB" w:rsidRDefault="00900A34" w:rsidP="00AF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:rsidR="00900A34" w:rsidRPr="00E823F0" w:rsidRDefault="00900A34" w:rsidP="00AF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Сообщения о состоянии оперативной ситуации на территории Бийского района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  <w:r w:rsidR="00115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900A34" w:rsidRPr="007F67EB" w:rsidRDefault="00D4403B" w:rsidP="00AF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4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экстремизму района</w:t>
            </w:r>
            <w:r w:rsidR="0000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C53" w:rsidTr="00F774AE">
        <w:tc>
          <w:tcPr>
            <w:tcW w:w="540" w:type="dxa"/>
          </w:tcPr>
          <w:p w:rsidR="00C41C53" w:rsidRPr="007F67EB" w:rsidRDefault="00C41C53" w:rsidP="00AF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4" w:type="dxa"/>
          </w:tcPr>
          <w:p w:rsidR="00C41C53" w:rsidRPr="005C5B18" w:rsidRDefault="005C5B18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8">
              <w:rPr>
                <w:rFonts w:ascii="Times New Roman" w:hAnsi="Times New Roman" w:cs="Times New Roman"/>
                <w:sz w:val="24"/>
                <w:szCs w:val="24"/>
              </w:rPr>
              <w:t>О процессе миграции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Бийского района</w:t>
            </w:r>
            <w:r w:rsidR="00620C00">
              <w:rPr>
                <w:rFonts w:ascii="Times New Roman" w:hAnsi="Times New Roman" w:cs="Times New Roman"/>
                <w:sz w:val="24"/>
                <w:szCs w:val="24"/>
              </w:rPr>
              <w:t>, участие мигрантов и иностранных граждан в совершении преступлений и правонарушений.</w:t>
            </w:r>
          </w:p>
        </w:tc>
        <w:tc>
          <w:tcPr>
            <w:tcW w:w="2400" w:type="dxa"/>
          </w:tcPr>
          <w:p w:rsidR="00C41C53" w:rsidRPr="00620C00" w:rsidRDefault="00620C00" w:rsidP="00AF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00">
              <w:rPr>
                <w:rFonts w:ascii="Times New Roman" w:hAnsi="Times New Roman" w:cs="Times New Roman"/>
                <w:sz w:val="24"/>
                <w:szCs w:val="24"/>
              </w:rPr>
              <w:t xml:space="preserve">ОП по </w:t>
            </w:r>
            <w:proofErr w:type="spellStart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 xml:space="preserve"> району МУ МВД России «</w:t>
            </w:r>
            <w:proofErr w:type="spellStart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41C53" w:rsidTr="00F774AE">
        <w:tc>
          <w:tcPr>
            <w:tcW w:w="540" w:type="dxa"/>
          </w:tcPr>
          <w:p w:rsidR="00C41C53" w:rsidRDefault="00C41C53" w:rsidP="00AF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4" w:type="dxa"/>
          </w:tcPr>
          <w:p w:rsidR="00D53F3B" w:rsidRPr="00620C00" w:rsidRDefault="00620C00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00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 и проведение  лекций,  семинаров, тематических встреч и классных  часов  с  подростками  и молодежью,  направленных  на  формирование  культуры межнационального и межконфессионального общения и профилактику  конфликтных   ситуаций в  </w:t>
            </w:r>
            <w:proofErr w:type="spellStart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 xml:space="preserve"> 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9672E2" w:rsidRPr="009672E2" w:rsidRDefault="009672E2" w:rsidP="009672E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7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Комитет </w:t>
            </w:r>
          </w:p>
          <w:p w:rsidR="00C41C53" w:rsidRPr="007F67EB" w:rsidRDefault="009672E2" w:rsidP="0096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E2">
              <w:rPr>
                <w:rFonts w:ascii="Times New Roman" w:hAnsi="Times New Roman" w:cs="Times New Roman"/>
                <w:sz w:val="24"/>
                <w:szCs w:val="24"/>
              </w:rPr>
              <w:t>Администрации Бийского района по образованию и делам молодежи.</w:t>
            </w:r>
          </w:p>
        </w:tc>
      </w:tr>
      <w:tr w:rsidR="00C41C53" w:rsidTr="00F774AE">
        <w:tc>
          <w:tcPr>
            <w:tcW w:w="540" w:type="dxa"/>
          </w:tcPr>
          <w:p w:rsidR="00C41C53" w:rsidRPr="007F67EB" w:rsidRDefault="00C41C53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:rsidR="00C41C53" w:rsidRPr="007F67EB" w:rsidRDefault="00C41C53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О запрещенных на территории Российской Федерации экстремистских организациях и их символике</w:t>
            </w:r>
            <w:r w:rsidR="0096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C41C53" w:rsidRPr="007F67EB" w:rsidRDefault="00C41C53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экстремизму района</w:t>
            </w:r>
            <w:r w:rsidR="0000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C53" w:rsidTr="00F774AE">
        <w:tc>
          <w:tcPr>
            <w:tcW w:w="9894" w:type="dxa"/>
            <w:gridSpan w:val="3"/>
          </w:tcPr>
          <w:p w:rsidR="00F73208" w:rsidRDefault="00F73208" w:rsidP="00C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53" w:rsidRDefault="00E823F0" w:rsidP="00C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41C5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73208" w:rsidRPr="007F67EB" w:rsidRDefault="00F73208" w:rsidP="00C4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3" w:rsidTr="00F774AE">
        <w:tc>
          <w:tcPr>
            <w:tcW w:w="540" w:type="dxa"/>
          </w:tcPr>
          <w:p w:rsidR="00C41C53" w:rsidRPr="007F67EB" w:rsidRDefault="00C41C53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4" w:type="dxa"/>
          </w:tcPr>
          <w:p w:rsidR="00C41C53" w:rsidRPr="007F67EB" w:rsidRDefault="00C41C53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19">
              <w:rPr>
                <w:rFonts w:ascii="Times New Roman" w:hAnsi="Times New Roman" w:cs="Times New Roman"/>
                <w:sz w:val="24"/>
                <w:szCs w:val="24"/>
              </w:rPr>
              <w:t>Сообщения о состоянии оперативной ситуации на территории Бийского района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</w:p>
        </w:tc>
        <w:tc>
          <w:tcPr>
            <w:tcW w:w="2400" w:type="dxa"/>
          </w:tcPr>
          <w:p w:rsidR="00C41C53" w:rsidRPr="007F67EB" w:rsidRDefault="00D4403B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4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экстремизму района</w:t>
            </w:r>
            <w:r w:rsidR="0000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C53" w:rsidTr="00F774AE">
        <w:tc>
          <w:tcPr>
            <w:tcW w:w="540" w:type="dxa"/>
          </w:tcPr>
          <w:p w:rsidR="00C41C53" w:rsidRDefault="007D143D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4" w:type="dxa"/>
          </w:tcPr>
          <w:p w:rsidR="00C41C53" w:rsidRPr="00024319" w:rsidRDefault="000C3125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предупреждению экстремистских проявлений в молодежной среде, повышению уровня патриотического воспитания среди молодежи.</w:t>
            </w:r>
          </w:p>
        </w:tc>
        <w:tc>
          <w:tcPr>
            <w:tcW w:w="2400" w:type="dxa"/>
          </w:tcPr>
          <w:p w:rsidR="000C3125" w:rsidRPr="009672E2" w:rsidRDefault="000C3125" w:rsidP="000C312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7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Комитет </w:t>
            </w:r>
          </w:p>
          <w:p w:rsidR="00C41C53" w:rsidRPr="00024319" w:rsidRDefault="000C3125" w:rsidP="000C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E2">
              <w:rPr>
                <w:rFonts w:ascii="Times New Roman" w:hAnsi="Times New Roman" w:cs="Times New Roman"/>
                <w:sz w:val="24"/>
                <w:szCs w:val="24"/>
              </w:rPr>
              <w:t>Администрации Бийского района по образованию и делам молодежи.</w:t>
            </w:r>
          </w:p>
        </w:tc>
      </w:tr>
      <w:tr w:rsidR="00C41C53" w:rsidTr="00F774AE">
        <w:tc>
          <w:tcPr>
            <w:tcW w:w="540" w:type="dxa"/>
          </w:tcPr>
          <w:p w:rsidR="00C41C53" w:rsidRDefault="007D143D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4" w:type="dxa"/>
          </w:tcPr>
          <w:p w:rsidR="00C41C53" w:rsidRPr="00024319" w:rsidRDefault="00C41C53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25"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 w:rsidRPr="000243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противодействию экстремизму в Бийском районе. О подготовке публикаций </w:t>
            </w:r>
            <w:proofErr w:type="spellStart"/>
            <w:r w:rsidRPr="00024319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024319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тематики, публикаций, направленных на укрепление мира и межнационального согласия, размещении их в СМИ.</w:t>
            </w:r>
          </w:p>
        </w:tc>
        <w:tc>
          <w:tcPr>
            <w:tcW w:w="2400" w:type="dxa"/>
          </w:tcPr>
          <w:p w:rsidR="00C41C53" w:rsidRPr="007F67EB" w:rsidRDefault="00C41C53" w:rsidP="00C41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1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экстремизму района</w:t>
            </w:r>
            <w:r w:rsidR="0000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43D" w:rsidTr="00F774AE">
        <w:tc>
          <w:tcPr>
            <w:tcW w:w="540" w:type="dxa"/>
          </w:tcPr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О состоянии миграционной ситуации на территории Бийского района, результатах работы территориальных органов государственной власти и органов местного самоуправления по противодействию нелегальной миграции и профилактики проявлений экстремизма в миграционной сфере</w:t>
            </w:r>
            <w:r w:rsidR="0096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 xml:space="preserve">ОП по </w:t>
            </w:r>
            <w:proofErr w:type="spellStart"/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7F67E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МУ МВД России «</w:t>
            </w:r>
            <w:proofErr w:type="spellStart"/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43D" w:rsidTr="00F774AE">
        <w:tc>
          <w:tcPr>
            <w:tcW w:w="9894" w:type="dxa"/>
            <w:gridSpan w:val="3"/>
          </w:tcPr>
          <w:p w:rsidR="00F73208" w:rsidRDefault="00F73208" w:rsidP="007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3D" w:rsidRDefault="00E823F0" w:rsidP="007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D14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73208" w:rsidRPr="007F67EB" w:rsidRDefault="00F73208" w:rsidP="007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3D" w:rsidTr="00F774AE">
        <w:tc>
          <w:tcPr>
            <w:tcW w:w="540" w:type="dxa"/>
          </w:tcPr>
          <w:p w:rsidR="007D143D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4" w:type="dxa"/>
          </w:tcPr>
          <w:p w:rsidR="007D143D" w:rsidRPr="00D82FA8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A8">
              <w:rPr>
                <w:rFonts w:ascii="Times New Roman" w:hAnsi="Times New Roman" w:cs="Times New Roman"/>
                <w:sz w:val="24"/>
                <w:szCs w:val="24"/>
              </w:rPr>
              <w:t>Сообщения о состоянии оперативной ситуации на территории Бийского района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</w:p>
        </w:tc>
        <w:tc>
          <w:tcPr>
            <w:tcW w:w="2400" w:type="dxa"/>
          </w:tcPr>
          <w:p w:rsidR="007D143D" w:rsidRPr="007F67EB" w:rsidRDefault="00D4403B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4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экстремизму района</w:t>
            </w:r>
            <w:r w:rsidR="0000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43D" w:rsidTr="00F774AE">
        <w:tc>
          <w:tcPr>
            <w:tcW w:w="540" w:type="dxa"/>
          </w:tcPr>
          <w:p w:rsidR="007D143D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4" w:type="dxa"/>
          </w:tcPr>
          <w:p w:rsidR="007D143D" w:rsidRPr="009C2A23" w:rsidRDefault="009C2A23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О реализации  мероприятий, направленных на повышение информационной безопасности, обеспечение  защиты  от несанкционированного  доступа  к информационным ресурсам  учреждений  образования, культуры.</w:t>
            </w:r>
          </w:p>
        </w:tc>
        <w:tc>
          <w:tcPr>
            <w:tcW w:w="2400" w:type="dxa"/>
          </w:tcPr>
          <w:p w:rsidR="009C2A23" w:rsidRPr="009672E2" w:rsidRDefault="009C2A23" w:rsidP="009C2A2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7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Комитет </w:t>
            </w:r>
          </w:p>
          <w:p w:rsidR="007D143D" w:rsidRDefault="009C2A23" w:rsidP="009C2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2E2">
              <w:rPr>
                <w:rFonts w:ascii="Times New Roman" w:hAnsi="Times New Roman" w:cs="Times New Roman"/>
                <w:sz w:val="24"/>
                <w:szCs w:val="24"/>
              </w:rPr>
              <w:t>Администрации Бийского района по образованию и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A23" w:rsidRPr="00024319" w:rsidRDefault="009C2A23" w:rsidP="009C2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туризму Администрации Бийского района Алтайского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43D" w:rsidTr="00F774AE">
        <w:tc>
          <w:tcPr>
            <w:tcW w:w="540" w:type="dxa"/>
          </w:tcPr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4" w:type="dxa"/>
          </w:tcPr>
          <w:p w:rsidR="007D143D" w:rsidRDefault="009C2A23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по гармонизации межнациональных и межконфессиональных отношений и предотвращению распространения идеологии экстремизма.</w:t>
            </w:r>
          </w:p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7D143D" w:rsidRPr="007F67EB" w:rsidRDefault="009C2A23" w:rsidP="009C2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туризму Администрации Бийского района Алтайского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43D" w:rsidTr="00F774AE">
        <w:tc>
          <w:tcPr>
            <w:tcW w:w="540" w:type="dxa"/>
          </w:tcPr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4" w:type="dxa"/>
          </w:tcPr>
          <w:p w:rsidR="007D143D" w:rsidRPr="00060EF4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F4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на территории Бийского района в ходе реализации национальной политики (национальный состав населения, деятельность национальных общественных объединений, этнических диаспор)</w:t>
            </w:r>
            <w:r w:rsidR="00060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7D143D" w:rsidRPr="007F67EB" w:rsidRDefault="00E56F82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00">
              <w:rPr>
                <w:rFonts w:ascii="Times New Roman" w:hAnsi="Times New Roman" w:cs="Times New Roman"/>
                <w:sz w:val="24"/>
                <w:szCs w:val="24"/>
              </w:rPr>
              <w:t xml:space="preserve">ОП по </w:t>
            </w:r>
            <w:proofErr w:type="spellStart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 xml:space="preserve"> району МУ МВД России «</w:t>
            </w:r>
            <w:proofErr w:type="spellStart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143D" w:rsidTr="00F774AE">
        <w:tc>
          <w:tcPr>
            <w:tcW w:w="9894" w:type="dxa"/>
            <w:gridSpan w:val="3"/>
          </w:tcPr>
          <w:p w:rsidR="00060EF4" w:rsidRDefault="00060EF4" w:rsidP="007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3D" w:rsidRDefault="00E823F0" w:rsidP="007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D14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060EF4" w:rsidRPr="007F67EB" w:rsidRDefault="00060EF4" w:rsidP="007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3D" w:rsidTr="00F774AE">
        <w:tc>
          <w:tcPr>
            <w:tcW w:w="540" w:type="dxa"/>
          </w:tcPr>
          <w:p w:rsidR="007D143D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4" w:type="dxa"/>
          </w:tcPr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4">
              <w:rPr>
                <w:rFonts w:ascii="Times New Roman" w:hAnsi="Times New Roman" w:cs="Times New Roman"/>
                <w:sz w:val="24"/>
                <w:szCs w:val="24"/>
              </w:rPr>
              <w:t>Сообщения о состоянии оперативной ситуации на территории Бийского района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</w:p>
        </w:tc>
        <w:tc>
          <w:tcPr>
            <w:tcW w:w="2400" w:type="dxa"/>
          </w:tcPr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34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экстремизму района</w:t>
            </w:r>
            <w:r w:rsidR="0000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43D" w:rsidTr="00F774AE">
        <w:tc>
          <w:tcPr>
            <w:tcW w:w="540" w:type="dxa"/>
          </w:tcPr>
          <w:p w:rsidR="007D143D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4" w:type="dxa"/>
          </w:tcPr>
          <w:p w:rsidR="007D143D" w:rsidRPr="00900A34" w:rsidRDefault="00D4403B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8">
              <w:rPr>
                <w:rFonts w:ascii="Times New Roman" w:hAnsi="Times New Roman" w:cs="Times New Roman"/>
                <w:sz w:val="24"/>
                <w:szCs w:val="24"/>
              </w:rPr>
              <w:t>О процессе миграции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Бийского района, участие мигрантов и иностранных граждан в совершении преступлений и правонарушений.</w:t>
            </w:r>
          </w:p>
        </w:tc>
        <w:tc>
          <w:tcPr>
            <w:tcW w:w="2400" w:type="dxa"/>
          </w:tcPr>
          <w:p w:rsidR="007D143D" w:rsidRPr="007F67EB" w:rsidRDefault="00D4403B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C00">
              <w:rPr>
                <w:rFonts w:ascii="Times New Roman" w:hAnsi="Times New Roman" w:cs="Times New Roman"/>
                <w:sz w:val="24"/>
                <w:szCs w:val="24"/>
              </w:rPr>
              <w:t xml:space="preserve">ОП по </w:t>
            </w:r>
            <w:proofErr w:type="spellStart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 xml:space="preserve"> району МУ МВД России «</w:t>
            </w:r>
            <w:proofErr w:type="spellStart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620C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143D" w:rsidTr="00F774AE">
        <w:tc>
          <w:tcPr>
            <w:tcW w:w="540" w:type="dxa"/>
          </w:tcPr>
          <w:p w:rsidR="007D143D" w:rsidRPr="007F67EB" w:rsidRDefault="00005948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43D" w:rsidRPr="007F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О проведении семинаров-совещаний с сотрудниками ОМСУ, семинаров-практикумов с руководителями образовательных организаций, спортивных учреждений по профилактике экстремизма, ксенофобии и конфликтности различной мотивации</w:t>
            </w:r>
          </w:p>
        </w:tc>
        <w:tc>
          <w:tcPr>
            <w:tcW w:w="2400" w:type="dxa"/>
          </w:tcPr>
          <w:p w:rsidR="007D143D" w:rsidRPr="007F67EB" w:rsidRDefault="00005948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туризму Администрации Бийского района Алтайского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43D" w:rsidTr="00F774AE">
        <w:tc>
          <w:tcPr>
            <w:tcW w:w="540" w:type="dxa"/>
          </w:tcPr>
          <w:p w:rsidR="007D143D" w:rsidRPr="007F67EB" w:rsidRDefault="00005948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43D" w:rsidRPr="007F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4" w:type="dxa"/>
          </w:tcPr>
          <w:p w:rsidR="007D143D" w:rsidRPr="00D4403B" w:rsidRDefault="005D31BC" w:rsidP="00D44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 работы </w:t>
            </w:r>
            <w:r w:rsidR="00D4403B" w:rsidRPr="00D4403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 по</w:t>
            </w:r>
            <w:r w:rsidR="00D4403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вию  экстремизму</w:t>
            </w:r>
            <w:r w:rsidR="00D4403B">
              <w:rPr>
                <w:rFonts w:ascii="Times New Roman" w:hAnsi="Times New Roman" w:cs="Times New Roman"/>
                <w:sz w:val="24"/>
                <w:szCs w:val="24"/>
              </w:rPr>
              <w:t xml:space="preserve">   на  2025 </w:t>
            </w:r>
            <w:r w:rsidR="00D4403B" w:rsidRPr="00D440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0" w:type="dxa"/>
          </w:tcPr>
          <w:p w:rsidR="007D143D" w:rsidRPr="007F67EB" w:rsidRDefault="007D143D" w:rsidP="007D1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B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экстремизму района</w:t>
            </w:r>
            <w:r w:rsidR="0000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5FC0" w:rsidRDefault="00AF5FC0" w:rsidP="00CD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ED3" w:rsidRDefault="00374ED3" w:rsidP="0037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D3" w:rsidRDefault="00374ED3" w:rsidP="0037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ED3" w:rsidSect="00263D4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7F16"/>
    <w:multiLevelType w:val="hybridMultilevel"/>
    <w:tmpl w:val="94C27E8E"/>
    <w:lvl w:ilvl="0" w:tplc="A9A0E7D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504"/>
    <w:rsid w:val="00005948"/>
    <w:rsid w:val="00024319"/>
    <w:rsid w:val="000505CD"/>
    <w:rsid w:val="00060EF4"/>
    <w:rsid w:val="0009177F"/>
    <w:rsid w:val="000C3125"/>
    <w:rsid w:val="00115822"/>
    <w:rsid w:val="001D1986"/>
    <w:rsid w:val="00241963"/>
    <w:rsid w:val="00263D4B"/>
    <w:rsid w:val="00364BDC"/>
    <w:rsid w:val="00374ED3"/>
    <w:rsid w:val="003E780A"/>
    <w:rsid w:val="004306BD"/>
    <w:rsid w:val="004311C7"/>
    <w:rsid w:val="004F33B4"/>
    <w:rsid w:val="005C5B18"/>
    <w:rsid w:val="005D31BC"/>
    <w:rsid w:val="005D65FB"/>
    <w:rsid w:val="00620C00"/>
    <w:rsid w:val="0064732B"/>
    <w:rsid w:val="006610AD"/>
    <w:rsid w:val="00685310"/>
    <w:rsid w:val="007A52EA"/>
    <w:rsid w:val="007C408A"/>
    <w:rsid w:val="007D143D"/>
    <w:rsid w:val="007E41F0"/>
    <w:rsid w:val="007E76F8"/>
    <w:rsid w:val="007F5541"/>
    <w:rsid w:val="007F67EB"/>
    <w:rsid w:val="00813DBB"/>
    <w:rsid w:val="00877C66"/>
    <w:rsid w:val="0089640F"/>
    <w:rsid w:val="008E4CCB"/>
    <w:rsid w:val="00900A34"/>
    <w:rsid w:val="00926A3D"/>
    <w:rsid w:val="009672E2"/>
    <w:rsid w:val="00972705"/>
    <w:rsid w:val="009851E4"/>
    <w:rsid w:val="009C2A23"/>
    <w:rsid w:val="00A35582"/>
    <w:rsid w:val="00A47A49"/>
    <w:rsid w:val="00A77A24"/>
    <w:rsid w:val="00AD7AF0"/>
    <w:rsid w:val="00AF5FC0"/>
    <w:rsid w:val="00AF7EB0"/>
    <w:rsid w:val="00B02975"/>
    <w:rsid w:val="00B113DB"/>
    <w:rsid w:val="00B8378F"/>
    <w:rsid w:val="00BB06F8"/>
    <w:rsid w:val="00BB0AAC"/>
    <w:rsid w:val="00C03714"/>
    <w:rsid w:val="00C41C53"/>
    <w:rsid w:val="00CA1385"/>
    <w:rsid w:val="00CD6504"/>
    <w:rsid w:val="00D40598"/>
    <w:rsid w:val="00D4403B"/>
    <w:rsid w:val="00D53F3B"/>
    <w:rsid w:val="00D57DA7"/>
    <w:rsid w:val="00D66850"/>
    <w:rsid w:val="00D82FA8"/>
    <w:rsid w:val="00E225F4"/>
    <w:rsid w:val="00E36F6D"/>
    <w:rsid w:val="00E56F82"/>
    <w:rsid w:val="00E823F0"/>
    <w:rsid w:val="00E93D99"/>
    <w:rsid w:val="00E9739D"/>
    <w:rsid w:val="00EB4F51"/>
    <w:rsid w:val="00EC1244"/>
    <w:rsid w:val="00EF1F37"/>
    <w:rsid w:val="00F04835"/>
    <w:rsid w:val="00F73208"/>
    <w:rsid w:val="00F774AE"/>
    <w:rsid w:val="00FC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3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23</cp:revision>
  <cp:lastPrinted>2019-12-24T07:27:00Z</cp:lastPrinted>
  <dcterms:created xsi:type="dcterms:W3CDTF">2019-12-23T13:58:00Z</dcterms:created>
  <dcterms:modified xsi:type="dcterms:W3CDTF">2024-01-10T04:05:00Z</dcterms:modified>
</cp:coreProperties>
</file>