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4F" w:rsidRPr="00263032" w:rsidRDefault="00AC1E63" w:rsidP="001F134F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E63"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24pt;margin-top:-36pt;width:13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" stroked="f">
            <v:textbox>
              <w:txbxContent>
                <w:p w:rsidR="00025422" w:rsidRDefault="00025422" w:rsidP="001F134F">
                  <w:pPr>
                    <w:rPr>
                      <w:sz w:val="28"/>
                      <w:szCs w:val="28"/>
                    </w:rPr>
                  </w:pPr>
                </w:p>
                <w:p w:rsidR="00025422" w:rsidRDefault="00025422" w:rsidP="001F134F">
                  <w:pPr>
                    <w:rPr>
                      <w:sz w:val="28"/>
                      <w:szCs w:val="28"/>
                    </w:rPr>
                  </w:pPr>
                </w:p>
                <w:p w:rsidR="00025422" w:rsidRDefault="00025422" w:rsidP="001F134F">
                  <w:pPr>
                    <w:rPr>
                      <w:sz w:val="28"/>
                      <w:szCs w:val="28"/>
                    </w:rPr>
                  </w:pPr>
                </w:p>
                <w:p w:rsidR="00025422" w:rsidRDefault="00025422" w:rsidP="001F134F">
                  <w:pPr>
                    <w:rPr>
                      <w:sz w:val="28"/>
                      <w:szCs w:val="28"/>
                    </w:rPr>
                  </w:pPr>
                </w:p>
                <w:p w:rsidR="00025422" w:rsidRDefault="00025422" w:rsidP="001F134F">
                  <w:pPr>
                    <w:rPr>
                      <w:sz w:val="28"/>
                      <w:szCs w:val="28"/>
                    </w:rPr>
                  </w:pPr>
                </w:p>
                <w:p w:rsidR="00025422" w:rsidRDefault="00025422" w:rsidP="001F134F">
                  <w:pPr>
                    <w:rPr>
                      <w:sz w:val="28"/>
                      <w:szCs w:val="28"/>
                    </w:rPr>
                  </w:pPr>
                </w:p>
                <w:p w:rsidR="00025422" w:rsidRDefault="00025422" w:rsidP="001F134F">
                  <w:pPr>
                    <w:rPr>
                      <w:sz w:val="28"/>
                      <w:szCs w:val="28"/>
                    </w:rPr>
                  </w:pPr>
                </w:p>
                <w:p w:rsidR="00025422" w:rsidRDefault="00025422" w:rsidP="001F134F">
                  <w:pPr>
                    <w:rPr>
                      <w:sz w:val="28"/>
                      <w:szCs w:val="28"/>
                    </w:rPr>
                  </w:pPr>
                </w:p>
                <w:p w:rsidR="00025422" w:rsidRDefault="00025422" w:rsidP="001F134F">
                  <w:pPr>
                    <w:rPr>
                      <w:sz w:val="28"/>
                      <w:szCs w:val="28"/>
                    </w:rPr>
                  </w:pPr>
                </w:p>
                <w:p w:rsidR="00025422" w:rsidRDefault="00025422" w:rsidP="001F134F">
                  <w:pPr>
                    <w:rPr>
                      <w:sz w:val="28"/>
                      <w:szCs w:val="28"/>
                    </w:rPr>
                  </w:pPr>
                </w:p>
                <w:p w:rsidR="00025422" w:rsidRDefault="00025422" w:rsidP="001F134F">
                  <w:pPr>
                    <w:rPr>
                      <w:sz w:val="28"/>
                      <w:szCs w:val="28"/>
                    </w:rPr>
                  </w:pPr>
                </w:p>
                <w:p w:rsidR="00025422" w:rsidRDefault="00025422" w:rsidP="001F134F">
                  <w:pPr>
                    <w:rPr>
                      <w:sz w:val="28"/>
                      <w:szCs w:val="28"/>
                    </w:rPr>
                  </w:pPr>
                </w:p>
                <w:p w:rsidR="00025422" w:rsidRDefault="00025422" w:rsidP="001F134F">
                  <w:pPr>
                    <w:rPr>
                      <w:sz w:val="28"/>
                      <w:szCs w:val="28"/>
                    </w:rPr>
                  </w:pPr>
                </w:p>
                <w:p w:rsidR="00025422" w:rsidRDefault="00025422" w:rsidP="001F134F">
                  <w:pPr>
                    <w:rPr>
                      <w:sz w:val="28"/>
                      <w:szCs w:val="28"/>
                    </w:rPr>
                  </w:pPr>
                </w:p>
                <w:p w:rsidR="00025422" w:rsidRDefault="00025422" w:rsidP="001F134F">
                  <w:pPr>
                    <w:rPr>
                      <w:sz w:val="28"/>
                      <w:szCs w:val="28"/>
                    </w:rPr>
                  </w:pPr>
                </w:p>
                <w:p w:rsidR="00025422" w:rsidRDefault="00025422" w:rsidP="001F134F">
                  <w:pPr>
                    <w:rPr>
                      <w:sz w:val="28"/>
                      <w:szCs w:val="28"/>
                    </w:rPr>
                  </w:pPr>
                </w:p>
                <w:p w:rsidR="00025422" w:rsidRDefault="00025422" w:rsidP="001F134F">
                  <w:pPr>
                    <w:rPr>
                      <w:sz w:val="28"/>
                      <w:szCs w:val="28"/>
                    </w:rPr>
                  </w:pPr>
                </w:p>
                <w:p w:rsidR="00025422" w:rsidRDefault="00025422" w:rsidP="001F134F">
                  <w:pPr>
                    <w:rPr>
                      <w:sz w:val="28"/>
                      <w:szCs w:val="28"/>
                    </w:rPr>
                  </w:pPr>
                </w:p>
                <w:p w:rsidR="00025422" w:rsidRDefault="00025422" w:rsidP="001F134F">
                  <w:pPr>
                    <w:rPr>
                      <w:sz w:val="28"/>
                      <w:szCs w:val="28"/>
                    </w:rPr>
                  </w:pPr>
                </w:p>
                <w:p w:rsidR="00025422" w:rsidRDefault="00025422" w:rsidP="001F134F">
                  <w:pPr>
                    <w:rPr>
                      <w:sz w:val="28"/>
                      <w:szCs w:val="28"/>
                    </w:rPr>
                  </w:pPr>
                </w:p>
                <w:p w:rsidR="00025422" w:rsidRDefault="00025422" w:rsidP="001F134F">
                  <w:pPr>
                    <w:rPr>
                      <w:sz w:val="28"/>
                      <w:szCs w:val="28"/>
                    </w:rPr>
                  </w:pPr>
                </w:p>
                <w:p w:rsidR="00025422" w:rsidRDefault="00025422" w:rsidP="001F134F">
                  <w:pPr>
                    <w:rPr>
                      <w:sz w:val="28"/>
                      <w:szCs w:val="28"/>
                    </w:rPr>
                  </w:pPr>
                </w:p>
                <w:p w:rsidR="00025422" w:rsidRDefault="00025422" w:rsidP="001F134F">
                  <w:pPr>
                    <w:rPr>
                      <w:sz w:val="28"/>
                      <w:szCs w:val="28"/>
                    </w:rPr>
                  </w:pPr>
                </w:p>
                <w:p w:rsidR="00025422" w:rsidRDefault="00025422" w:rsidP="001F134F">
                  <w:pPr>
                    <w:rPr>
                      <w:sz w:val="28"/>
                      <w:szCs w:val="28"/>
                    </w:rPr>
                  </w:pPr>
                </w:p>
                <w:p w:rsidR="00025422" w:rsidRDefault="00025422" w:rsidP="001F134F">
                  <w:pPr>
                    <w:rPr>
                      <w:sz w:val="28"/>
                      <w:szCs w:val="28"/>
                    </w:rPr>
                  </w:pPr>
                </w:p>
                <w:p w:rsidR="00025422" w:rsidRDefault="00025422" w:rsidP="001F134F">
                  <w:pPr>
                    <w:rPr>
                      <w:sz w:val="28"/>
                      <w:szCs w:val="28"/>
                    </w:rPr>
                  </w:pPr>
                </w:p>
                <w:p w:rsidR="00025422" w:rsidRDefault="00025422" w:rsidP="001F134F">
                  <w:pPr>
                    <w:rPr>
                      <w:sz w:val="28"/>
                      <w:szCs w:val="28"/>
                    </w:rPr>
                  </w:pPr>
                </w:p>
                <w:p w:rsidR="00025422" w:rsidRDefault="00025422" w:rsidP="001F134F">
                  <w:pPr>
                    <w:rPr>
                      <w:sz w:val="28"/>
                      <w:szCs w:val="28"/>
                    </w:rPr>
                  </w:pPr>
                </w:p>
                <w:p w:rsidR="00025422" w:rsidRDefault="00025422" w:rsidP="001F134F">
                  <w:pPr>
                    <w:rPr>
                      <w:sz w:val="28"/>
                      <w:szCs w:val="28"/>
                    </w:rPr>
                  </w:pPr>
                </w:p>
                <w:p w:rsidR="00025422" w:rsidRDefault="00025422" w:rsidP="001F134F">
                  <w:pPr>
                    <w:rPr>
                      <w:sz w:val="28"/>
                      <w:szCs w:val="28"/>
                    </w:rPr>
                  </w:pPr>
                </w:p>
                <w:p w:rsidR="00025422" w:rsidRDefault="00025422" w:rsidP="001F134F">
                  <w:pPr>
                    <w:rPr>
                      <w:sz w:val="28"/>
                      <w:szCs w:val="28"/>
                    </w:rPr>
                  </w:pPr>
                </w:p>
                <w:p w:rsidR="00025422" w:rsidRDefault="00025422" w:rsidP="001F134F">
                  <w:pPr>
                    <w:rPr>
                      <w:sz w:val="28"/>
                      <w:szCs w:val="28"/>
                    </w:rPr>
                  </w:pPr>
                </w:p>
                <w:p w:rsidR="00025422" w:rsidRDefault="00025422" w:rsidP="001F134F">
                  <w:pPr>
                    <w:rPr>
                      <w:sz w:val="28"/>
                      <w:szCs w:val="28"/>
                    </w:rPr>
                  </w:pPr>
                </w:p>
                <w:p w:rsidR="00025422" w:rsidRPr="006F34FE" w:rsidRDefault="00025422" w:rsidP="001F134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1F134F" w:rsidRPr="00263032">
        <w:rPr>
          <w:rFonts w:ascii="Times New Roman" w:hAnsi="Times New Roman" w:cs="Times New Roman"/>
          <w:b/>
          <w:sz w:val="28"/>
          <w:szCs w:val="28"/>
        </w:rPr>
        <w:t>АДМИНИСТРАЦИЯ БИЙСКОГО РАЙОНА АЛТАЙСКОГО КРАЯ</w:t>
      </w:r>
    </w:p>
    <w:p w:rsidR="001F134F" w:rsidRPr="00263032" w:rsidRDefault="001F134F" w:rsidP="001F134F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34F" w:rsidRPr="00263032" w:rsidRDefault="001F134F" w:rsidP="001F134F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 w:rsidRPr="00263032"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 w:rsidRPr="00263032"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C1041A" w:rsidRDefault="00C1041A" w:rsidP="001F134F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  <w:spacing w:val="84"/>
          <w:sz w:val="32"/>
          <w:szCs w:val="32"/>
        </w:rPr>
      </w:pPr>
    </w:p>
    <w:p w:rsidR="001F134F" w:rsidRPr="000B7547" w:rsidRDefault="0071305B" w:rsidP="001F134F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21.03.23</w:t>
      </w:r>
      <w:r w:rsidR="001F134F" w:rsidRPr="00A46EDD">
        <w:rPr>
          <w:rFonts w:ascii="Arial" w:hAnsi="Arial" w:cs="Arial"/>
          <w:b/>
          <w:color w:val="FF0000"/>
          <w:sz w:val="24"/>
          <w:szCs w:val="24"/>
        </w:rPr>
        <w:t xml:space="preserve">           </w:t>
      </w:r>
      <w:r w:rsidR="000D3B7A">
        <w:rPr>
          <w:rFonts w:ascii="Arial" w:hAnsi="Arial" w:cs="Arial"/>
          <w:b/>
          <w:color w:val="FF0000"/>
          <w:sz w:val="24"/>
          <w:szCs w:val="24"/>
        </w:rPr>
        <w:t xml:space="preserve">       </w:t>
      </w:r>
      <w:r w:rsidR="001F134F" w:rsidRPr="00A46EDD">
        <w:rPr>
          <w:rFonts w:ascii="Arial" w:hAnsi="Arial" w:cs="Arial"/>
          <w:b/>
          <w:color w:val="FF0000"/>
          <w:sz w:val="24"/>
          <w:szCs w:val="24"/>
        </w:rPr>
        <w:t xml:space="preserve">                           </w:t>
      </w:r>
      <w:r w:rsidR="000D3B7A">
        <w:rPr>
          <w:rFonts w:ascii="Arial" w:hAnsi="Arial" w:cs="Arial"/>
          <w:b/>
          <w:color w:val="FF0000"/>
          <w:sz w:val="24"/>
          <w:szCs w:val="24"/>
        </w:rPr>
        <w:t xml:space="preserve">   </w:t>
      </w:r>
      <w:r w:rsidR="001F134F" w:rsidRPr="00A46EDD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</w:t>
      </w:r>
      <w:r w:rsidR="001F134F" w:rsidRPr="000B7547">
        <w:rPr>
          <w:rFonts w:ascii="Arial" w:hAnsi="Arial" w:cs="Arial"/>
          <w:b/>
          <w:sz w:val="24"/>
          <w:szCs w:val="24"/>
        </w:rPr>
        <w:t>№</w:t>
      </w:r>
      <w:r>
        <w:rPr>
          <w:rFonts w:ascii="Arial" w:hAnsi="Arial" w:cs="Arial"/>
          <w:b/>
          <w:sz w:val="24"/>
          <w:szCs w:val="24"/>
        </w:rPr>
        <w:t xml:space="preserve"> 224</w:t>
      </w:r>
    </w:p>
    <w:p w:rsidR="001F134F" w:rsidRPr="00263032" w:rsidRDefault="001F134F" w:rsidP="001F134F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263032">
        <w:rPr>
          <w:rFonts w:ascii="Arial" w:hAnsi="Arial" w:cs="Arial"/>
          <w:b/>
          <w:sz w:val="18"/>
          <w:szCs w:val="18"/>
        </w:rPr>
        <w:t>г. Бийск</w:t>
      </w:r>
    </w:p>
    <w:p w:rsidR="001F134F" w:rsidRPr="00263032" w:rsidRDefault="001F134F" w:rsidP="001F134F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F134F" w:rsidRPr="00263032" w:rsidRDefault="001F134F" w:rsidP="001F134F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F134F" w:rsidRPr="00263032" w:rsidRDefault="001F134F" w:rsidP="001F134F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503"/>
        <w:gridCol w:w="5067"/>
      </w:tblGrid>
      <w:tr w:rsidR="001F134F" w:rsidRPr="00263032" w:rsidTr="0091570D">
        <w:tc>
          <w:tcPr>
            <w:tcW w:w="4503" w:type="dxa"/>
          </w:tcPr>
          <w:p w:rsidR="001F134F" w:rsidRPr="00263032" w:rsidRDefault="001F134F" w:rsidP="00C972A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30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утверждении</w:t>
            </w:r>
            <w:r w:rsidR="00557F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формы</w:t>
            </w:r>
            <w:r w:rsidRPr="002630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7F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Перечня </w:t>
            </w:r>
            <w:r w:rsidR="00557F94" w:rsidRPr="00557F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имущества, закрепленного на праве хозяйственного ведения</w:t>
            </w:r>
            <w:r w:rsidR="00557F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1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="00557F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муниципальным унитарным предприяти</w:t>
            </w:r>
            <w:r w:rsidR="00790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57F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068" w:type="dxa"/>
          </w:tcPr>
          <w:p w:rsidR="001F134F" w:rsidRPr="00263032" w:rsidRDefault="001F134F" w:rsidP="00ED46B8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1F134F" w:rsidRPr="00263032" w:rsidRDefault="001F134F" w:rsidP="001F134F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F134F" w:rsidRPr="00263032" w:rsidRDefault="001F134F" w:rsidP="001F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34F" w:rsidRPr="00263032" w:rsidRDefault="009D640E" w:rsidP="00A10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0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5" w:history="1">
        <w:r w:rsidRPr="002630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14.11.2002</w:t>
        </w:r>
        <w:r w:rsidR="001F134F" w:rsidRPr="002630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г.</w:t>
        </w:r>
        <w:r w:rsidRPr="002630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1F134F" w:rsidRPr="002630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2630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161-ФЗ </w:t>
        </w:r>
        <w:r w:rsidR="001F134F" w:rsidRPr="002630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630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государственных и муниципальных унитарных предприятиях</w:t>
        </w:r>
        <w:r w:rsidR="001F134F" w:rsidRPr="002630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1F134F" w:rsidRPr="002630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D2C">
        <w:rPr>
          <w:rFonts w:ascii="Times New Roman" w:hAnsi="Times New Roman" w:cs="Times New Roman"/>
          <w:sz w:val="28"/>
          <w:szCs w:val="28"/>
        </w:rPr>
        <w:t xml:space="preserve">приказом Минфина России от 29.07.1998 г. № 34н «Об утверждении Положения по ведению бухгалтерского учета и бухгалтерской отчетности в Российской Федерации», </w:t>
      </w:r>
      <w:r w:rsidR="00DE1A9C" w:rsidRPr="00263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134F" w:rsidRPr="00263032" w:rsidRDefault="001F134F" w:rsidP="001F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0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6303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F134F" w:rsidRPr="00263032" w:rsidRDefault="001F134F" w:rsidP="001F1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40E" w:rsidRDefault="009D640E" w:rsidP="001F13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55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Перечня </w:t>
      </w:r>
      <w:r w:rsidR="00557F94" w:rsidRPr="00557F94">
        <w:rPr>
          <w:rFonts w:ascii="Times New Roman" w:hAnsi="Times New Roman" w:cs="Times New Roman"/>
          <w:sz w:val="28"/>
          <w:szCs w:val="28"/>
          <w:lang w:eastAsia="ru-RU"/>
        </w:rPr>
        <w:t>имущества, закрепленного на праве хозяйственного ведения</w:t>
      </w:r>
      <w:r w:rsidR="00557F94">
        <w:rPr>
          <w:rFonts w:ascii="Times New Roman" w:hAnsi="Times New Roman" w:cs="Times New Roman"/>
          <w:sz w:val="28"/>
          <w:szCs w:val="28"/>
          <w:lang w:eastAsia="ru-RU"/>
        </w:rPr>
        <w:t xml:space="preserve"> за муниципальным унитарным предприяти</w:t>
      </w:r>
      <w:r w:rsidR="007905C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57F94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2F6D1E">
        <w:rPr>
          <w:rFonts w:ascii="Times New Roman" w:hAnsi="Times New Roman" w:cs="Times New Roman"/>
          <w:sz w:val="28"/>
          <w:szCs w:val="28"/>
        </w:rPr>
        <w:t>.</w:t>
      </w:r>
    </w:p>
    <w:p w:rsidR="002F6D1E" w:rsidRDefault="002F6D1E" w:rsidP="001F13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="007905C4">
        <w:rPr>
          <w:rFonts w:ascii="Times New Roman" w:hAnsi="Times New Roman" w:cs="Times New Roman"/>
          <w:sz w:val="28"/>
          <w:szCs w:val="28"/>
        </w:rPr>
        <w:t xml:space="preserve"> муниципальным унитарным предприятиям</w:t>
      </w:r>
      <w:r w:rsidR="00C972A7">
        <w:rPr>
          <w:rFonts w:ascii="Times New Roman" w:hAnsi="Times New Roman" w:cs="Times New Roman"/>
          <w:sz w:val="28"/>
          <w:szCs w:val="28"/>
        </w:rPr>
        <w:t>,</w:t>
      </w:r>
      <w:r w:rsidR="007905C4">
        <w:rPr>
          <w:rFonts w:ascii="Times New Roman" w:hAnsi="Times New Roman" w:cs="Times New Roman"/>
          <w:sz w:val="28"/>
          <w:szCs w:val="28"/>
        </w:rPr>
        <w:t xml:space="preserve"> </w:t>
      </w:r>
      <w:r w:rsidR="007905C4" w:rsidRPr="007905C4">
        <w:rPr>
          <w:rFonts w:ascii="Times New Roman" w:hAnsi="Times New Roman" w:cs="Times New Roman"/>
          <w:sz w:val="28"/>
          <w:szCs w:val="28"/>
        </w:rPr>
        <w:t xml:space="preserve">Учредителем и собственником </w:t>
      </w:r>
      <w:proofErr w:type="gramStart"/>
      <w:r w:rsidR="007905C4" w:rsidRPr="007905C4">
        <w:rPr>
          <w:rFonts w:ascii="Times New Roman" w:hAnsi="Times New Roman" w:cs="Times New Roman"/>
          <w:sz w:val="28"/>
          <w:szCs w:val="28"/>
        </w:rPr>
        <w:t>имущества</w:t>
      </w:r>
      <w:proofErr w:type="gramEnd"/>
      <w:r w:rsidR="007905C4" w:rsidRPr="007905C4">
        <w:rPr>
          <w:rFonts w:ascii="Times New Roman" w:hAnsi="Times New Roman" w:cs="Times New Roman"/>
          <w:sz w:val="28"/>
          <w:szCs w:val="28"/>
        </w:rPr>
        <w:t xml:space="preserve"> </w:t>
      </w:r>
      <w:r w:rsidR="007905C4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7905C4" w:rsidRPr="007905C4">
        <w:rPr>
          <w:rFonts w:ascii="Times New Roman" w:hAnsi="Times New Roman" w:cs="Times New Roman"/>
          <w:sz w:val="28"/>
          <w:szCs w:val="28"/>
        </w:rPr>
        <w:t>является муниципальное образовани</w:t>
      </w:r>
      <w:r w:rsidR="007905C4">
        <w:rPr>
          <w:rFonts w:ascii="Times New Roman" w:hAnsi="Times New Roman" w:cs="Times New Roman"/>
          <w:sz w:val="28"/>
          <w:szCs w:val="28"/>
        </w:rPr>
        <w:t>е Бийский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>, до 01 апреля года, следующего за отчетным, предоставлять сведения о закрепленном на праве хозяйственного ведения имущества за муниципальным унитарным предприятием.</w:t>
      </w:r>
    </w:p>
    <w:p w:rsidR="001F134F" w:rsidRPr="00263032" w:rsidRDefault="005220DE" w:rsidP="001F134F">
      <w:pPr>
        <w:tabs>
          <w:tab w:val="left" w:pos="9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9"/>
          <w:sz w:val="28"/>
          <w:szCs w:val="28"/>
        </w:rPr>
        <w:t>3</w:t>
      </w:r>
      <w:r w:rsidR="001F134F" w:rsidRPr="00263032">
        <w:rPr>
          <w:rFonts w:ascii="Times New Roman" w:hAnsi="Times New Roman" w:cs="Times New Roman"/>
          <w:spacing w:val="-19"/>
          <w:sz w:val="28"/>
          <w:szCs w:val="28"/>
        </w:rPr>
        <w:t xml:space="preserve">. </w:t>
      </w:r>
      <w:proofErr w:type="gramStart"/>
      <w:r w:rsidR="00AA60AC">
        <w:rPr>
          <w:rFonts w:ascii="Times New Roman" w:hAnsi="Times New Roman" w:cs="Times New Roman"/>
          <w:spacing w:val="-19"/>
          <w:sz w:val="28"/>
          <w:szCs w:val="28"/>
        </w:rPr>
        <w:t>Р</w:t>
      </w:r>
      <w:r w:rsidR="005625F7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AA60AC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5625F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Бийского района в сети «Интернет»</w:t>
      </w:r>
      <w:r w:rsidR="001F134F" w:rsidRPr="00263032">
        <w:rPr>
          <w:rFonts w:ascii="Times New Roman" w:hAnsi="Times New Roman" w:cs="Times New Roman"/>
          <w:sz w:val="28"/>
          <w:szCs w:val="28"/>
        </w:rPr>
        <w:t>.</w:t>
      </w:r>
    </w:p>
    <w:p w:rsidR="001F134F" w:rsidRPr="00263032" w:rsidRDefault="001F134F" w:rsidP="001F13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1F134F" w:rsidRPr="00263032" w:rsidRDefault="001F134F" w:rsidP="001F13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1F134F" w:rsidRPr="00263032" w:rsidRDefault="001F134F" w:rsidP="001F13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1F134F" w:rsidRPr="00263032" w:rsidRDefault="001F134F" w:rsidP="001F134F">
      <w:pPr>
        <w:shd w:val="clear" w:color="auto" w:fill="FFFFFF"/>
        <w:tabs>
          <w:tab w:val="left" w:pos="3802"/>
          <w:tab w:val="left" w:leader="dot" w:pos="5539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63032">
        <w:rPr>
          <w:rFonts w:ascii="Times New Roman" w:hAnsi="Times New Roman" w:cs="Times New Roman"/>
          <w:spacing w:val="-6"/>
          <w:sz w:val="28"/>
          <w:szCs w:val="28"/>
        </w:rPr>
        <w:t xml:space="preserve">Глава района                       </w:t>
      </w:r>
      <w:r w:rsidRPr="002630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63032">
        <w:rPr>
          <w:rFonts w:ascii="Times New Roman" w:hAnsi="Times New Roman" w:cs="Times New Roman"/>
          <w:spacing w:val="-4"/>
          <w:sz w:val="28"/>
          <w:szCs w:val="28"/>
        </w:rPr>
        <w:t>Д.С. Артемов</w:t>
      </w:r>
    </w:p>
    <w:p w:rsidR="001F134F" w:rsidRDefault="001F134F" w:rsidP="001F134F">
      <w:pPr>
        <w:spacing w:after="0" w:line="240" w:lineRule="auto"/>
        <w:rPr>
          <w:rFonts w:ascii="Times New Roman" w:hAnsi="Times New Roman" w:cs="Times New Roman"/>
        </w:rPr>
      </w:pPr>
    </w:p>
    <w:p w:rsidR="00444293" w:rsidRDefault="004442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F134F" w:rsidRPr="00263032" w:rsidRDefault="001F134F" w:rsidP="002B0319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6303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C972A7">
        <w:rPr>
          <w:rFonts w:ascii="Times New Roman" w:hAnsi="Times New Roman" w:cs="Times New Roman"/>
          <w:sz w:val="28"/>
          <w:szCs w:val="28"/>
        </w:rPr>
        <w:t>А</w:t>
      </w:r>
    </w:p>
    <w:p w:rsidR="001F134F" w:rsidRPr="00263032" w:rsidRDefault="001F134F" w:rsidP="002B0319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6303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1F134F" w:rsidRPr="00263032" w:rsidRDefault="001F134F" w:rsidP="002B0319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63032">
        <w:rPr>
          <w:rFonts w:ascii="Times New Roman" w:hAnsi="Times New Roman" w:cs="Times New Roman"/>
          <w:sz w:val="28"/>
          <w:szCs w:val="28"/>
        </w:rPr>
        <w:t>Бийского района Алтайского края</w:t>
      </w:r>
    </w:p>
    <w:p w:rsidR="001F134F" w:rsidRPr="00263032" w:rsidRDefault="00313C9A" w:rsidP="002B0319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F134F" w:rsidRPr="00263032">
        <w:rPr>
          <w:rFonts w:ascii="Times New Roman" w:hAnsi="Times New Roman" w:cs="Times New Roman"/>
          <w:sz w:val="28"/>
          <w:szCs w:val="28"/>
        </w:rPr>
        <w:t>т</w:t>
      </w:r>
      <w:r w:rsidR="00BA2570">
        <w:rPr>
          <w:rFonts w:ascii="Times New Roman" w:hAnsi="Times New Roman" w:cs="Times New Roman"/>
          <w:sz w:val="28"/>
          <w:szCs w:val="28"/>
        </w:rPr>
        <w:t xml:space="preserve"> </w:t>
      </w:r>
      <w:r w:rsidR="0071305B">
        <w:rPr>
          <w:rFonts w:ascii="Times New Roman" w:hAnsi="Times New Roman" w:cs="Times New Roman"/>
          <w:sz w:val="28"/>
          <w:szCs w:val="28"/>
        </w:rPr>
        <w:t>21.03.23</w:t>
      </w:r>
      <w:r w:rsidR="00BA2570">
        <w:rPr>
          <w:rFonts w:ascii="Times New Roman" w:hAnsi="Times New Roman" w:cs="Times New Roman"/>
          <w:sz w:val="28"/>
          <w:szCs w:val="28"/>
        </w:rPr>
        <w:t xml:space="preserve"> </w:t>
      </w:r>
      <w:r w:rsidR="001F134F" w:rsidRPr="00263032">
        <w:rPr>
          <w:rFonts w:ascii="Times New Roman" w:hAnsi="Times New Roman" w:cs="Times New Roman"/>
          <w:sz w:val="28"/>
          <w:szCs w:val="28"/>
        </w:rPr>
        <w:t xml:space="preserve">№ </w:t>
      </w:r>
      <w:r w:rsidR="0071305B">
        <w:rPr>
          <w:rFonts w:ascii="Times New Roman" w:hAnsi="Times New Roman" w:cs="Times New Roman"/>
          <w:sz w:val="28"/>
          <w:szCs w:val="28"/>
        </w:rPr>
        <w:t>224</w:t>
      </w:r>
    </w:p>
    <w:p w:rsidR="002B0319" w:rsidRDefault="002B0319" w:rsidP="002F6D1E">
      <w:pPr>
        <w:spacing w:line="240" w:lineRule="exact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</w:p>
    <w:p w:rsidR="002B0319" w:rsidRDefault="002B0319" w:rsidP="00557F94">
      <w:pPr>
        <w:spacing w:after="0" w:line="240" w:lineRule="auto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</w:p>
    <w:p w:rsidR="002F6D1E" w:rsidRPr="002F6D1E" w:rsidRDefault="00C972A7" w:rsidP="00557F94">
      <w:pPr>
        <w:spacing w:after="0" w:line="240" w:lineRule="auto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ПЕРЕЧЕНЯ</w:t>
      </w:r>
    </w:p>
    <w:p w:rsidR="00025422" w:rsidRDefault="002F6D1E" w:rsidP="00557F94">
      <w:pPr>
        <w:spacing w:after="0" w:line="240" w:lineRule="auto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  <w:r w:rsidRPr="002F6D1E">
        <w:rPr>
          <w:rFonts w:ascii="Times New Roman" w:hAnsi="Times New Roman" w:cs="Times New Roman"/>
          <w:sz w:val="28"/>
          <w:szCs w:val="28"/>
        </w:rPr>
        <w:t xml:space="preserve">имущества, закрепленного </w:t>
      </w:r>
      <w:r w:rsidR="00025422">
        <w:rPr>
          <w:rFonts w:ascii="Times New Roman" w:hAnsi="Times New Roman" w:cs="Times New Roman"/>
          <w:sz w:val="28"/>
          <w:szCs w:val="28"/>
        </w:rPr>
        <w:t>на праве хозяйственного ведения</w:t>
      </w:r>
    </w:p>
    <w:p w:rsidR="002F6D1E" w:rsidRPr="002F6D1E" w:rsidRDefault="00C972A7" w:rsidP="00557F94">
      <w:pPr>
        <w:spacing w:after="0" w:line="240" w:lineRule="auto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муниципальным унитарным предприятием</w:t>
      </w:r>
    </w:p>
    <w:p w:rsidR="002F6D1E" w:rsidRPr="002F6D1E" w:rsidRDefault="002F6D1E" w:rsidP="0055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0"/>
        <w:gridCol w:w="3643"/>
        <w:gridCol w:w="1984"/>
        <w:gridCol w:w="1276"/>
        <w:gridCol w:w="1843"/>
      </w:tblGrid>
      <w:tr w:rsidR="002F6D1E" w:rsidRPr="002F6D1E" w:rsidTr="002F6D1E">
        <w:trPr>
          <w:trHeight w:val="925"/>
        </w:trPr>
        <w:tc>
          <w:tcPr>
            <w:tcW w:w="610" w:type="dxa"/>
            <w:vAlign w:val="center"/>
          </w:tcPr>
          <w:p w:rsidR="002F6D1E" w:rsidRPr="002F6D1E" w:rsidRDefault="002F6D1E" w:rsidP="00557F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F6D1E" w:rsidRPr="002F6D1E" w:rsidRDefault="002F6D1E" w:rsidP="002F6D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6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F6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F6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43" w:type="dxa"/>
            <w:vAlign w:val="center"/>
          </w:tcPr>
          <w:p w:rsidR="002F6D1E" w:rsidRPr="002F6D1E" w:rsidRDefault="002F6D1E" w:rsidP="002F6D1E">
            <w:pPr>
              <w:spacing w:after="0" w:line="240" w:lineRule="exact"/>
              <w:ind w:firstLine="3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1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2F6D1E" w:rsidRPr="002F6D1E" w:rsidRDefault="002F6D1E" w:rsidP="002F6D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1E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1276" w:type="dxa"/>
            <w:vAlign w:val="center"/>
          </w:tcPr>
          <w:p w:rsidR="002F6D1E" w:rsidRPr="002F6D1E" w:rsidRDefault="002F6D1E" w:rsidP="002F6D1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F6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Коли-чество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2F6D1E" w:rsidRPr="002F6D1E" w:rsidRDefault="002F6D1E" w:rsidP="002F6D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1E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руб.</w:t>
            </w:r>
          </w:p>
        </w:tc>
      </w:tr>
      <w:tr w:rsidR="002F6D1E" w:rsidRPr="002F6D1E" w:rsidTr="002F6D1E">
        <w:trPr>
          <w:trHeight w:val="310"/>
          <w:tblHeader/>
        </w:trPr>
        <w:tc>
          <w:tcPr>
            <w:tcW w:w="610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43" w:type="dxa"/>
            <w:vAlign w:val="bottom"/>
          </w:tcPr>
          <w:p w:rsidR="002F6D1E" w:rsidRPr="002F6D1E" w:rsidRDefault="002F6D1E" w:rsidP="002F6D1E">
            <w:pPr>
              <w:spacing w:after="0"/>
              <w:ind w:firstLine="3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6D1E" w:rsidRPr="002F6D1E" w:rsidTr="002F6D1E">
        <w:trPr>
          <w:trHeight w:val="310"/>
          <w:tblHeader/>
        </w:trPr>
        <w:tc>
          <w:tcPr>
            <w:tcW w:w="610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3" w:type="dxa"/>
            <w:vAlign w:val="bottom"/>
          </w:tcPr>
          <w:p w:rsidR="002F6D1E" w:rsidRPr="002F6D1E" w:rsidRDefault="002F6D1E" w:rsidP="002F6D1E">
            <w:pPr>
              <w:spacing w:after="0"/>
              <w:ind w:firstLine="3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1E" w:rsidRPr="002F6D1E" w:rsidTr="002F6D1E">
        <w:trPr>
          <w:trHeight w:val="310"/>
          <w:tblHeader/>
        </w:trPr>
        <w:tc>
          <w:tcPr>
            <w:tcW w:w="610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3" w:type="dxa"/>
            <w:vAlign w:val="bottom"/>
          </w:tcPr>
          <w:p w:rsidR="002F6D1E" w:rsidRPr="002F6D1E" w:rsidRDefault="002F6D1E" w:rsidP="002F6D1E">
            <w:pPr>
              <w:spacing w:after="0"/>
              <w:ind w:firstLine="3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1E" w:rsidRPr="002F6D1E" w:rsidTr="002F6D1E">
        <w:trPr>
          <w:trHeight w:val="310"/>
          <w:tblHeader/>
        </w:trPr>
        <w:tc>
          <w:tcPr>
            <w:tcW w:w="610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3" w:type="dxa"/>
            <w:vAlign w:val="bottom"/>
          </w:tcPr>
          <w:p w:rsidR="002F6D1E" w:rsidRPr="002F6D1E" w:rsidRDefault="002F6D1E" w:rsidP="002F6D1E">
            <w:pPr>
              <w:spacing w:after="0"/>
              <w:ind w:firstLine="3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1E" w:rsidRPr="002F6D1E" w:rsidTr="002F6D1E">
        <w:trPr>
          <w:trHeight w:val="310"/>
          <w:tblHeader/>
        </w:trPr>
        <w:tc>
          <w:tcPr>
            <w:tcW w:w="610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3" w:type="dxa"/>
            <w:vAlign w:val="bottom"/>
          </w:tcPr>
          <w:p w:rsidR="002F6D1E" w:rsidRPr="002F6D1E" w:rsidRDefault="002F6D1E" w:rsidP="002F6D1E">
            <w:pPr>
              <w:spacing w:after="0"/>
              <w:ind w:firstLine="3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1E" w:rsidRPr="002F6D1E" w:rsidTr="002F6D1E">
        <w:trPr>
          <w:trHeight w:val="310"/>
          <w:tblHeader/>
        </w:trPr>
        <w:tc>
          <w:tcPr>
            <w:tcW w:w="610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3" w:type="dxa"/>
            <w:vAlign w:val="bottom"/>
          </w:tcPr>
          <w:p w:rsidR="002F6D1E" w:rsidRPr="002F6D1E" w:rsidRDefault="002F6D1E" w:rsidP="002F6D1E">
            <w:pPr>
              <w:spacing w:after="0"/>
              <w:ind w:firstLine="3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1E" w:rsidRPr="002F6D1E" w:rsidTr="002F6D1E">
        <w:trPr>
          <w:trHeight w:val="310"/>
          <w:tblHeader/>
        </w:trPr>
        <w:tc>
          <w:tcPr>
            <w:tcW w:w="610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3" w:type="dxa"/>
            <w:vAlign w:val="bottom"/>
          </w:tcPr>
          <w:p w:rsidR="002F6D1E" w:rsidRPr="002F6D1E" w:rsidRDefault="002F6D1E" w:rsidP="002F6D1E">
            <w:pPr>
              <w:spacing w:after="0"/>
              <w:ind w:firstLine="3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1E" w:rsidRPr="002F6D1E" w:rsidTr="002F6D1E">
        <w:trPr>
          <w:trHeight w:val="310"/>
          <w:tblHeader/>
        </w:trPr>
        <w:tc>
          <w:tcPr>
            <w:tcW w:w="610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3" w:type="dxa"/>
            <w:vAlign w:val="bottom"/>
          </w:tcPr>
          <w:p w:rsidR="002F6D1E" w:rsidRPr="002F6D1E" w:rsidRDefault="002F6D1E" w:rsidP="002F6D1E">
            <w:pPr>
              <w:spacing w:after="0"/>
              <w:ind w:firstLine="3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1E" w:rsidRPr="002F6D1E" w:rsidTr="002F6D1E">
        <w:trPr>
          <w:trHeight w:val="310"/>
          <w:tblHeader/>
        </w:trPr>
        <w:tc>
          <w:tcPr>
            <w:tcW w:w="610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3" w:type="dxa"/>
            <w:vAlign w:val="bottom"/>
          </w:tcPr>
          <w:p w:rsidR="002F6D1E" w:rsidRPr="002F6D1E" w:rsidRDefault="002F6D1E" w:rsidP="002F6D1E">
            <w:pPr>
              <w:spacing w:after="0"/>
              <w:ind w:firstLine="3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1E" w:rsidRPr="002F6D1E" w:rsidTr="002F6D1E">
        <w:trPr>
          <w:trHeight w:val="310"/>
          <w:tblHeader/>
        </w:trPr>
        <w:tc>
          <w:tcPr>
            <w:tcW w:w="610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3" w:type="dxa"/>
            <w:vAlign w:val="bottom"/>
          </w:tcPr>
          <w:p w:rsidR="002F6D1E" w:rsidRPr="002F6D1E" w:rsidRDefault="002F6D1E" w:rsidP="002F6D1E">
            <w:pPr>
              <w:spacing w:after="0"/>
              <w:ind w:firstLine="3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D1E" w:rsidRPr="002F6D1E" w:rsidTr="00025422">
        <w:trPr>
          <w:trHeight w:val="310"/>
          <w:tblHeader/>
        </w:trPr>
        <w:tc>
          <w:tcPr>
            <w:tcW w:w="6237" w:type="dxa"/>
            <w:gridSpan w:val="3"/>
            <w:vAlign w:val="bottom"/>
          </w:tcPr>
          <w:p w:rsidR="002F6D1E" w:rsidRPr="002F6D1E" w:rsidRDefault="002F6D1E" w:rsidP="002F6D1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2F6D1E" w:rsidRPr="002F6D1E" w:rsidRDefault="002F6D1E" w:rsidP="002F6D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40E" w:rsidRDefault="009D640E" w:rsidP="009D64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422" w:rsidRDefault="00025422" w:rsidP="009D64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422" w:rsidRPr="00263032" w:rsidRDefault="00025422" w:rsidP="009D64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40E" w:rsidRDefault="009D640E" w:rsidP="002F6D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03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МУП</w:t>
      </w:r>
      <w:r w:rsidRPr="002630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25422" w:rsidRPr="00263032" w:rsidRDefault="00025422" w:rsidP="002F6D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D1E" w:rsidRDefault="009D640E" w:rsidP="002F6D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03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</w:p>
    <w:p w:rsidR="002F6D1E" w:rsidRDefault="002F6D1E" w:rsidP="002F6D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F6D1E" w:rsidSect="002F6D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0AB3"/>
    <w:rsid w:val="000011C6"/>
    <w:rsid w:val="00004B45"/>
    <w:rsid w:val="00005464"/>
    <w:rsid w:val="00023A39"/>
    <w:rsid w:val="00025422"/>
    <w:rsid w:val="000254C2"/>
    <w:rsid w:val="00035C1A"/>
    <w:rsid w:val="0004516A"/>
    <w:rsid w:val="00045F0B"/>
    <w:rsid w:val="000508F6"/>
    <w:rsid w:val="000645D4"/>
    <w:rsid w:val="000661E4"/>
    <w:rsid w:val="00074823"/>
    <w:rsid w:val="0007665B"/>
    <w:rsid w:val="00082606"/>
    <w:rsid w:val="000967EE"/>
    <w:rsid w:val="000A18CC"/>
    <w:rsid w:val="000B2735"/>
    <w:rsid w:val="000B7488"/>
    <w:rsid w:val="000B7547"/>
    <w:rsid w:val="000C3C39"/>
    <w:rsid w:val="000C77C7"/>
    <w:rsid w:val="000D0A73"/>
    <w:rsid w:val="000D3B7A"/>
    <w:rsid w:val="000E6CC6"/>
    <w:rsid w:val="000F15E6"/>
    <w:rsid w:val="000F4909"/>
    <w:rsid w:val="00113426"/>
    <w:rsid w:val="001241FA"/>
    <w:rsid w:val="00137C72"/>
    <w:rsid w:val="0015018C"/>
    <w:rsid w:val="00156769"/>
    <w:rsid w:val="00160AB3"/>
    <w:rsid w:val="001B0C03"/>
    <w:rsid w:val="001C745F"/>
    <w:rsid w:val="001D3154"/>
    <w:rsid w:val="001E3059"/>
    <w:rsid w:val="001E3690"/>
    <w:rsid w:val="001F134F"/>
    <w:rsid w:val="001F3B23"/>
    <w:rsid w:val="001F3F60"/>
    <w:rsid w:val="001F76CA"/>
    <w:rsid w:val="00205E2C"/>
    <w:rsid w:val="00216C2B"/>
    <w:rsid w:val="0023016A"/>
    <w:rsid w:val="00233533"/>
    <w:rsid w:val="0023546F"/>
    <w:rsid w:val="002628DC"/>
    <w:rsid w:val="00263032"/>
    <w:rsid w:val="00263993"/>
    <w:rsid w:val="00283F97"/>
    <w:rsid w:val="002A1F44"/>
    <w:rsid w:val="002B0319"/>
    <w:rsid w:val="002C4A11"/>
    <w:rsid w:val="002C50B4"/>
    <w:rsid w:val="002C7789"/>
    <w:rsid w:val="002E1EA0"/>
    <w:rsid w:val="002F2809"/>
    <w:rsid w:val="002F6D1E"/>
    <w:rsid w:val="00305270"/>
    <w:rsid w:val="00312F82"/>
    <w:rsid w:val="00313C9A"/>
    <w:rsid w:val="003508AA"/>
    <w:rsid w:val="0036111C"/>
    <w:rsid w:val="00364A2D"/>
    <w:rsid w:val="00370F6F"/>
    <w:rsid w:val="0038390B"/>
    <w:rsid w:val="00392142"/>
    <w:rsid w:val="003A5313"/>
    <w:rsid w:val="003C01B2"/>
    <w:rsid w:val="003C6478"/>
    <w:rsid w:val="003C7388"/>
    <w:rsid w:val="003D035D"/>
    <w:rsid w:val="003D7063"/>
    <w:rsid w:val="003E32B4"/>
    <w:rsid w:val="003F3D76"/>
    <w:rsid w:val="003F5174"/>
    <w:rsid w:val="004053C0"/>
    <w:rsid w:val="004110F3"/>
    <w:rsid w:val="00413029"/>
    <w:rsid w:val="00427BE1"/>
    <w:rsid w:val="0044281F"/>
    <w:rsid w:val="00444293"/>
    <w:rsid w:val="00450AAD"/>
    <w:rsid w:val="0045523E"/>
    <w:rsid w:val="004664C4"/>
    <w:rsid w:val="0046664B"/>
    <w:rsid w:val="00466A44"/>
    <w:rsid w:val="00466BFE"/>
    <w:rsid w:val="0047032D"/>
    <w:rsid w:val="004814DA"/>
    <w:rsid w:val="004850CF"/>
    <w:rsid w:val="00485810"/>
    <w:rsid w:val="004A7A28"/>
    <w:rsid w:val="004C207C"/>
    <w:rsid w:val="004C243A"/>
    <w:rsid w:val="004C3393"/>
    <w:rsid w:val="004C541E"/>
    <w:rsid w:val="004C5C6C"/>
    <w:rsid w:val="004D0EEA"/>
    <w:rsid w:val="004E0D19"/>
    <w:rsid w:val="004F705F"/>
    <w:rsid w:val="00501080"/>
    <w:rsid w:val="0050162D"/>
    <w:rsid w:val="00505723"/>
    <w:rsid w:val="005070C0"/>
    <w:rsid w:val="005132CD"/>
    <w:rsid w:val="00517202"/>
    <w:rsid w:val="00517B3E"/>
    <w:rsid w:val="0052132D"/>
    <w:rsid w:val="005220DE"/>
    <w:rsid w:val="00525070"/>
    <w:rsid w:val="00526E65"/>
    <w:rsid w:val="00547CF3"/>
    <w:rsid w:val="00554204"/>
    <w:rsid w:val="00555FC5"/>
    <w:rsid w:val="00557F94"/>
    <w:rsid w:val="005625F7"/>
    <w:rsid w:val="00574824"/>
    <w:rsid w:val="00597D6D"/>
    <w:rsid w:val="005A1E4F"/>
    <w:rsid w:val="005A2090"/>
    <w:rsid w:val="005B374A"/>
    <w:rsid w:val="005B6326"/>
    <w:rsid w:val="005C0582"/>
    <w:rsid w:val="005C1095"/>
    <w:rsid w:val="005C28F7"/>
    <w:rsid w:val="005D09F2"/>
    <w:rsid w:val="005D2C13"/>
    <w:rsid w:val="005D7CA1"/>
    <w:rsid w:val="005E3824"/>
    <w:rsid w:val="005E4956"/>
    <w:rsid w:val="005F4420"/>
    <w:rsid w:val="00605688"/>
    <w:rsid w:val="00612812"/>
    <w:rsid w:val="00636CE1"/>
    <w:rsid w:val="00645BD4"/>
    <w:rsid w:val="00646444"/>
    <w:rsid w:val="00662B15"/>
    <w:rsid w:val="00664C2D"/>
    <w:rsid w:val="006738CF"/>
    <w:rsid w:val="00695A84"/>
    <w:rsid w:val="006A5B13"/>
    <w:rsid w:val="006A623C"/>
    <w:rsid w:val="006A71BE"/>
    <w:rsid w:val="006B43E9"/>
    <w:rsid w:val="006B570C"/>
    <w:rsid w:val="006E7F8C"/>
    <w:rsid w:val="00703988"/>
    <w:rsid w:val="00710C5E"/>
    <w:rsid w:val="0071305B"/>
    <w:rsid w:val="00725FBC"/>
    <w:rsid w:val="007435B8"/>
    <w:rsid w:val="00753DA7"/>
    <w:rsid w:val="007648FC"/>
    <w:rsid w:val="007746F3"/>
    <w:rsid w:val="007905C4"/>
    <w:rsid w:val="0079337D"/>
    <w:rsid w:val="00794E7B"/>
    <w:rsid w:val="007953B3"/>
    <w:rsid w:val="00796C4A"/>
    <w:rsid w:val="007A3475"/>
    <w:rsid w:val="007B23F7"/>
    <w:rsid w:val="007C2904"/>
    <w:rsid w:val="007F67E5"/>
    <w:rsid w:val="008035B1"/>
    <w:rsid w:val="00804FE9"/>
    <w:rsid w:val="008107CD"/>
    <w:rsid w:val="00814979"/>
    <w:rsid w:val="008177B2"/>
    <w:rsid w:val="00822415"/>
    <w:rsid w:val="0083308E"/>
    <w:rsid w:val="00834291"/>
    <w:rsid w:val="00843AB7"/>
    <w:rsid w:val="0086202F"/>
    <w:rsid w:val="00863F90"/>
    <w:rsid w:val="0086563E"/>
    <w:rsid w:val="00880086"/>
    <w:rsid w:val="0088099D"/>
    <w:rsid w:val="008943A7"/>
    <w:rsid w:val="00896908"/>
    <w:rsid w:val="008A4C14"/>
    <w:rsid w:val="008C066A"/>
    <w:rsid w:val="008C3109"/>
    <w:rsid w:val="008D2BBC"/>
    <w:rsid w:val="008E2602"/>
    <w:rsid w:val="008F25AF"/>
    <w:rsid w:val="008F314B"/>
    <w:rsid w:val="008F48A7"/>
    <w:rsid w:val="008F4F12"/>
    <w:rsid w:val="00900451"/>
    <w:rsid w:val="00907A88"/>
    <w:rsid w:val="00914D24"/>
    <w:rsid w:val="0091570D"/>
    <w:rsid w:val="009375C7"/>
    <w:rsid w:val="00940653"/>
    <w:rsid w:val="00952AFF"/>
    <w:rsid w:val="00953696"/>
    <w:rsid w:val="0096680D"/>
    <w:rsid w:val="009671C0"/>
    <w:rsid w:val="00970B72"/>
    <w:rsid w:val="009762C4"/>
    <w:rsid w:val="0099110B"/>
    <w:rsid w:val="0099445A"/>
    <w:rsid w:val="00994764"/>
    <w:rsid w:val="009D502A"/>
    <w:rsid w:val="009D640E"/>
    <w:rsid w:val="009E72F7"/>
    <w:rsid w:val="009F4170"/>
    <w:rsid w:val="009F51F6"/>
    <w:rsid w:val="00A07E35"/>
    <w:rsid w:val="00A10D2C"/>
    <w:rsid w:val="00A143CD"/>
    <w:rsid w:val="00A174FB"/>
    <w:rsid w:val="00A206A5"/>
    <w:rsid w:val="00A22F36"/>
    <w:rsid w:val="00A248F2"/>
    <w:rsid w:val="00A3278A"/>
    <w:rsid w:val="00A35E00"/>
    <w:rsid w:val="00A41715"/>
    <w:rsid w:val="00A41D71"/>
    <w:rsid w:val="00A41F9A"/>
    <w:rsid w:val="00A46EDD"/>
    <w:rsid w:val="00A56911"/>
    <w:rsid w:val="00A612D6"/>
    <w:rsid w:val="00A80E43"/>
    <w:rsid w:val="00A84202"/>
    <w:rsid w:val="00A9602E"/>
    <w:rsid w:val="00AA60AC"/>
    <w:rsid w:val="00AB4EE2"/>
    <w:rsid w:val="00AB4F3A"/>
    <w:rsid w:val="00AB65CF"/>
    <w:rsid w:val="00AC0145"/>
    <w:rsid w:val="00AC19E4"/>
    <w:rsid w:val="00AC1E63"/>
    <w:rsid w:val="00AC49A2"/>
    <w:rsid w:val="00AC76BF"/>
    <w:rsid w:val="00AC7E63"/>
    <w:rsid w:val="00B1271C"/>
    <w:rsid w:val="00B41DBF"/>
    <w:rsid w:val="00B511F6"/>
    <w:rsid w:val="00B51638"/>
    <w:rsid w:val="00B529DB"/>
    <w:rsid w:val="00B54EBF"/>
    <w:rsid w:val="00B75B97"/>
    <w:rsid w:val="00BA2570"/>
    <w:rsid w:val="00BA32FB"/>
    <w:rsid w:val="00BB6A2B"/>
    <w:rsid w:val="00BD69CE"/>
    <w:rsid w:val="00BD6D2E"/>
    <w:rsid w:val="00C02A41"/>
    <w:rsid w:val="00C1041A"/>
    <w:rsid w:val="00C41809"/>
    <w:rsid w:val="00C41F77"/>
    <w:rsid w:val="00C5479D"/>
    <w:rsid w:val="00C60013"/>
    <w:rsid w:val="00C6154E"/>
    <w:rsid w:val="00C710F6"/>
    <w:rsid w:val="00C714CC"/>
    <w:rsid w:val="00C71D5E"/>
    <w:rsid w:val="00C746F0"/>
    <w:rsid w:val="00C75EC0"/>
    <w:rsid w:val="00C81FFD"/>
    <w:rsid w:val="00C86AE5"/>
    <w:rsid w:val="00C972A7"/>
    <w:rsid w:val="00CA2664"/>
    <w:rsid w:val="00CA6415"/>
    <w:rsid w:val="00CB340A"/>
    <w:rsid w:val="00CC10FA"/>
    <w:rsid w:val="00CC157C"/>
    <w:rsid w:val="00CC4D5A"/>
    <w:rsid w:val="00CC7322"/>
    <w:rsid w:val="00CE53FD"/>
    <w:rsid w:val="00D04FB8"/>
    <w:rsid w:val="00D25FE1"/>
    <w:rsid w:val="00D66A00"/>
    <w:rsid w:val="00D8606F"/>
    <w:rsid w:val="00DE1A9C"/>
    <w:rsid w:val="00DF447E"/>
    <w:rsid w:val="00DF5868"/>
    <w:rsid w:val="00E015D4"/>
    <w:rsid w:val="00E125D1"/>
    <w:rsid w:val="00E17B34"/>
    <w:rsid w:val="00E209C6"/>
    <w:rsid w:val="00E26DD7"/>
    <w:rsid w:val="00E325DB"/>
    <w:rsid w:val="00E37A71"/>
    <w:rsid w:val="00E5598A"/>
    <w:rsid w:val="00E5656C"/>
    <w:rsid w:val="00E6513E"/>
    <w:rsid w:val="00E72C10"/>
    <w:rsid w:val="00E75316"/>
    <w:rsid w:val="00E80F93"/>
    <w:rsid w:val="00E8366F"/>
    <w:rsid w:val="00E86B1E"/>
    <w:rsid w:val="00EB2BC4"/>
    <w:rsid w:val="00ED46B8"/>
    <w:rsid w:val="00ED7FB8"/>
    <w:rsid w:val="00EE010F"/>
    <w:rsid w:val="00EE1447"/>
    <w:rsid w:val="00EE7DE2"/>
    <w:rsid w:val="00EF5410"/>
    <w:rsid w:val="00F024AA"/>
    <w:rsid w:val="00F314E4"/>
    <w:rsid w:val="00F35B04"/>
    <w:rsid w:val="00F402FE"/>
    <w:rsid w:val="00F41A27"/>
    <w:rsid w:val="00F47506"/>
    <w:rsid w:val="00F549E5"/>
    <w:rsid w:val="00F618D3"/>
    <w:rsid w:val="00F6379C"/>
    <w:rsid w:val="00F7144C"/>
    <w:rsid w:val="00F766BD"/>
    <w:rsid w:val="00F861DE"/>
    <w:rsid w:val="00F90F3A"/>
    <w:rsid w:val="00F91489"/>
    <w:rsid w:val="00FB6419"/>
    <w:rsid w:val="00FB6702"/>
    <w:rsid w:val="00FD2DE4"/>
    <w:rsid w:val="00FF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33"/>
  </w:style>
  <w:style w:type="paragraph" w:styleId="2">
    <w:name w:val="heading 2"/>
    <w:basedOn w:val="a"/>
    <w:link w:val="20"/>
    <w:uiPriority w:val="9"/>
    <w:qFormat/>
    <w:rsid w:val="009D64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64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D64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A32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64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64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64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1F1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134F"/>
    <w:pPr>
      <w:ind w:left="720"/>
      <w:contextualSpacing/>
    </w:pPr>
  </w:style>
  <w:style w:type="paragraph" w:customStyle="1" w:styleId="formattext">
    <w:name w:val="formattext"/>
    <w:basedOn w:val="a"/>
    <w:rsid w:val="00814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14979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BA32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56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5F7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6B57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6B570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64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64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D64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A32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64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64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64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1F1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134F"/>
    <w:pPr>
      <w:ind w:left="720"/>
      <w:contextualSpacing/>
    </w:pPr>
  </w:style>
  <w:style w:type="paragraph" w:customStyle="1" w:styleId="formattext">
    <w:name w:val="formattext"/>
    <w:basedOn w:val="a"/>
    <w:rsid w:val="00814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14979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BA32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56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5F7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6B57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6B570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34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2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0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0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83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3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0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8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7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7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1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93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9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35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9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8340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AF314-75E7-4129-B903-1F5AEA0E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LawerOMPA</dc:creator>
  <cp:lastModifiedBy>Дежурова ЛВ</cp:lastModifiedBy>
  <cp:revision>18</cp:revision>
  <cp:lastPrinted>2023-03-02T01:07:00Z</cp:lastPrinted>
  <dcterms:created xsi:type="dcterms:W3CDTF">2021-11-12T04:49:00Z</dcterms:created>
  <dcterms:modified xsi:type="dcterms:W3CDTF">2023-03-22T04:50:00Z</dcterms:modified>
</cp:coreProperties>
</file>